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E32875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0;width:51.75pt;height:82.8pt;z-index:-251658752;mso-position-horizontal-relative:text;mso-position-vertical-relative:text;mso-width-relative:page;mso-height-relative:page" wrapcoords="-108 0 -108 21532 21600 21532 21600 0 -108 0">
            <v:imagedata r:id="rId7" o:title="coat_of_arms"/>
            <w10:wrap type="tight"/>
          </v:shape>
        </w:pic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D60E9" w:rsidRPr="006D60E9" w:rsidRDefault="00B053BF" w:rsidP="006D60E9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малой спортивной площадки ГТО</w:t>
      </w:r>
    </w:p>
    <w:p w:rsidR="00300E46" w:rsidRPr="00517C92" w:rsidRDefault="00B053B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10</w:t>
      </w:r>
      <w:r w:rsidR="006D60E9">
        <w:rPr>
          <w:b/>
          <w:sz w:val="28"/>
          <w:szCs w:val="28"/>
        </w:rPr>
        <w:t xml:space="preserve"> ноября</w:t>
      </w:r>
      <w:r w:rsidR="00DC2A46" w:rsidRPr="00517C92">
        <w:rPr>
          <w:b/>
          <w:sz w:val="28"/>
          <w:szCs w:val="28"/>
        </w:rPr>
        <w:t xml:space="preserve"> 2023 г</w:t>
      </w:r>
      <w:r w:rsidR="00DC2A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Коркатово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DC2A46">
        <w:rPr>
          <w:b/>
          <w:sz w:val="28"/>
          <w:szCs w:val="28"/>
        </w:rPr>
        <w:t xml:space="preserve"> </w:t>
      </w:r>
    </w:p>
    <w:p w:rsidR="00DC2A46" w:rsidRDefault="00DC2A46" w:rsidP="00DC2A46">
      <w:pPr>
        <w:ind w:firstLine="709"/>
        <w:jc w:val="center"/>
        <w:rPr>
          <w:sz w:val="28"/>
          <w:szCs w:val="28"/>
        </w:rPr>
      </w:pP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10</w:t>
      </w:r>
      <w:r w:rsidR="006D60E9"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ноября 2023 г.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10:00 состоится открытие малой спортивной площадки ГТО в деревне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Коркатово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Моркинского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Марий Эл.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Площадка станет пятнадцатой, созданной в нашем регионе в рамках ф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едерально</w:t>
      </w:r>
      <w:r>
        <w:rPr>
          <w:bCs/>
          <w:color w:val="000000"/>
          <w:sz w:val="28"/>
          <w:szCs w:val="28"/>
          <w:bdr w:val="none" w:sz="0" w:space="0" w:color="auto" w:frame="1"/>
        </w:rPr>
        <w:t>го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проект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«Спорт – норма жизни» национального проекта «Демография»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Создание площадки ГТО стало возможным 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благодаря решению Правительства Республики Марий Эл о перераспределении бюджетных средств.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На площадке установлен аппаратно-программный комплекс для проведения тестирования, уличные силовые тренажеры, турники, велотренажеры, помост для отжимания, гимнастические скамьи. В этом спортзале под открытым небом есть все необходимое, чтобы самостоятельно заниматься как общей физической подготовкой, так и проводить тренировки по силовой гимнастике.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Площадка предназначена для подготовки к выполнению и проведению тестирования населения в соответствии с нормативами испытаний Всероссийского физкультурно-спортивного комплекса «Готов к труду и обороне» (</w:t>
      </w:r>
      <w:r w:rsidRPr="00B053BF">
        <w:rPr>
          <w:bCs/>
          <w:sz w:val="28"/>
          <w:szCs w:val="28"/>
          <w:bdr w:val="none" w:sz="0" w:space="0" w:color="auto" w:frame="1"/>
        </w:rPr>
        <w:t>ГТО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 церемонии открытия примут участие: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министр спорта и туризма Республики Марий Эл Лиди</w:t>
      </w:r>
      <w:r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Александровн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053BF">
        <w:rPr>
          <w:bCs/>
          <w:color w:val="000000"/>
          <w:sz w:val="28"/>
          <w:szCs w:val="28"/>
          <w:bdr w:val="none" w:sz="0" w:space="0" w:color="auto" w:frame="1"/>
        </w:rPr>
        <w:t>Батюков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депутат Государственного собрания Республики Марий Эл Наталь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Васильевн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Пушкин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а,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и.о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 руководителя Управления физической культуры и спорта Министерства спорта и туризма Республики Марий Эл Елена Анатольевна Орехова,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глав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 w:rsidRPr="00B053BF">
        <w:rPr>
          <w:bCs/>
          <w:color w:val="000000"/>
          <w:sz w:val="28"/>
          <w:szCs w:val="28"/>
          <w:bdr w:val="none" w:sz="0" w:space="0" w:color="auto" w:frame="1"/>
        </w:rPr>
        <w:t>Моркинского</w:t>
      </w:r>
      <w:proofErr w:type="spellEnd"/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Александр Николаевич Голубков</w:t>
      </w:r>
      <w:r w:rsidRPr="00B053BF"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053BF">
        <w:rPr>
          <w:bCs/>
          <w:color w:val="000000"/>
          <w:sz w:val="28"/>
          <w:szCs w:val="28"/>
          <w:bdr w:val="none" w:sz="0" w:space="0" w:color="auto" w:frame="1"/>
        </w:rPr>
        <w:t>директор Муниципального общеобразовательного учреждения «</w:t>
      </w:r>
      <w:proofErr w:type="spellStart"/>
      <w:r w:rsidRPr="00B053BF">
        <w:rPr>
          <w:bCs/>
          <w:color w:val="000000"/>
          <w:sz w:val="28"/>
          <w:szCs w:val="28"/>
          <w:bdr w:val="none" w:sz="0" w:space="0" w:color="auto" w:frame="1"/>
        </w:rPr>
        <w:t>Коркатовский</w:t>
      </w:r>
      <w:proofErr w:type="spellEnd"/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лицей» Сергей </w:t>
      </w:r>
      <w:proofErr w:type="spellStart"/>
      <w:r w:rsidRPr="00B053BF">
        <w:rPr>
          <w:bCs/>
          <w:color w:val="000000"/>
          <w:sz w:val="28"/>
          <w:szCs w:val="28"/>
          <w:bdr w:val="none" w:sz="0" w:space="0" w:color="auto" w:frame="1"/>
        </w:rPr>
        <w:t>Изосимович</w:t>
      </w:r>
      <w:proofErr w:type="spellEnd"/>
      <w:r w:rsidRPr="00B053BF">
        <w:rPr>
          <w:bCs/>
          <w:color w:val="000000"/>
          <w:sz w:val="28"/>
          <w:szCs w:val="28"/>
          <w:bdr w:val="none" w:sz="0" w:space="0" w:color="auto" w:frame="1"/>
        </w:rPr>
        <w:t xml:space="preserve"> Михайлов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</w:p>
    <w:p w:rsidR="00B053BF" w:rsidRDefault="00B053BF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посол ГТО в Республике Марий Эл Кирилл Игоревич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Печенин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66D64" w:rsidRPr="007F7D5C" w:rsidRDefault="00E66D64" w:rsidP="00A2088D">
      <w:p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Фото </w:t>
      </w:r>
      <w:r w:rsidR="00B053BF">
        <w:rPr>
          <w:bCs/>
          <w:color w:val="000000"/>
          <w:sz w:val="28"/>
          <w:szCs w:val="28"/>
          <w:bdr w:val="none" w:sz="0" w:space="0" w:color="auto" w:frame="1"/>
        </w:rPr>
        <w:t>площадки ГТО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902D98" w:rsidRPr="00902D98">
        <w:rPr>
          <w:bCs/>
          <w:color w:val="000000"/>
          <w:sz w:val="28"/>
          <w:szCs w:val="28"/>
          <w:bdr w:val="none" w:sz="0" w:space="0" w:color="auto" w:frame="1"/>
        </w:rPr>
        <w:t>https://disk.yandex.ru/d/q_cMPjOKPO9i-w</w:t>
      </w:r>
      <w:bookmarkStart w:id="0" w:name="_GoBack"/>
      <w:bookmarkEnd w:id="0"/>
    </w:p>
    <w:p w:rsidR="00CA7856" w:rsidRDefault="00CA7856" w:rsidP="00CA7856">
      <w:pPr>
        <w:jc w:val="center"/>
      </w:pPr>
      <w:r>
        <w:t>_____________</w:t>
      </w:r>
    </w:p>
    <w:p w:rsidR="0032373C" w:rsidRDefault="0032373C" w:rsidP="00CA7856">
      <w:pPr>
        <w:jc w:val="center"/>
      </w:pPr>
    </w:p>
    <w:p w:rsidR="00B72B60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B72B60"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B72B60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t>Борисова Анна Владимировна,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пресс-служба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</w:t>
      </w:r>
    </w:p>
    <w:p w:rsidR="00B72B60" w:rsidRDefault="00E66D64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E66D64">
        <w:rPr>
          <w:bCs/>
          <w:color w:val="000000"/>
          <w:sz w:val="28"/>
          <w:szCs w:val="28"/>
          <w:bdr w:val="none" w:sz="0" w:space="0" w:color="auto" w:frame="1"/>
        </w:rPr>
        <w:t>9024309606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Гребнев Александр Николаевич,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пресс-служба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2373C"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89276842048,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hyperlink r:id="rId8" w:history="1">
        <w:r w:rsidR="00A22A3F" w:rsidRPr="00630ECE">
          <w:rPr>
            <w:rStyle w:val="af"/>
            <w:bCs/>
            <w:sz w:val="28"/>
            <w:szCs w:val="28"/>
            <w:bdr w:val="none" w:sz="0" w:space="0" w:color="auto" w:frame="1"/>
          </w:rPr>
          <w:t>mstmedia@yandex.ru</w:t>
        </w:r>
      </w:hyperlink>
    </w:p>
    <w:p w:rsidR="00A22A3F" w:rsidRDefault="00A22A3F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A22A3F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75" w:rsidRDefault="00E32875" w:rsidP="00110388">
      <w:r>
        <w:separator/>
      </w:r>
    </w:p>
  </w:endnote>
  <w:endnote w:type="continuationSeparator" w:id="0">
    <w:p w:rsidR="00E32875" w:rsidRDefault="00E32875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75" w:rsidRDefault="00E32875" w:rsidP="00110388">
      <w:r>
        <w:separator/>
      </w:r>
    </w:p>
  </w:footnote>
  <w:footnote w:type="continuationSeparator" w:id="0">
    <w:p w:rsidR="00E32875" w:rsidRDefault="00E32875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110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98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76FC6"/>
    <w:rsid w:val="000A1D04"/>
    <w:rsid w:val="000C79CA"/>
    <w:rsid w:val="00110388"/>
    <w:rsid w:val="0012121A"/>
    <w:rsid w:val="00161F49"/>
    <w:rsid w:val="001E5661"/>
    <w:rsid w:val="00223E3A"/>
    <w:rsid w:val="002B5C88"/>
    <w:rsid w:val="00300E46"/>
    <w:rsid w:val="00315FBB"/>
    <w:rsid w:val="0032373C"/>
    <w:rsid w:val="004C6F35"/>
    <w:rsid w:val="004D0BCD"/>
    <w:rsid w:val="00507893"/>
    <w:rsid w:val="00517C92"/>
    <w:rsid w:val="00521627"/>
    <w:rsid w:val="00581847"/>
    <w:rsid w:val="005D7248"/>
    <w:rsid w:val="006D60E9"/>
    <w:rsid w:val="00775312"/>
    <w:rsid w:val="007F7D5C"/>
    <w:rsid w:val="007F7EAF"/>
    <w:rsid w:val="00851335"/>
    <w:rsid w:val="00854044"/>
    <w:rsid w:val="0088042B"/>
    <w:rsid w:val="00902D98"/>
    <w:rsid w:val="00911765"/>
    <w:rsid w:val="009357F2"/>
    <w:rsid w:val="00963233"/>
    <w:rsid w:val="00A2088D"/>
    <w:rsid w:val="00A22A3F"/>
    <w:rsid w:val="00A62D1B"/>
    <w:rsid w:val="00A673FC"/>
    <w:rsid w:val="00B053BF"/>
    <w:rsid w:val="00B45734"/>
    <w:rsid w:val="00B72B60"/>
    <w:rsid w:val="00BA3BF0"/>
    <w:rsid w:val="00C237C7"/>
    <w:rsid w:val="00CA7856"/>
    <w:rsid w:val="00DB570B"/>
    <w:rsid w:val="00DC2252"/>
    <w:rsid w:val="00DC2A46"/>
    <w:rsid w:val="00E32875"/>
    <w:rsid w:val="00E66D64"/>
    <w:rsid w:val="00E719EE"/>
    <w:rsid w:val="00EA33C9"/>
    <w:rsid w:val="00EF727C"/>
    <w:rsid w:val="00F46D91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D6635"/>
  <w15:chartTrackingRefBased/>
  <w15:docId w15:val="{4725488A-BDA2-4D90-AD16-88C6040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2023-11-09T13:30:00Z</dcterms:created>
  <dcterms:modified xsi:type="dcterms:W3CDTF">2023-11-09T13:30:00Z</dcterms:modified>
</cp:coreProperties>
</file>