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561CAF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297EB2" w:rsidP="00297E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Вопрос. </w:t>
      </w:r>
      <w:r w:rsidR="00D4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Сычёва А.В. п. Юрино. Здравствуйте! </w:t>
      </w:r>
      <w:r w:rsidR="00D40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последствия ограничения родительских прав</w:t>
      </w:r>
      <w:r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97EB2" w:rsidRPr="00297EB2" w:rsidRDefault="00297EB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прокурор </w:t>
      </w:r>
      <w:proofErr w:type="spellStart"/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Юринского</w:t>
      </w:r>
      <w:proofErr w:type="spellEnd"/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И.В. Кузьминых: Добрый день!</w:t>
      </w:r>
    </w:p>
    <w:p w:rsidR="00297EB2" w:rsidRDefault="00D40F43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статье 74 Семейного кодекса Российской Федерации </w:t>
      </w:r>
      <w:r w:rsidRPr="00D40F43">
        <w:rPr>
          <w:rFonts w:ascii="Times New Roman" w:hAnsi="Times New Roman" w:cs="Times New Roman"/>
          <w:sz w:val="28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</w:t>
      </w:r>
      <w:r>
        <w:rPr>
          <w:rFonts w:ascii="Times New Roman" w:hAnsi="Times New Roman" w:cs="Times New Roman"/>
          <w:sz w:val="28"/>
        </w:rPr>
        <w:t>нные для граждан, имеющих детей</w:t>
      </w:r>
      <w:r w:rsidR="00297EB2" w:rsidRPr="00297E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40F43" w:rsidRDefault="00D40F43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</w:t>
      </w:r>
      <w:r w:rsidRPr="00D40F43">
        <w:rPr>
          <w:rFonts w:ascii="Times New Roman" w:hAnsi="Times New Roman" w:cs="Times New Roman"/>
          <w:sz w:val="28"/>
        </w:rPr>
        <w:t>граничение родительских прав не освобождает родителей от обязанности по содержанию ребенка.</w:t>
      </w:r>
    </w:p>
    <w:p w:rsidR="00D40F43" w:rsidRPr="00D40F43" w:rsidRDefault="00D40F43" w:rsidP="00D4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F43">
        <w:rPr>
          <w:rFonts w:ascii="Times New Roman" w:hAnsi="Times New Roman" w:cs="Times New Roman"/>
          <w:sz w:val="28"/>
        </w:rPr>
        <w:t>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D40F43" w:rsidRDefault="00D40F43" w:rsidP="00D40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F43">
        <w:rPr>
          <w:rFonts w:ascii="Times New Roman" w:hAnsi="Times New Roman" w:cs="Times New Roman"/>
          <w:sz w:val="28"/>
        </w:rPr>
        <w:t>В случае</w:t>
      </w:r>
      <w:r>
        <w:rPr>
          <w:rFonts w:ascii="Times New Roman" w:hAnsi="Times New Roman" w:cs="Times New Roman"/>
          <w:sz w:val="28"/>
        </w:rPr>
        <w:t xml:space="preserve"> если оба родители были ограничены в родительских правах,</w:t>
      </w:r>
      <w:r w:rsidRPr="00D40F43">
        <w:rPr>
          <w:rFonts w:ascii="Times New Roman" w:hAnsi="Times New Roman" w:cs="Times New Roman"/>
          <w:sz w:val="28"/>
        </w:rPr>
        <w:t xml:space="preserve"> ребенок передается на попечение органа опеки и попечительства.</w:t>
      </w:r>
      <w:bookmarkStart w:id="0" w:name="_GoBack"/>
      <w:bookmarkEnd w:id="0"/>
    </w:p>
    <w:p w:rsidR="009164BE" w:rsidRP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</w:p>
    <w:sectPr w:rsidR="009164BE" w:rsidRPr="009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1E7CFF"/>
    <w:rsid w:val="00297EB2"/>
    <w:rsid w:val="00384A4A"/>
    <w:rsid w:val="003E0B7B"/>
    <w:rsid w:val="004B683D"/>
    <w:rsid w:val="00561CAF"/>
    <w:rsid w:val="009164BE"/>
    <w:rsid w:val="00D40F43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1AA0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Какие последствия ограничения родительских прав?</_x041e__x043f__x0438__x0441__x0430__x043d__x0438__x0435_>
    <_dlc_DocId xmlns="57504d04-691e-4fc4-8f09-4f19fdbe90f6">XXJ7TYMEEKJ2-1680-703</_dlc_DocId>
    <_dlc_DocIdUrl xmlns="57504d04-691e-4fc4-8f09-4f19fdbe90f6">
      <Url>https://vip.gov.mari.ru/jurino/_layouts/DocIdRedir.aspx?ID=XXJ7TYMEEKJ2-1680-703</Url>
      <Description>XXJ7TYMEEKJ2-1680-703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4F1D8-13CC-497F-BF2F-BB2FF4179659}"/>
</file>

<file path=customXml/itemProps2.xml><?xml version="1.0" encoding="utf-8"?>
<ds:datastoreItem xmlns:ds="http://schemas.openxmlformats.org/officeDocument/2006/customXml" ds:itemID="{21091EB5-7786-4AF2-B5DF-3B105BCD1BAC}"/>
</file>

<file path=customXml/itemProps3.xml><?xml version="1.0" encoding="utf-8"?>
<ds:datastoreItem xmlns:ds="http://schemas.openxmlformats.org/officeDocument/2006/customXml" ds:itemID="{B3EBEBDB-0223-4EC9-A792-E51C4BB6D57A}"/>
</file>

<file path=customXml/itemProps4.xml><?xml version="1.0" encoding="utf-8"?>
<ds:datastoreItem xmlns:ds="http://schemas.openxmlformats.org/officeDocument/2006/customXml" ds:itemID="{A99E6552-4511-4D89-84D1-DC6564A8B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</cp:lastModifiedBy>
  <cp:revision>2</cp:revision>
  <dcterms:created xsi:type="dcterms:W3CDTF">2020-03-26T10:39:00Z</dcterms:created>
  <dcterms:modified xsi:type="dcterms:W3CDTF">2020-03-26T10:39:00Z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1c35576d-7bce-41a7-9faf-bbf23af759a9</vt:lpwstr>
  </property>
</Properties>
</file>