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32" w:rsidRDefault="00574246" w:rsidP="00C8383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Предоставление инвалидам по слуху </w:t>
      </w:r>
    </w:p>
    <w:p w:rsidR="00C83832" w:rsidRDefault="00574246" w:rsidP="00C8383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(слуху и зрению) </w:t>
      </w:r>
    </w:p>
    <w:p w:rsidR="00574246" w:rsidRPr="00574246" w:rsidRDefault="00574246" w:rsidP="00C8383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  <w:lang w:eastAsia="ru-RU"/>
        </w:rPr>
      </w:pPr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услуг </w:t>
      </w:r>
      <w:proofErr w:type="spellStart"/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>сурдопереводчика</w:t>
      </w:r>
      <w:proofErr w:type="spellEnd"/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 (</w:t>
      </w:r>
      <w:proofErr w:type="spellStart"/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>тифлосурдопереводчика</w:t>
      </w:r>
      <w:proofErr w:type="spellEnd"/>
      <w:r w:rsidRPr="00574246">
        <w:rPr>
          <w:rFonts w:ascii="Arial Black" w:eastAsia="Times New Roman" w:hAnsi="Arial Black" w:cs="Times New Roman"/>
          <w:sz w:val="32"/>
          <w:szCs w:val="32"/>
          <w:lang w:eastAsia="ru-RU"/>
        </w:rPr>
        <w:t>)</w:t>
      </w:r>
      <w:bookmarkStart w:id="0" w:name="_GoBack"/>
      <w:bookmarkEnd w:id="0"/>
    </w:p>
    <w:p w:rsidR="00574246" w:rsidRDefault="00574246" w:rsidP="00C8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05" w:rsidRPr="000D448D" w:rsidRDefault="00574246" w:rsidP="00C8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42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3C5" w:rsidRPr="005713C5">
        <w:rPr>
          <w:rFonts w:ascii="Tahoma" w:eastAsia="Times New Roman" w:hAnsi="Tahoma" w:cs="Tahoma"/>
          <w:color w:val="9C4E5A"/>
          <w:sz w:val="40"/>
          <w:szCs w:val="40"/>
          <w:lang w:eastAsia="ru-RU"/>
        </w:rPr>
        <w:t xml:space="preserve"> </w:t>
      </w:r>
      <w:r w:rsidR="004D1B05" w:rsidRPr="000D448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Диспетчерское отделение связи для граждан с нарушением слуха</w:t>
      </w:r>
    </w:p>
    <w:p w:rsidR="004D1B05" w:rsidRPr="004D1B05" w:rsidRDefault="004D1B05" w:rsidP="00C838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Отделение создано в рамках программы «Доступная среда», с целью оперативного реагирования на запросы граждан с нарушением слуха для удовлетворения их потребностей в оказании консультационно-информативной помощи.</w:t>
      </w:r>
    </w:p>
    <w:p w:rsidR="004D1B05" w:rsidRPr="004D1B05" w:rsidRDefault="004D1B05" w:rsidP="00C838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 помощью диспетчерского центра жители Марий Эл могут бесплатно обратиться в экстренные службы, вызвать на дом врача, записаться на прием в бюро МСЭ, ФСС, передать информацию в органы власти, ЖКХ, социальной сферы, получить помощь в оформлении документов.</w:t>
      </w:r>
    </w:p>
    <w:p w:rsidR="004D1B05" w:rsidRPr="004D1B05" w:rsidRDefault="004D1B05" w:rsidP="00C838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Общение людей с ограниченными возможностями слуха и оператором происходит с помощью таких способов связи, как:</w:t>
      </w:r>
    </w:p>
    <w:p w:rsidR="004D1B05" w:rsidRPr="004D1B05" w:rsidRDefault="004D1B05" w:rsidP="00303F2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 ВК – http://vk.com/club161935295</w:t>
      </w:r>
    </w:p>
    <w:p w:rsidR="004D1B05" w:rsidRPr="004D1B05" w:rsidRDefault="004D1B05" w:rsidP="00303F2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- 8 991 398 0343; 37-00-40</w:t>
      </w:r>
    </w:p>
    <w:p w:rsidR="004D1B05" w:rsidRPr="004D1B05" w:rsidRDefault="004D1B05" w:rsidP="00303F2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смс-сообщения - 8 991 398 0343</w:t>
      </w:r>
    </w:p>
    <w:p w:rsidR="004D1B05" w:rsidRPr="004D1B05" w:rsidRDefault="004D1B05" w:rsidP="00303F2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spellStart"/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- 8 991 398 03 43</w:t>
      </w:r>
    </w:p>
    <w:p w:rsidR="004D1B05" w:rsidRPr="004D1B05" w:rsidRDefault="004D1B05" w:rsidP="00303F2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spellStart"/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Оператор Доверие</w:t>
      </w:r>
    </w:p>
    <w:p w:rsidR="00574246" w:rsidRDefault="004D1B05" w:rsidP="0057424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Выглядит это так: Человек с нарушением слуха выходит на связь с диспетчером через скайп, мессенджер, социальную сеть, электронную почту или СМС, сообщает свою просьбу или проблему.</w:t>
      </w:r>
      <w:r w:rsidRPr="004D1B05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4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Операторы диспетчерского отделения с помощью жестового языка преобразовывают поступившую от инвалидов текстовую или жестовую информацию в голосовую информацию и обратно для её передачи глухому человеку.</w:t>
      </w:r>
      <w:r w:rsidR="0057424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</w:t>
      </w:r>
    </w:p>
    <w:p w:rsidR="004D1B05" w:rsidRPr="00574246" w:rsidRDefault="00574246" w:rsidP="0057424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</w:t>
      </w:r>
      <w:r w:rsidR="004D1B05" w:rsidRPr="00303F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Государственное бюджетное учреждение Республики Марий </w:t>
      </w:r>
      <w:proofErr w:type="spellStart"/>
      <w:r w:rsidR="004D1B05" w:rsidRPr="00303F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Эл"Республиканский</w:t>
      </w:r>
      <w:proofErr w:type="spellEnd"/>
      <w:r w:rsidR="004D1B05" w:rsidRPr="00303F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центр психолого-педагогической и социальной помощи на</w:t>
      </w:r>
      <w:r w:rsidR="0058389F" w:rsidRPr="00303F2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селению "Доверие"</w:t>
      </w:r>
    </w:p>
    <w:p w:rsidR="0058389F" w:rsidRPr="000F6ACD" w:rsidRDefault="0058389F" w:rsidP="00303F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6ACD">
        <w:rPr>
          <w:rFonts w:ascii="Times New Roman" w:hAnsi="Times New Roman" w:cs="Times New Roman"/>
          <w:sz w:val="28"/>
          <w:szCs w:val="28"/>
        </w:rPr>
        <w:t xml:space="preserve">​Адрес эл. </w:t>
      </w:r>
      <w:proofErr w:type="gramStart"/>
      <w:r w:rsidRPr="000F6ACD">
        <w:rPr>
          <w:rFonts w:ascii="Times New Roman" w:hAnsi="Times New Roman" w:cs="Times New Roman"/>
          <w:sz w:val="28"/>
          <w:szCs w:val="28"/>
        </w:rPr>
        <w:t>почты  -</w:t>
      </w:r>
      <w:proofErr w:type="gramEnd"/>
      <w:r w:rsidRPr="000F6ACD">
        <w:rPr>
          <w:rFonts w:ascii="Times New Roman" w:hAnsi="Times New Roman" w:cs="Times New Roman"/>
          <w:sz w:val="28"/>
          <w:szCs w:val="28"/>
        </w:rPr>
        <w:t xml:space="preserve">   rzsppn@yandex.ru</w:t>
      </w:r>
    </w:p>
    <w:p w:rsidR="0058389F" w:rsidRPr="000F6ACD" w:rsidRDefault="0058389F" w:rsidP="00303F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6ACD">
        <w:rPr>
          <w:rFonts w:ascii="Times New Roman" w:hAnsi="Times New Roman" w:cs="Times New Roman"/>
          <w:sz w:val="28"/>
          <w:szCs w:val="28"/>
        </w:rPr>
        <w:t>Контактный телефон  -    8 (8362) 21-10-40</w:t>
      </w:r>
    </w:p>
    <w:p w:rsidR="0058389F" w:rsidRPr="000F6ACD" w:rsidRDefault="0058389F" w:rsidP="00303F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6ACD">
        <w:rPr>
          <w:rFonts w:ascii="Times New Roman" w:hAnsi="Times New Roman" w:cs="Times New Roman"/>
          <w:sz w:val="28"/>
          <w:szCs w:val="28"/>
        </w:rPr>
        <w:t>​Адрес официального сайта - ​http://mari-el.gov.ru/minsoc/centr_doverie/Pages/about.aspx</w:t>
      </w:r>
    </w:p>
    <w:p w:rsidR="000F186D" w:rsidRDefault="0058389F" w:rsidP="00303F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6ACD">
        <w:rPr>
          <w:rFonts w:ascii="Times New Roman" w:hAnsi="Times New Roman" w:cs="Times New Roman"/>
          <w:sz w:val="28"/>
          <w:szCs w:val="28"/>
        </w:rPr>
        <w:t xml:space="preserve">​Группа </w:t>
      </w:r>
      <w:proofErr w:type="gramStart"/>
      <w:r w:rsidRPr="000F6ACD">
        <w:rPr>
          <w:rFonts w:ascii="Times New Roman" w:hAnsi="Times New Roman" w:cs="Times New Roman"/>
          <w:sz w:val="28"/>
          <w:szCs w:val="28"/>
        </w:rPr>
        <w:t>в  контакте</w:t>
      </w:r>
      <w:proofErr w:type="gramEnd"/>
      <w:r w:rsidRPr="000F6ACD">
        <w:rPr>
          <w:rFonts w:ascii="Times New Roman" w:hAnsi="Times New Roman" w:cs="Times New Roman"/>
          <w:sz w:val="28"/>
          <w:szCs w:val="28"/>
        </w:rPr>
        <w:t xml:space="preserve"> - ​https://vk.com/psicentr12</w:t>
      </w:r>
    </w:p>
    <w:p w:rsidR="00534F0A" w:rsidRPr="00303F22" w:rsidRDefault="00574246" w:rsidP="00303F22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23B">
        <w:rPr>
          <w:rFonts w:ascii="Times New Roman" w:hAnsi="Times New Roman" w:cs="Times New Roman"/>
          <w:sz w:val="28"/>
          <w:szCs w:val="28"/>
        </w:rPr>
        <w:t xml:space="preserve"> </w:t>
      </w:r>
      <w:r w:rsidR="00534F0A" w:rsidRPr="00303F22">
        <w:rPr>
          <w:rFonts w:ascii="Times New Roman" w:hAnsi="Times New Roman" w:cs="Times New Roman"/>
          <w:sz w:val="32"/>
          <w:szCs w:val="32"/>
        </w:rPr>
        <w:t>Всероссийское Общество Глухих, Марийское Региональное Объединение</w:t>
      </w:r>
    </w:p>
    <w:p w:rsidR="000F186D" w:rsidRPr="000F6ACD" w:rsidRDefault="00534F0A" w:rsidP="00303F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4F0A">
        <w:rPr>
          <w:rFonts w:ascii="Times New Roman" w:hAnsi="Times New Roman" w:cs="Times New Roman"/>
          <w:sz w:val="28"/>
          <w:szCs w:val="28"/>
        </w:rPr>
        <w:t>Телефон: 8 (836) 242-58-74</w:t>
      </w:r>
      <w:r w:rsidR="006A323B">
        <w:rPr>
          <w:rFonts w:ascii="Times New Roman" w:hAnsi="Times New Roman" w:cs="Times New Roman"/>
          <w:sz w:val="28"/>
          <w:szCs w:val="28"/>
        </w:rPr>
        <w:t xml:space="preserve">  </w:t>
      </w:r>
      <w:r w:rsidR="000F18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F186D" w:rsidRPr="000F6ACD" w:rsidSect="001A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8D" w:rsidRDefault="000D448D" w:rsidP="000D448D">
      <w:pPr>
        <w:spacing w:after="0" w:line="240" w:lineRule="auto"/>
      </w:pPr>
      <w:r>
        <w:separator/>
      </w:r>
    </w:p>
  </w:endnote>
  <w:endnote w:type="continuationSeparator" w:id="0">
    <w:p w:rsidR="000D448D" w:rsidRDefault="000D448D" w:rsidP="000D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8D" w:rsidRDefault="000D448D" w:rsidP="000D448D">
      <w:pPr>
        <w:spacing w:after="0" w:line="240" w:lineRule="auto"/>
      </w:pPr>
      <w:r>
        <w:separator/>
      </w:r>
    </w:p>
  </w:footnote>
  <w:footnote w:type="continuationSeparator" w:id="0">
    <w:p w:rsidR="000D448D" w:rsidRDefault="000D448D" w:rsidP="000D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B05"/>
    <w:rsid w:val="000D448D"/>
    <w:rsid w:val="000F186D"/>
    <w:rsid w:val="000F6ACD"/>
    <w:rsid w:val="001A0DA2"/>
    <w:rsid w:val="001C57FE"/>
    <w:rsid w:val="00233B21"/>
    <w:rsid w:val="00303F22"/>
    <w:rsid w:val="00363739"/>
    <w:rsid w:val="003A5620"/>
    <w:rsid w:val="004D1B05"/>
    <w:rsid w:val="00534F0A"/>
    <w:rsid w:val="005713C5"/>
    <w:rsid w:val="00574246"/>
    <w:rsid w:val="0058389F"/>
    <w:rsid w:val="005C1664"/>
    <w:rsid w:val="005C4F5B"/>
    <w:rsid w:val="006A323B"/>
    <w:rsid w:val="007101BD"/>
    <w:rsid w:val="00776EBE"/>
    <w:rsid w:val="00910561"/>
    <w:rsid w:val="009626E3"/>
    <w:rsid w:val="00C83832"/>
    <w:rsid w:val="00C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A30B"/>
  <w15:docId w15:val="{F961E1AA-585B-4BD4-82EF-E3C9047C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8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48D"/>
  </w:style>
  <w:style w:type="paragraph" w:styleId="a6">
    <w:name w:val="footer"/>
    <w:basedOn w:val="a"/>
    <w:link w:val="a7"/>
    <w:uiPriority w:val="99"/>
    <w:unhideWhenUsed/>
    <w:rsid w:val="000D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80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9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8095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8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1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6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3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532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8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84278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1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55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15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D5E9B65724CA4ABD3F7295CA84BC52" ma:contentTypeVersion="0" ma:contentTypeDescription="Создание документа." ma:contentTypeScope="" ma:versionID="955af5ffb00d63d31738aedc5be7f7b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XXJ7TYMEEKJ2-4340-617</_dlc_DocId>
    <_dlc_DocIdUrl xmlns="57504d04-691e-4fc4-8f09-4f19fdbe90f6">
      <Url>https://vip.gov.mari.ru/minsoc/di_karligan/_layouts/DocIdRedir.aspx?ID=XXJ7TYMEEKJ2-4340-617</Url>
      <Description>XXJ7TYMEEKJ2-4340-617</Description>
    </_dlc_DocIdUrl>
  </documentManagement>
</p:properties>
</file>

<file path=customXml/itemProps1.xml><?xml version="1.0" encoding="utf-8"?>
<ds:datastoreItem xmlns:ds="http://schemas.openxmlformats.org/officeDocument/2006/customXml" ds:itemID="{DFACD6B4-8939-4586-97AC-7DD9534F0D73}"/>
</file>

<file path=customXml/itemProps2.xml><?xml version="1.0" encoding="utf-8"?>
<ds:datastoreItem xmlns:ds="http://schemas.openxmlformats.org/officeDocument/2006/customXml" ds:itemID="{3A73D2A3-58A9-4D16-A2B0-F1F3D037FE20}"/>
</file>

<file path=customXml/itemProps3.xml><?xml version="1.0" encoding="utf-8"?>
<ds:datastoreItem xmlns:ds="http://schemas.openxmlformats.org/officeDocument/2006/customXml" ds:itemID="{47ABD541-64C0-4E29-A1F0-4456B5AEB681}"/>
</file>

<file path=customXml/itemProps4.xml><?xml version="1.0" encoding="utf-8"?>
<ds:datastoreItem xmlns:ds="http://schemas.openxmlformats.org/officeDocument/2006/customXml" ds:itemID="{BD631022-1D1B-40D9-A2A6-9815AED55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Диспетчерское отделение связи для граждан с нарушением слуха</dc:title>
  <dc:subject/>
  <dc:creator>RePack by Diakov</dc:creator>
  <cp:keywords/>
  <dc:description/>
  <cp:lastModifiedBy>RePack by Diakov</cp:lastModifiedBy>
  <cp:revision>22</cp:revision>
  <cp:lastPrinted>2021-08-04T07:22:00Z</cp:lastPrinted>
  <dcterms:created xsi:type="dcterms:W3CDTF">2021-08-03T11:52:00Z</dcterms:created>
  <dcterms:modified xsi:type="dcterms:W3CDTF">2021-08-05T06:11:00Z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0x01010098D5E9B65724CA4ABD3F7295CA84BC52</vt:lpwstr>
  </property>
  <property fmtid="{D5CDD505-2E9C-101B-9397-08002B2CF9AE}" pid="3" name="_dlc_DocIdItemGuid">
    <vt:lpwstr>350897f7-a7e0-4cb0-9d57-670589027037</vt:lpwstr>
  </property>
</Properties>
</file>