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575A90" w:rsidRPr="00575A90" w:rsidTr="00F020CC">
        <w:trPr>
          <w:cantSplit/>
          <w:trHeight w:val="2025"/>
          <w:jc w:val="center"/>
        </w:trPr>
        <w:tc>
          <w:tcPr>
            <w:tcW w:w="3708" w:type="dxa"/>
          </w:tcPr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МАРИ-ТУРЕК МУНИЦИПАЛ РАЙОН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5A90" w:rsidRPr="00575A90" w:rsidTr="00F020CC">
        <w:trPr>
          <w:cantSplit/>
          <w:trHeight w:val="507"/>
          <w:jc w:val="center"/>
        </w:trPr>
        <w:tc>
          <w:tcPr>
            <w:tcW w:w="3708" w:type="dxa"/>
          </w:tcPr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A90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575A90" w:rsidRPr="00575A90" w:rsidRDefault="00575A90" w:rsidP="00575A9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5A90" w:rsidRPr="00575A90" w:rsidRDefault="00575A90" w:rsidP="00575A90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575A90" w:rsidRPr="00575A90" w:rsidRDefault="00575A90" w:rsidP="00575A90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575A90" w:rsidRPr="00575A90" w:rsidRDefault="00575A90" w:rsidP="00575A9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A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575A90" w:rsidRPr="00575A90" w:rsidRDefault="00575A90" w:rsidP="00575A90">
      <w:pPr>
        <w:pStyle w:val="1"/>
        <w:rPr>
          <w:rFonts w:ascii="Times New Roman" w:hAnsi="Times New Roman"/>
          <w:b/>
          <w:sz w:val="28"/>
          <w:szCs w:val="28"/>
        </w:rPr>
      </w:pPr>
      <w:r w:rsidRPr="00575A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5A90">
        <w:rPr>
          <w:rFonts w:ascii="Times New Roman" w:hAnsi="Times New Roman"/>
          <w:b/>
          <w:sz w:val="28"/>
          <w:szCs w:val="28"/>
        </w:rPr>
        <w:t xml:space="preserve"> (очередная)  сессия </w:t>
      </w:r>
    </w:p>
    <w:p w:rsidR="00575A90" w:rsidRPr="00575A90" w:rsidRDefault="00575A90" w:rsidP="00575A90">
      <w:pPr>
        <w:pStyle w:val="1"/>
        <w:rPr>
          <w:rFonts w:ascii="Times New Roman" w:hAnsi="Times New Roman"/>
          <w:b/>
          <w:sz w:val="28"/>
          <w:szCs w:val="28"/>
        </w:rPr>
      </w:pPr>
    </w:p>
    <w:p w:rsidR="00575A90" w:rsidRPr="00575A90" w:rsidRDefault="00575A90" w:rsidP="00575A90">
      <w:pPr>
        <w:pStyle w:val="1"/>
        <w:rPr>
          <w:rFonts w:ascii="Times New Roman" w:hAnsi="Times New Roman"/>
          <w:b/>
          <w:sz w:val="28"/>
          <w:szCs w:val="28"/>
        </w:rPr>
      </w:pPr>
    </w:p>
    <w:p w:rsidR="00575A90" w:rsidRPr="00575A90" w:rsidRDefault="00575A90" w:rsidP="00575A9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75A90">
        <w:rPr>
          <w:rFonts w:ascii="Times New Roman" w:hAnsi="Times New Roman"/>
          <w:b/>
          <w:sz w:val="28"/>
          <w:szCs w:val="28"/>
        </w:rPr>
        <w:t>от 27 февраля  2020 года №</w:t>
      </w:r>
      <w:r>
        <w:rPr>
          <w:rFonts w:ascii="Times New Roman" w:hAnsi="Times New Roman"/>
          <w:b/>
          <w:sz w:val="28"/>
          <w:szCs w:val="28"/>
        </w:rPr>
        <w:t xml:space="preserve"> 37</w:t>
      </w:r>
    </w:p>
    <w:p w:rsidR="00575A90" w:rsidRPr="00A87A94" w:rsidRDefault="00575A90" w:rsidP="00575A90">
      <w:pPr>
        <w:pStyle w:val="ConsPlusTitle"/>
        <w:jc w:val="center"/>
      </w:pPr>
    </w:p>
    <w:p w:rsidR="00E212D5" w:rsidRPr="003653BF" w:rsidRDefault="00E212D5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Pr="003653BF" w:rsidRDefault="00CB5022" w:rsidP="00365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022" w:rsidRDefault="00CB5022" w:rsidP="005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22">
        <w:rPr>
          <w:rFonts w:ascii="Times New Roman" w:hAnsi="Times New Roman" w:cs="Times New Roman"/>
          <w:b/>
          <w:sz w:val="28"/>
          <w:szCs w:val="28"/>
        </w:rPr>
        <w:t xml:space="preserve">Об отчёте главы </w:t>
      </w:r>
      <w:r w:rsidR="00575A90">
        <w:rPr>
          <w:rFonts w:ascii="Times New Roman" w:hAnsi="Times New Roman" w:cs="Times New Roman"/>
          <w:b/>
          <w:sz w:val="28"/>
          <w:szCs w:val="28"/>
        </w:rPr>
        <w:t xml:space="preserve">Марийской сельской администрации </w:t>
      </w:r>
      <w:r w:rsidRPr="00CB5022"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деятельности </w:t>
      </w:r>
      <w:r w:rsidR="00575A90">
        <w:rPr>
          <w:rFonts w:ascii="Times New Roman" w:hAnsi="Times New Roman" w:cs="Times New Roman"/>
          <w:b/>
          <w:sz w:val="28"/>
          <w:szCs w:val="28"/>
        </w:rPr>
        <w:t xml:space="preserve">Марийской сельской администрации </w:t>
      </w:r>
      <w:r w:rsidR="00F1645A">
        <w:rPr>
          <w:rFonts w:ascii="Times New Roman" w:hAnsi="Times New Roman" w:cs="Times New Roman"/>
          <w:b/>
          <w:sz w:val="28"/>
          <w:szCs w:val="28"/>
        </w:rPr>
        <w:t>за 201</w:t>
      </w:r>
      <w:r w:rsidR="00575A90">
        <w:rPr>
          <w:rFonts w:ascii="Times New Roman" w:hAnsi="Times New Roman" w:cs="Times New Roman"/>
          <w:b/>
          <w:sz w:val="28"/>
          <w:szCs w:val="28"/>
        </w:rPr>
        <w:t>9</w:t>
      </w:r>
      <w:r w:rsidRPr="00CB50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CB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22" w:rsidRDefault="00CB5022" w:rsidP="005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отчёт главы </w:t>
      </w:r>
      <w:r w:rsidR="00575A90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Фадеевой Ольги Геннадьевны</w:t>
      </w:r>
      <w:r w:rsidR="0013199F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</w:t>
      </w:r>
      <w:r w:rsidR="00575A90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="0013199F">
        <w:rPr>
          <w:rFonts w:ascii="Times New Roman" w:hAnsi="Times New Roman" w:cs="Times New Roman"/>
          <w:sz w:val="28"/>
          <w:szCs w:val="28"/>
        </w:rPr>
        <w:t xml:space="preserve"> </w:t>
      </w:r>
      <w:r w:rsidR="00F1645A">
        <w:rPr>
          <w:rFonts w:ascii="Times New Roman" w:hAnsi="Times New Roman" w:cs="Times New Roman"/>
          <w:sz w:val="28"/>
          <w:szCs w:val="28"/>
        </w:rPr>
        <w:t>за 201</w:t>
      </w:r>
      <w:r w:rsidR="00575A90">
        <w:rPr>
          <w:rFonts w:ascii="Times New Roman" w:hAnsi="Times New Roman" w:cs="Times New Roman"/>
          <w:sz w:val="28"/>
          <w:szCs w:val="28"/>
        </w:rPr>
        <w:t>9</w:t>
      </w:r>
      <w:r w:rsidR="0013199F">
        <w:rPr>
          <w:rFonts w:ascii="Times New Roman" w:hAnsi="Times New Roman" w:cs="Times New Roman"/>
          <w:sz w:val="28"/>
          <w:szCs w:val="28"/>
        </w:rPr>
        <w:t xml:space="preserve">год, Собрание депутатов </w:t>
      </w:r>
      <w:r w:rsidR="00575A90"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="0013199F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13199F" w:rsidRDefault="0013199F" w:rsidP="00575A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главы </w:t>
      </w:r>
      <w:r w:rsidR="00575A90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Фадеевой Ольги Геннадьевны о результатах своей деятельности и деятельности </w:t>
      </w:r>
      <w:r w:rsidR="00575A90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="00F1645A">
        <w:rPr>
          <w:rFonts w:ascii="Times New Roman" w:hAnsi="Times New Roman" w:cs="Times New Roman"/>
          <w:sz w:val="28"/>
          <w:szCs w:val="28"/>
        </w:rPr>
        <w:t xml:space="preserve"> за 201</w:t>
      </w:r>
      <w:r w:rsidR="00575A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13199F" w:rsidRDefault="0013199F" w:rsidP="00575A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575A90"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="00543705">
        <w:rPr>
          <w:rFonts w:ascii="Times New Roman" w:hAnsi="Times New Roman" w:cs="Times New Roman"/>
          <w:sz w:val="28"/>
          <w:szCs w:val="28"/>
        </w:rPr>
        <w:t xml:space="preserve"> за 201</w:t>
      </w:r>
      <w:r w:rsidR="00575A9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B710EE" w:rsidRDefault="00B710EE" w:rsidP="00575A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деятельности главы администрации Марийс</w:t>
      </w:r>
      <w:r w:rsidR="00543705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575A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10EE" w:rsidRDefault="00B710EE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муниципальной нормативно-правовой базы, приведение её в соответствие с действующим законодательством.</w:t>
      </w:r>
    </w:p>
    <w:p w:rsidR="00B710EE" w:rsidRDefault="00B710EE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взаимодействия</w:t>
      </w:r>
      <w:r w:rsidR="008D7A92">
        <w:rPr>
          <w:rFonts w:ascii="Times New Roman" w:hAnsi="Times New Roman" w:cs="Times New Roman"/>
          <w:sz w:val="28"/>
          <w:szCs w:val="28"/>
        </w:rPr>
        <w:t xml:space="preserve"> с Министерствами и ведомствами Республики Марий Эл, муниципальными образованиями  поселений Мари-Турекского района по решению вопросов местного значения.</w:t>
      </w:r>
    </w:p>
    <w:p w:rsidR="008D7A92" w:rsidRDefault="008D7A92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с общественными организациями, региональными отделениями политических партий, представительными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органами, прокуратурой Мари-Турекского района, правоохранительными органами.</w:t>
      </w:r>
    </w:p>
    <w:p w:rsidR="008D7A92" w:rsidRDefault="008D7A92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 поселения, роста налогооблагаемой базы и доходов бюджета поселения.</w:t>
      </w:r>
    </w:p>
    <w:p w:rsidR="008D7A92" w:rsidRDefault="00575A90" w:rsidP="00575A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="008D7A92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635ACF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</w:t>
      </w:r>
    </w:p>
    <w:p w:rsidR="00635ACF" w:rsidRDefault="00635ACF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показателей налоговых и неналоговых доходов, сокращение задолженности плательщиков по налогам и сборам, мобилизацию дополнительных доходных источников.</w:t>
      </w:r>
    </w:p>
    <w:p w:rsidR="00635ACF" w:rsidRDefault="00635ACF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населения, напр</w:t>
      </w:r>
      <w:r w:rsidR="009B4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вленную на профилактику бытовых пожаров</w:t>
      </w:r>
      <w:r w:rsidR="009B48D4">
        <w:rPr>
          <w:rFonts w:ascii="Times New Roman" w:hAnsi="Times New Roman" w:cs="Times New Roman"/>
          <w:sz w:val="28"/>
          <w:szCs w:val="28"/>
        </w:rPr>
        <w:t>, повышение бдительности и готовности к действиям в чрезвычайных ситуациях.</w:t>
      </w:r>
    </w:p>
    <w:p w:rsidR="009B48D4" w:rsidRPr="009B48D4" w:rsidRDefault="00B81D5C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8D4" w:rsidRPr="009B48D4">
        <w:rPr>
          <w:rFonts w:ascii="Times New Roman" w:hAnsi="Times New Roman" w:cs="Times New Roman"/>
          <w:sz w:val="28"/>
          <w:szCs w:val="28"/>
        </w:rPr>
        <w:t>Регулярно информировать население о деятельности администрации.</w:t>
      </w:r>
    </w:p>
    <w:p w:rsidR="009B48D4" w:rsidRDefault="009B48D4" w:rsidP="00575A9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предприятиями жилищно</w:t>
      </w:r>
      <w:r w:rsidR="00B81D5C">
        <w:rPr>
          <w:rFonts w:ascii="Times New Roman" w:hAnsi="Times New Roman" w:cs="Times New Roman"/>
          <w:sz w:val="28"/>
          <w:szCs w:val="28"/>
        </w:rPr>
        <w:t>-коммунального хозяйства проводить мероприятия по снижению задолженности населения за жилищно-коммунальные услуги.</w:t>
      </w:r>
    </w:p>
    <w:p w:rsidR="00B81D5C" w:rsidRDefault="00B81D5C" w:rsidP="00575A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Марийского сельского поселения в информационно-телекоммуникационной сети «Интернет».</w:t>
      </w:r>
    </w:p>
    <w:p w:rsidR="00B81D5C" w:rsidRDefault="00B81D5C" w:rsidP="00575A9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законности и связям с общественностью (Гумаров Н.Х.)</w:t>
      </w:r>
    </w:p>
    <w:p w:rsidR="00B81D5C" w:rsidRDefault="00B81D5C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607D71" w:rsidRDefault="00607D71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3859"/>
        <w:gridCol w:w="5144"/>
      </w:tblGrid>
      <w:tr w:rsidR="00575A90" w:rsidRPr="00575A90" w:rsidTr="00F020CC">
        <w:tc>
          <w:tcPr>
            <w:tcW w:w="4077" w:type="dxa"/>
          </w:tcPr>
          <w:p w:rsidR="00575A90" w:rsidRPr="00575A90" w:rsidRDefault="00575A90" w:rsidP="00575A9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75A90">
              <w:rPr>
                <w:rFonts w:ascii="Times New Roman" w:hAnsi="Times New Roman"/>
                <w:sz w:val="28"/>
                <w:szCs w:val="28"/>
              </w:rPr>
              <w:t>Глава Марийского</w:t>
            </w:r>
          </w:p>
          <w:p w:rsidR="00575A90" w:rsidRPr="00575A90" w:rsidRDefault="00575A90" w:rsidP="00575A9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75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75A90" w:rsidRPr="00575A90" w:rsidRDefault="00575A90" w:rsidP="00575A9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575A90" w:rsidRPr="00575A90" w:rsidRDefault="00575A90" w:rsidP="00575A90">
            <w:pPr>
              <w:pStyle w:val="1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575A90" w:rsidRPr="00575A90" w:rsidRDefault="00575A90" w:rsidP="00575A90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5A9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И.З.Халитов</w:t>
            </w:r>
          </w:p>
        </w:tc>
      </w:tr>
    </w:tbl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Pr="00607D71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sectPr w:rsidR="007F25D3" w:rsidRPr="00607D71" w:rsidSect="00E212D5">
      <w:headerReference w:type="default" r:id="rId11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BA" w:rsidRDefault="002075BA" w:rsidP="001F20BB">
      <w:pPr>
        <w:spacing w:after="0" w:line="240" w:lineRule="auto"/>
      </w:pPr>
      <w:r>
        <w:separator/>
      </w:r>
    </w:p>
  </w:endnote>
  <w:endnote w:type="continuationSeparator" w:id="1">
    <w:p w:rsidR="002075BA" w:rsidRDefault="002075BA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BA" w:rsidRDefault="002075BA" w:rsidP="001F20BB">
      <w:pPr>
        <w:spacing w:after="0" w:line="240" w:lineRule="auto"/>
      </w:pPr>
      <w:r>
        <w:separator/>
      </w:r>
    </w:p>
  </w:footnote>
  <w:footnote w:type="continuationSeparator" w:id="1">
    <w:p w:rsidR="002075BA" w:rsidRDefault="002075BA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797C6B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575A90">
      <w:rPr>
        <w:noProof/>
      </w:rPr>
      <w:t>2</w:t>
    </w:r>
    <w:r>
      <w:fldChar w:fldCharType="end"/>
    </w:r>
  </w:p>
  <w:p w:rsidR="0046558C" w:rsidRDefault="002075BA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34"/>
        </w:tabs>
        <w:ind w:left="2634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92"/>
        </w:tabs>
        <w:ind w:left="339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50"/>
        </w:tabs>
        <w:ind w:left="415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908"/>
        </w:tabs>
        <w:ind w:left="490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66"/>
        </w:tabs>
        <w:ind w:left="566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424"/>
        </w:tabs>
        <w:ind w:left="6424" w:hanging="360"/>
      </w:pPr>
      <w:rPr>
        <w:rFonts w:ascii="Symbol" w:hAnsi="Symbol"/>
        <w:sz w:val="18"/>
      </w:rPr>
    </w:lvl>
  </w:abstractNum>
  <w:abstractNum w:abstractNumId="1">
    <w:nsid w:val="1B902C09"/>
    <w:multiLevelType w:val="multilevel"/>
    <w:tmpl w:val="C6D44B9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0F5649"/>
    <w:rsid w:val="00122AFF"/>
    <w:rsid w:val="0013199F"/>
    <w:rsid w:val="00153EE1"/>
    <w:rsid w:val="001773C2"/>
    <w:rsid w:val="001E008B"/>
    <w:rsid w:val="001E3E11"/>
    <w:rsid w:val="001F20BB"/>
    <w:rsid w:val="001F3629"/>
    <w:rsid w:val="002075BA"/>
    <w:rsid w:val="00275F04"/>
    <w:rsid w:val="00291BA2"/>
    <w:rsid w:val="003653BF"/>
    <w:rsid w:val="00404891"/>
    <w:rsid w:val="00427034"/>
    <w:rsid w:val="00543705"/>
    <w:rsid w:val="00575A90"/>
    <w:rsid w:val="00594907"/>
    <w:rsid w:val="00607D71"/>
    <w:rsid w:val="00635ACF"/>
    <w:rsid w:val="006D0C99"/>
    <w:rsid w:val="00706144"/>
    <w:rsid w:val="00726804"/>
    <w:rsid w:val="00790F47"/>
    <w:rsid w:val="00797C6B"/>
    <w:rsid w:val="007F25D3"/>
    <w:rsid w:val="008124C2"/>
    <w:rsid w:val="00825A00"/>
    <w:rsid w:val="00890090"/>
    <w:rsid w:val="00890EA3"/>
    <w:rsid w:val="008D7A92"/>
    <w:rsid w:val="00994CFD"/>
    <w:rsid w:val="009B48D4"/>
    <w:rsid w:val="009C03CF"/>
    <w:rsid w:val="00A47211"/>
    <w:rsid w:val="00A4743F"/>
    <w:rsid w:val="00AA1B30"/>
    <w:rsid w:val="00AD6052"/>
    <w:rsid w:val="00AE131F"/>
    <w:rsid w:val="00B00CFF"/>
    <w:rsid w:val="00B710EE"/>
    <w:rsid w:val="00B81D5C"/>
    <w:rsid w:val="00BA617F"/>
    <w:rsid w:val="00BB1758"/>
    <w:rsid w:val="00BE114D"/>
    <w:rsid w:val="00BE4480"/>
    <w:rsid w:val="00CB5022"/>
    <w:rsid w:val="00DB3049"/>
    <w:rsid w:val="00E01B38"/>
    <w:rsid w:val="00E212D5"/>
    <w:rsid w:val="00EA64AE"/>
    <w:rsid w:val="00EC37CB"/>
    <w:rsid w:val="00F1645A"/>
    <w:rsid w:val="00F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199F"/>
    <w:pPr>
      <w:ind w:left="720"/>
      <w:contextualSpacing/>
    </w:pPr>
  </w:style>
  <w:style w:type="paragraph" w:customStyle="1" w:styleId="ConsPlusTitle">
    <w:name w:val="ConsPlusTitle"/>
    <w:rsid w:val="0036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rsid w:val="0036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Normal (Web)"/>
    <w:basedOn w:val="a"/>
    <w:rsid w:val="007F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F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F25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7F2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25D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отчёте главы администрации о результатах своей деятельности и деятельности администрации муниципального образования
 «Марийское сельское поселение» за 2018 год
</_x041e__x043f__x0438__x0441__x0430__x043d__x0438__x0435_>
    <_x0413__x043e__x0434_ xmlns="6c399bb0-7ff4-47ef-9015-812f840c0ffb">2019 год</_x0413__x043e__x0434_>
    <_dlc_DocId xmlns="57504d04-691e-4fc4-8f09-4f19fdbe90f6">XXJ7TYMEEKJ2-7539-270</_dlc_DocId>
    <_dlc_DocIdUrl xmlns="57504d04-691e-4fc4-8f09-4f19fdbe90f6">
      <Url>https://vip.gov.mari.ru/mturek/sp_mariets/_layouts/DocIdRedir.aspx?ID=XXJ7TYMEEKJ2-7539-270</Url>
      <Description>XXJ7TYMEEKJ2-7539-270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BC491FE7FB047AF5331D22AA4C9A0" ma:contentTypeVersion="2" ma:contentTypeDescription="Создание документа." ma:contentTypeScope="" ma:versionID="20f477eeb44108299804082f1b2c58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c399bb0-7ff4-47ef-9015-812f840c0ffb" targetNamespace="http://schemas.microsoft.com/office/2006/metadata/properties" ma:root="true" ma:fieldsID="70846061985d070dc9fdab013ab88d23" ns2:_="" ns3:_="" ns4:_="">
    <xsd:import namespace="57504d04-691e-4fc4-8f09-4f19fdbe90f6"/>
    <xsd:import namespace="6d7c22ec-c6a4-4777-88aa-bc3c76ac660e"/>
    <xsd:import namespace="6c399bb0-7ff4-47ef-9015-812f840c0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9bb0-7ff4-47ef-9015-812f840c0ff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7B68D-F231-4FE8-9CD6-F38747F7FF6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c399bb0-7ff4-47ef-9015-812f840c0ffb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9A0AAD9-5FB1-4E1B-ACAB-4C3284FB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c399bb0-7ff4-47ef-9015-812f840c0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AA89A-C94F-4D03-BD82-C8D2EAB454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C96FFC-03C4-478B-A1C2-14DF4E60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240</dc:title>
  <dc:creator>User</dc:creator>
  <cp:lastModifiedBy>User</cp:lastModifiedBy>
  <cp:revision>2</cp:revision>
  <cp:lastPrinted>2015-03-19T12:01:00Z</cp:lastPrinted>
  <dcterms:created xsi:type="dcterms:W3CDTF">2020-02-26T06:50:00Z</dcterms:created>
  <dcterms:modified xsi:type="dcterms:W3CDTF">2020-02-26T06:50:00Z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0x0101002F7BC491FE7FB047AF5331D22AA4C9A0</vt:lpwstr>
  </property>
  <property fmtid="{D5CDD505-2E9C-101B-9397-08002B2CF9AE}" pid="3" name="_dlc_DocIdItemGuid">
    <vt:lpwstr>2f6e60bb-583f-4ee2-8a74-4005dc5d93ae</vt:lpwstr>
  </property>
</Properties>
</file>