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6D" w:rsidRDefault="001C6888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</w:t>
      </w:r>
      <w:r w:rsidR="00DE7406">
        <w:rPr>
          <w:rFonts w:ascii="Times New Roman" w:hAnsi="Times New Roman" w:cs="Times New Roman"/>
        </w:rPr>
        <w:t xml:space="preserve">ой плановой </w:t>
      </w:r>
      <w:r w:rsidR="00A25C23">
        <w:rPr>
          <w:rFonts w:ascii="Times New Roman" w:hAnsi="Times New Roman" w:cs="Times New Roman"/>
        </w:rPr>
        <w:t xml:space="preserve">ревизии </w:t>
      </w:r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  <w:r w:rsidR="00122F18">
        <w:rPr>
          <w:rFonts w:ascii="Times New Roman" w:hAnsi="Times New Roman" w:cs="Times New Roman"/>
        </w:rPr>
        <w:t xml:space="preserve"> </w:t>
      </w:r>
    </w:p>
    <w:p w:rsidR="00336DC8" w:rsidRPr="00122F18" w:rsidRDefault="002F3069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E0986">
        <w:rPr>
          <w:rFonts w:ascii="Times New Roman" w:hAnsi="Times New Roman" w:cs="Times New Roman"/>
        </w:rPr>
        <w:t xml:space="preserve"> </w:t>
      </w:r>
      <w:r w:rsidR="00145736">
        <w:rPr>
          <w:rFonts w:ascii="Times New Roman" w:hAnsi="Times New Roman" w:cs="Times New Roman"/>
        </w:rPr>
        <w:t>август</w:t>
      </w:r>
      <w:r w:rsidR="00DA0EB9">
        <w:rPr>
          <w:rFonts w:ascii="Times New Roman" w:hAnsi="Times New Roman" w:cs="Times New Roman"/>
        </w:rPr>
        <w:t>е</w:t>
      </w:r>
      <w:r w:rsidR="003B639B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20</w:t>
      </w:r>
      <w:r w:rsidR="0091005F">
        <w:rPr>
          <w:rFonts w:ascii="Times New Roman" w:hAnsi="Times New Roman" w:cs="Times New Roman"/>
        </w:rPr>
        <w:t>2</w:t>
      </w:r>
      <w:r w:rsidR="007C4F82">
        <w:rPr>
          <w:rFonts w:ascii="Times New Roman" w:hAnsi="Times New Roman" w:cs="Times New Roman"/>
        </w:rPr>
        <w:t>2</w:t>
      </w:r>
      <w:r w:rsidR="0091005F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г.</w:t>
      </w:r>
    </w:p>
    <w:p w:rsidR="001C6888" w:rsidRPr="00122F18" w:rsidRDefault="001C6888" w:rsidP="0097306D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977"/>
        <w:gridCol w:w="2409"/>
        <w:gridCol w:w="2268"/>
        <w:gridCol w:w="2552"/>
      </w:tblGrid>
      <w:tr w:rsidR="001C6888" w:rsidRPr="00122F18" w:rsidTr="00F94B0E">
        <w:trPr>
          <w:trHeight w:val="873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977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2409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268" w:type="dxa"/>
          </w:tcPr>
          <w:p w:rsidR="001C6888" w:rsidRPr="00122F18" w:rsidRDefault="001C6888" w:rsidP="002F3069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552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C6888" w:rsidRPr="00122F18" w:rsidTr="00F94B0E">
        <w:trPr>
          <w:trHeight w:val="1268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1C6888" w:rsidRPr="00122F18" w:rsidRDefault="001C6888" w:rsidP="0097306D">
            <w:pPr>
              <w:jc w:val="both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Государственное бюджетное учреждение Республики</w:t>
            </w:r>
            <w:r w:rsidR="00957761">
              <w:rPr>
                <w:rFonts w:ascii="Times New Roman" w:hAnsi="Times New Roman" w:cs="Times New Roman"/>
              </w:rPr>
              <w:t xml:space="preserve"> </w:t>
            </w:r>
            <w:r w:rsidRPr="00122F18">
              <w:rPr>
                <w:rFonts w:ascii="Times New Roman" w:hAnsi="Times New Roman" w:cs="Times New Roman"/>
              </w:rPr>
              <w:t>Марий Эл «</w:t>
            </w:r>
            <w:r w:rsidR="00145736">
              <w:rPr>
                <w:rFonts w:ascii="Times New Roman" w:hAnsi="Times New Roman" w:cs="Times New Roman"/>
              </w:rPr>
              <w:t>Звенигов</w:t>
            </w:r>
            <w:r w:rsidR="00DA0EB9">
              <w:rPr>
                <w:rFonts w:ascii="Times New Roman" w:hAnsi="Times New Roman" w:cs="Times New Roman"/>
              </w:rPr>
              <w:t>ск</w:t>
            </w:r>
            <w:r w:rsidR="007C4F82">
              <w:rPr>
                <w:rFonts w:ascii="Times New Roman" w:hAnsi="Times New Roman" w:cs="Times New Roman"/>
              </w:rPr>
              <w:t xml:space="preserve">ая </w:t>
            </w:r>
            <w:bookmarkStart w:id="0" w:name="_GoBack"/>
            <w:bookmarkEnd w:id="0"/>
            <w:r w:rsidR="002348FD">
              <w:rPr>
                <w:rFonts w:ascii="Times New Roman" w:hAnsi="Times New Roman" w:cs="Times New Roman"/>
              </w:rPr>
              <w:t>станция по борьбе с болезнями животных</w:t>
            </w:r>
            <w:r w:rsidR="00690C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1C6888" w:rsidRPr="00122F18" w:rsidRDefault="00957761" w:rsidP="0097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финансово-хозяйственной деятельности</w:t>
            </w:r>
          </w:p>
        </w:tc>
        <w:tc>
          <w:tcPr>
            <w:tcW w:w="2409" w:type="dxa"/>
          </w:tcPr>
          <w:p w:rsidR="0097306D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01.01.20</w:t>
            </w:r>
            <w:r w:rsidR="007C4F82">
              <w:rPr>
                <w:rFonts w:ascii="Times New Roman" w:hAnsi="Times New Roman" w:cs="Times New Roman"/>
              </w:rPr>
              <w:t>20</w:t>
            </w:r>
            <w:r w:rsidR="004A643D">
              <w:rPr>
                <w:rFonts w:ascii="Times New Roman" w:hAnsi="Times New Roman" w:cs="Times New Roman"/>
              </w:rPr>
              <w:t xml:space="preserve">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31.12.20</w:t>
            </w:r>
            <w:r w:rsidR="004A643D">
              <w:rPr>
                <w:rFonts w:ascii="Times New Roman" w:hAnsi="Times New Roman" w:cs="Times New Roman"/>
              </w:rPr>
              <w:t>2</w:t>
            </w:r>
            <w:r w:rsidR="007C4F82">
              <w:rPr>
                <w:rFonts w:ascii="Times New Roman" w:hAnsi="Times New Roman" w:cs="Times New Roman"/>
              </w:rPr>
              <w:t>1</w:t>
            </w:r>
            <w:r w:rsidR="004A643D">
              <w:rPr>
                <w:rFonts w:ascii="Times New Roman" w:hAnsi="Times New Roman" w:cs="Times New Roman"/>
              </w:rPr>
              <w:t xml:space="preserve">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122F18" w:rsidRDefault="00145736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  <w:r w:rsidR="00DA0EB9">
              <w:rPr>
                <w:rFonts w:ascii="Times New Roman" w:hAnsi="Times New Roman" w:cs="Times New Roman"/>
              </w:rPr>
              <w:t>.</w:t>
            </w:r>
            <w:r w:rsidR="004A643D">
              <w:rPr>
                <w:rFonts w:ascii="Times New Roman" w:hAnsi="Times New Roman" w:cs="Times New Roman"/>
              </w:rPr>
              <w:t>202</w:t>
            </w:r>
            <w:r w:rsidR="007C4F82">
              <w:rPr>
                <w:rFonts w:ascii="Times New Roman" w:hAnsi="Times New Roman" w:cs="Times New Roman"/>
              </w:rPr>
              <w:t>2</w:t>
            </w:r>
            <w:r w:rsidR="004A643D">
              <w:rPr>
                <w:rFonts w:ascii="Times New Roman" w:hAnsi="Times New Roman" w:cs="Times New Roman"/>
              </w:rPr>
              <w:t xml:space="preserve"> г</w:t>
            </w:r>
            <w:r w:rsidR="003B639B">
              <w:rPr>
                <w:rFonts w:ascii="Times New Roman" w:hAnsi="Times New Roman" w:cs="Times New Roman"/>
              </w:rPr>
              <w:t>.</w:t>
            </w:r>
          </w:p>
          <w:p w:rsidR="0097306D" w:rsidRPr="00122F18" w:rsidRDefault="00145736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</w:t>
            </w:r>
            <w:r w:rsidR="004A643D">
              <w:rPr>
                <w:rFonts w:ascii="Times New Roman" w:hAnsi="Times New Roman" w:cs="Times New Roman"/>
              </w:rPr>
              <w:t>202</w:t>
            </w:r>
            <w:r w:rsidR="007C4F82">
              <w:rPr>
                <w:rFonts w:ascii="Times New Roman" w:hAnsi="Times New Roman" w:cs="Times New Roman"/>
              </w:rPr>
              <w:t>2</w:t>
            </w:r>
            <w:r w:rsidR="004A64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</w:tcPr>
          <w:p w:rsidR="007E2EB5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Акт</w:t>
            </w:r>
            <w:r w:rsidR="00DA0EB9">
              <w:rPr>
                <w:rFonts w:ascii="Times New Roman" w:hAnsi="Times New Roman" w:cs="Times New Roman"/>
              </w:rPr>
              <w:t>, предписание</w:t>
            </w:r>
            <w:r w:rsidR="007C4F82">
              <w:rPr>
                <w:rFonts w:ascii="Times New Roman" w:hAnsi="Times New Roman" w:cs="Times New Roman"/>
              </w:rPr>
              <w:t>.</w:t>
            </w:r>
          </w:p>
          <w:p w:rsidR="001C6888" w:rsidRPr="00122F18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8103A"/>
    <w:rsid w:val="00096AF8"/>
    <w:rsid w:val="000C1928"/>
    <w:rsid w:val="000F184F"/>
    <w:rsid w:val="00104E44"/>
    <w:rsid w:val="00122F18"/>
    <w:rsid w:val="00130D60"/>
    <w:rsid w:val="00133136"/>
    <w:rsid w:val="00145736"/>
    <w:rsid w:val="0015732B"/>
    <w:rsid w:val="001C6888"/>
    <w:rsid w:val="002348FD"/>
    <w:rsid w:val="00290E45"/>
    <w:rsid w:val="002F3069"/>
    <w:rsid w:val="00304C1E"/>
    <w:rsid w:val="00336DC8"/>
    <w:rsid w:val="003A3814"/>
    <w:rsid w:val="003B639B"/>
    <w:rsid w:val="00471D46"/>
    <w:rsid w:val="004A643D"/>
    <w:rsid w:val="00574045"/>
    <w:rsid w:val="005F209E"/>
    <w:rsid w:val="00656254"/>
    <w:rsid w:val="00690CA1"/>
    <w:rsid w:val="007C4F82"/>
    <w:rsid w:val="007E0986"/>
    <w:rsid w:val="007E2EB5"/>
    <w:rsid w:val="008A3431"/>
    <w:rsid w:val="008D59E2"/>
    <w:rsid w:val="0091005F"/>
    <w:rsid w:val="009243EB"/>
    <w:rsid w:val="00957761"/>
    <w:rsid w:val="0097306D"/>
    <w:rsid w:val="0098310C"/>
    <w:rsid w:val="009C4EB1"/>
    <w:rsid w:val="00A25C23"/>
    <w:rsid w:val="00B07F42"/>
    <w:rsid w:val="00B7421F"/>
    <w:rsid w:val="00B81677"/>
    <w:rsid w:val="00B9571D"/>
    <w:rsid w:val="00BD3B62"/>
    <w:rsid w:val="00CE61D2"/>
    <w:rsid w:val="00D016D1"/>
    <w:rsid w:val="00D55A95"/>
    <w:rsid w:val="00D629BD"/>
    <w:rsid w:val="00DA0EB9"/>
    <w:rsid w:val="00DE7406"/>
    <w:rsid w:val="00DF5ADD"/>
    <w:rsid w:val="00E71F0A"/>
    <w:rsid w:val="00EC3609"/>
    <w:rsid w:val="00F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</dc:creator>
  <cp:keywords/>
  <dc:description/>
  <cp:lastModifiedBy>User</cp:lastModifiedBy>
  <cp:revision>72</cp:revision>
  <cp:lastPrinted>2021-04-30T09:59:00Z</cp:lastPrinted>
  <dcterms:created xsi:type="dcterms:W3CDTF">2016-12-28T06:41:00Z</dcterms:created>
  <dcterms:modified xsi:type="dcterms:W3CDTF">2023-05-19T07:31:00Z</dcterms:modified>
</cp:coreProperties>
</file>