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2" w:rsidRPr="001E5EB2" w:rsidRDefault="001E5EB2" w:rsidP="001E5EB2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1E5EB2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758958174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E5EB2" w:rsidRPr="001E5EB2" w:rsidTr="005E749B">
        <w:tc>
          <w:tcPr>
            <w:tcW w:w="450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/>
                <w:sz w:val="26"/>
                <w:szCs w:val="20"/>
              </w:rPr>
            </w:pPr>
            <w:r w:rsidRPr="001E5EB2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1E5EB2" w:rsidRPr="001E5EB2" w:rsidRDefault="001E5EB2" w:rsidP="001E5EB2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1E5EB2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1E5EB2" w:rsidRPr="001E5EB2" w:rsidRDefault="001E5EB2" w:rsidP="001E5EB2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1E5EB2" w:rsidRPr="001E5EB2" w:rsidRDefault="001E5EB2" w:rsidP="001E5EB2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1E5EB2" w:rsidRPr="001E5EB2" w:rsidTr="005E749B">
        <w:tc>
          <w:tcPr>
            <w:tcW w:w="4503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E5EB2" w:rsidRPr="001E5EB2" w:rsidRDefault="001E5EB2" w:rsidP="001E5EB2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1E5EB2" w:rsidRPr="001E5EB2" w:rsidRDefault="001E5EB2" w:rsidP="001E5EB2">
      <w:pPr>
        <w:rPr>
          <w:bCs/>
          <w:color w:val="000000"/>
          <w:sz w:val="28"/>
          <w:szCs w:val="20"/>
        </w:rPr>
      </w:pPr>
    </w:p>
    <w:p w:rsidR="001E5EB2" w:rsidRPr="001E5EB2" w:rsidRDefault="001E5EB2" w:rsidP="001E5EB2">
      <w:pPr>
        <w:jc w:val="center"/>
        <w:rPr>
          <w:bCs/>
          <w:color w:val="000000"/>
          <w:sz w:val="28"/>
          <w:szCs w:val="28"/>
        </w:rPr>
      </w:pPr>
      <w:r w:rsidRPr="001E5EB2">
        <w:rPr>
          <w:bCs/>
          <w:color w:val="000000"/>
          <w:sz w:val="28"/>
          <w:szCs w:val="28"/>
        </w:rPr>
        <w:t xml:space="preserve">от </w:t>
      </w:r>
      <w:r w:rsidR="00915065">
        <w:rPr>
          <w:bCs/>
          <w:color w:val="000000"/>
          <w:sz w:val="28"/>
          <w:szCs w:val="28"/>
        </w:rPr>
        <w:t>12</w:t>
      </w:r>
      <w:r w:rsidR="004F4EC4">
        <w:rPr>
          <w:bCs/>
          <w:color w:val="000000"/>
          <w:sz w:val="28"/>
          <w:szCs w:val="28"/>
        </w:rPr>
        <w:t>.</w:t>
      </w:r>
      <w:r w:rsidR="00915065">
        <w:rPr>
          <w:bCs/>
          <w:color w:val="000000"/>
          <w:sz w:val="28"/>
          <w:szCs w:val="28"/>
        </w:rPr>
        <w:t>10</w:t>
      </w:r>
      <w:r w:rsidR="004F4EC4">
        <w:rPr>
          <w:bCs/>
          <w:color w:val="000000"/>
          <w:sz w:val="28"/>
          <w:szCs w:val="28"/>
        </w:rPr>
        <w:t>.202</w:t>
      </w:r>
      <w:r w:rsidR="008C02A3">
        <w:rPr>
          <w:bCs/>
          <w:color w:val="000000"/>
          <w:sz w:val="28"/>
          <w:szCs w:val="28"/>
          <w:lang w:val="en-US"/>
        </w:rPr>
        <w:t>3</w:t>
      </w:r>
      <w:r w:rsidR="004F4EC4">
        <w:rPr>
          <w:bCs/>
          <w:color w:val="000000"/>
          <w:sz w:val="28"/>
          <w:szCs w:val="28"/>
        </w:rPr>
        <w:t xml:space="preserve"> года      </w:t>
      </w:r>
      <w:r w:rsidR="0070137F">
        <w:rPr>
          <w:bCs/>
          <w:color w:val="000000"/>
          <w:sz w:val="28"/>
          <w:szCs w:val="28"/>
        </w:rPr>
        <w:t xml:space="preserve">                            </w:t>
      </w:r>
      <w:r w:rsidR="004F4EC4">
        <w:rPr>
          <w:bCs/>
          <w:color w:val="000000"/>
          <w:sz w:val="28"/>
          <w:szCs w:val="28"/>
        </w:rPr>
        <w:t xml:space="preserve">        №</w:t>
      </w:r>
      <w:r w:rsidR="00E57F37">
        <w:rPr>
          <w:bCs/>
          <w:color w:val="000000"/>
          <w:sz w:val="28"/>
          <w:szCs w:val="28"/>
        </w:rPr>
        <w:t xml:space="preserve"> </w:t>
      </w:r>
      <w:r w:rsidR="00915065">
        <w:rPr>
          <w:bCs/>
          <w:color w:val="000000"/>
          <w:sz w:val="28"/>
          <w:szCs w:val="28"/>
        </w:rPr>
        <w:t>12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1E5EB2" w:rsidRPr="001E5EB2" w:rsidRDefault="00EE6459" w:rsidP="00D7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</w:t>
      </w:r>
      <w:r w:rsidR="00915065">
        <w:rPr>
          <w:b/>
          <w:sz w:val="28"/>
          <w:szCs w:val="28"/>
        </w:rPr>
        <w:t>тридцатой (внеочередной)</w:t>
      </w:r>
      <w:r w:rsidR="001E5EB2"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D7333F" w:rsidRDefault="004A652E" w:rsidP="00D73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915065">
        <w:rPr>
          <w:sz w:val="28"/>
          <w:szCs w:val="28"/>
        </w:rPr>
        <w:t>тридцатую (внеочередную)</w:t>
      </w:r>
      <w:r w:rsidR="00D7333F">
        <w:rPr>
          <w:sz w:val="28"/>
          <w:szCs w:val="28"/>
        </w:rPr>
        <w:t xml:space="preserve"> сессию Собрания депутатов Килем</w:t>
      </w:r>
      <w:r>
        <w:rPr>
          <w:sz w:val="28"/>
          <w:szCs w:val="28"/>
        </w:rPr>
        <w:t>а</w:t>
      </w:r>
      <w:r w:rsidR="003C5663">
        <w:rPr>
          <w:sz w:val="28"/>
          <w:szCs w:val="28"/>
        </w:rPr>
        <w:t>рского муниципального рай</w:t>
      </w:r>
      <w:r w:rsidR="00EE6459">
        <w:rPr>
          <w:sz w:val="28"/>
          <w:szCs w:val="28"/>
        </w:rPr>
        <w:t>она</w:t>
      </w:r>
      <w:r w:rsidR="004F4EC4">
        <w:rPr>
          <w:sz w:val="28"/>
          <w:szCs w:val="28"/>
        </w:rPr>
        <w:t xml:space="preserve"> </w:t>
      </w:r>
      <w:r w:rsidR="00EE6459">
        <w:rPr>
          <w:sz w:val="28"/>
          <w:szCs w:val="28"/>
        </w:rPr>
        <w:t>1</w:t>
      </w:r>
      <w:r w:rsidR="00915065">
        <w:rPr>
          <w:sz w:val="28"/>
          <w:szCs w:val="28"/>
        </w:rPr>
        <w:t>8</w:t>
      </w:r>
      <w:r w:rsidR="00282AA9">
        <w:rPr>
          <w:sz w:val="28"/>
          <w:szCs w:val="28"/>
        </w:rPr>
        <w:t xml:space="preserve"> </w:t>
      </w:r>
      <w:r w:rsidR="00915065">
        <w:rPr>
          <w:sz w:val="28"/>
          <w:szCs w:val="28"/>
        </w:rPr>
        <w:t>октября</w:t>
      </w:r>
      <w:r w:rsidR="004F4EC4">
        <w:rPr>
          <w:sz w:val="28"/>
          <w:szCs w:val="28"/>
        </w:rPr>
        <w:t xml:space="preserve"> 202</w:t>
      </w:r>
      <w:r w:rsidR="008C02A3">
        <w:rPr>
          <w:sz w:val="28"/>
          <w:szCs w:val="28"/>
        </w:rPr>
        <w:t>3</w:t>
      </w:r>
      <w:r w:rsidR="0023345B">
        <w:rPr>
          <w:sz w:val="28"/>
          <w:szCs w:val="28"/>
        </w:rPr>
        <w:t xml:space="preserve"> года</w:t>
      </w:r>
      <w:r w:rsidR="0005308C">
        <w:rPr>
          <w:sz w:val="28"/>
          <w:szCs w:val="28"/>
        </w:rPr>
        <w:t xml:space="preserve"> </w:t>
      </w:r>
      <w:r w:rsidR="0023345B">
        <w:rPr>
          <w:sz w:val="28"/>
          <w:szCs w:val="28"/>
        </w:rPr>
        <w:t xml:space="preserve">в </w:t>
      </w:r>
      <w:r w:rsidR="00915065">
        <w:rPr>
          <w:sz w:val="28"/>
          <w:szCs w:val="28"/>
        </w:rPr>
        <w:t>9</w:t>
      </w:r>
      <w:r w:rsidR="003C5663">
        <w:rPr>
          <w:sz w:val="28"/>
          <w:szCs w:val="28"/>
        </w:rPr>
        <w:t xml:space="preserve"> часов </w:t>
      </w:r>
      <w:r w:rsidR="00915065">
        <w:rPr>
          <w:sz w:val="28"/>
          <w:szCs w:val="28"/>
        </w:rPr>
        <w:t>0</w:t>
      </w:r>
      <w:r w:rsidR="004F4EC4">
        <w:rPr>
          <w:sz w:val="28"/>
          <w:szCs w:val="28"/>
        </w:rPr>
        <w:t>0</w:t>
      </w:r>
      <w:r w:rsidR="00D7333F">
        <w:rPr>
          <w:sz w:val="28"/>
          <w:szCs w:val="28"/>
        </w:rPr>
        <w:t xml:space="preserve"> минут</w:t>
      </w:r>
      <w:r w:rsidR="006372A6">
        <w:rPr>
          <w:sz w:val="28"/>
          <w:szCs w:val="28"/>
        </w:rPr>
        <w:t xml:space="preserve"> в режиме онлайн конференции</w:t>
      </w:r>
      <w:r w:rsidR="00D7333F">
        <w:rPr>
          <w:sz w:val="28"/>
          <w:szCs w:val="28"/>
        </w:rPr>
        <w:t xml:space="preserve"> с повесткой дня:</w:t>
      </w:r>
    </w:p>
    <w:p w:rsidR="00A84BFC" w:rsidRDefault="00A84BFC" w:rsidP="00E557FE">
      <w:pPr>
        <w:rPr>
          <w:sz w:val="28"/>
          <w:szCs w:val="28"/>
        </w:rPr>
      </w:pPr>
    </w:p>
    <w:p w:rsidR="006372A6" w:rsidRDefault="006372A6" w:rsidP="00E557FE">
      <w:pPr>
        <w:rPr>
          <w:sz w:val="28"/>
          <w:szCs w:val="28"/>
        </w:rPr>
      </w:pPr>
    </w:p>
    <w:p w:rsidR="00915065" w:rsidRDefault="00915065" w:rsidP="00EE6459">
      <w:pPr>
        <w:pStyle w:val="a6"/>
        <w:numPr>
          <w:ilvl w:val="0"/>
          <w:numId w:val="13"/>
        </w:numPr>
        <w:tabs>
          <w:tab w:val="left" w:pos="7509"/>
        </w:tabs>
        <w:jc w:val="both"/>
        <w:rPr>
          <w:sz w:val="28"/>
          <w:szCs w:val="28"/>
        </w:rPr>
      </w:pPr>
      <w:r w:rsidRPr="0091506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положение о видах поощрения </w:t>
      </w:r>
      <w:r w:rsidRPr="00915065">
        <w:rPr>
          <w:sz w:val="28"/>
          <w:szCs w:val="28"/>
        </w:rPr>
        <w:t xml:space="preserve">муниципальных служащих </w:t>
      </w:r>
      <w:proofErr w:type="spellStart"/>
      <w:r w:rsidRPr="00915065">
        <w:rPr>
          <w:sz w:val="28"/>
          <w:szCs w:val="28"/>
        </w:rPr>
        <w:t>Килемарского</w:t>
      </w:r>
      <w:proofErr w:type="spellEnd"/>
      <w:r w:rsidRPr="00915065">
        <w:rPr>
          <w:sz w:val="28"/>
          <w:szCs w:val="28"/>
        </w:rPr>
        <w:t xml:space="preserve"> муниципального района и порядке их применения</w:t>
      </w:r>
    </w:p>
    <w:p w:rsidR="006372A6" w:rsidRDefault="006372A6" w:rsidP="006372A6">
      <w:pPr>
        <w:pStyle w:val="a6"/>
        <w:tabs>
          <w:tab w:val="left" w:pos="7509"/>
        </w:tabs>
        <w:ind w:left="1160"/>
        <w:jc w:val="both"/>
        <w:rPr>
          <w:sz w:val="28"/>
          <w:szCs w:val="28"/>
        </w:rPr>
      </w:pPr>
    </w:p>
    <w:p w:rsidR="006372A6" w:rsidRDefault="006372A6" w:rsidP="00EE6459">
      <w:pPr>
        <w:pStyle w:val="a6"/>
        <w:numPr>
          <w:ilvl w:val="0"/>
          <w:numId w:val="13"/>
        </w:numPr>
        <w:tabs>
          <w:tab w:val="left" w:pos="7509"/>
        </w:tabs>
        <w:jc w:val="both"/>
        <w:rPr>
          <w:sz w:val="28"/>
          <w:szCs w:val="28"/>
        </w:rPr>
      </w:pPr>
      <w:r w:rsidRPr="006372A6">
        <w:rPr>
          <w:sz w:val="28"/>
          <w:szCs w:val="28"/>
        </w:rPr>
        <w:t xml:space="preserve">О внесении изменений в Положение об оплате труда лиц, замещающих должности муниципальной службы </w:t>
      </w:r>
      <w:r>
        <w:rPr>
          <w:sz w:val="28"/>
          <w:szCs w:val="28"/>
        </w:rPr>
        <w:t xml:space="preserve">                               </w:t>
      </w:r>
      <w:r w:rsidRPr="006372A6">
        <w:rPr>
          <w:sz w:val="28"/>
          <w:szCs w:val="28"/>
        </w:rPr>
        <w:t xml:space="preserve">в </w:t>
      </w:r>
      <w:proofErr w:type="spellStart"/>
      <w:r w:rsidRPr="006372A6">
        <w:rPr>
          <w:sz w:val="28"/>
          <w:szCs w:val="28"/>
        </w:rPr>
        <w:t>Килемарском</w:t>
      </w:r>
      <w:proofErr w:type="spellEnd"/>
      <w:r w:rsidRPr="006372A6">
        <w:rPr>
          <w:sz w:val="28"/>
          <w:szCs w:val="28"/>
        </w:rPr>
        <w:t xml:space="preserve"> муниципальном районе.</w:t>
      </w:r>
    </w:p>
    <w:p w:rsidR="006372A6" w:rsidRPr="006372A6" w:rsidRDefault="006372A6" w:rsidP="006372A6">
      <w:pPr>
        <w:pStyle w:val="a6"/>
        <w:tabs>
          <w:tab w:val="left" w:pos="7509"/>
        </w:tabs>
        <w:ind w:left="1160"/>
        <w:jc w:val="both"/>
        <w:rPr>
          <w:sz w:val="28"/>
          <w:szCs w:val="28"/>
        </w:rPr>
      </w:pPr>
    </w:p>
    <w:p w:rsidR="00EE6459" w:rsidRDefault="006372A6" w:rsidP="00EE6459">
      <w:pPr>
        <w:pStyle w:val="a6"/>
        <w:numPr>
          <w:ilvl w:val="0"/>
          <w:numId w:val="13"/>
        </w:numPr>
        <w:tabs>
          <w:tab w:val="left" w:pos="75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6372A6">
        <w:rPr>
          <w:sz w:val="28"/>
          <w:szCs w:val="28"/>
        </w:rPr>
        <w:t xml:space="preserve">Положение об оплате труда Главы </w:t>
      </w:r>
      <w:proofErr w:type="spellStart"/>
      <w:r w:rsidRPr="006372A6">
        <w:rPr>
          <w:sz w:val="28"/>
          <w:szCs w:val="28"/>
        </w:rPr>
        <w:t>Килемарского</w:t>
      </w:r>
      <w:proofErr w:type="spellEnd"/>
      <w:r w:rsidRPr="006372A6">
        <w:rPr>
          <w:sz w:val="28"/>
          <w:szCs w:val="28"/>
        </w:rPr>
        <w:t xml:space="preserve"> муниципального района Республики Марий Эл</w:t>
      </w:r>
    </w:p>
    <w:p w:rsidR="006372A6" w:rsidRPr="006372A6" w:rsidRDefault="006372A6" w:rsidP="006372A6">
      <w:pPr>
        <w:tabs>
          <w:tab w:val="left" w:pos="7509"/>
        </w:tabs>
        <w:jc w:val="both"/>
        <w:rPr>
          <w:sz w:val="28"/>
          <w:szCs w:val="28"/>
        </w:rPr>
      </w:pPr>
    </w:p>
    <w:p w:rsidR="006372A6" w:rsidRDefault="006372A6" w:rsidP="006372A6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6372A6">
        <w:rPr>
          <w:sz w:val="28"/>
          <w:szCs w:val="28"/>
        </w:rPr>
        <w:t xml:space="preserve">О перерасчете размеров пенсий за выслугу лет лицам, замещавшим выборные муниципальные должности, должности муниципальной службы в органах местного самоуправления </w:t>
      </w:r>
      <w:proofErr w:type="spellStart"/>
      <w:r w:rsidRPr="006372A6">
        <w:rPr>
          <w:sz w:val="28"/>
          <w:szCs w:val="28"/>
        </w:rPr>
        <w:t>Килемарского</w:t>
      </w:r>
      <w:proofErr w:type="spellEnd"/>
      <w:r w:rsidRPr="006372A6">
        <w:rPr>
          <w:sz w:val="28"/>
          <w:szCs w:val="28"/>
        </w:rPr>
        <w:t xml:space="preserve"> муниципального района, должности в органах государственной власти и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района </w:t>
      </w:r>
      <w:r w:rsidRPr="006372A6">
        <w:rPr>
          <w:sz w:val="28"/>
          <w:szCs w:val="28"/>
        </w:rPr>
        <w:t>Марийской АССР (Марийской ССР)</w:t>
      </w:r>
    </w:p>
    <w:p w:rsidR="006372A6" w:rsidRPr="006372A6" w:rsidRDefault="006372A6" w:rsidP="006372A6">
      <w:pPr>
        <w:jc w:val="both"/>
        <w:rPr>
          <w:sz w:val="28"/>
          <w:szCs w:val="28"/>
        </w:rPr>
      </w:pPr>
    </w:p>
    <w:p w:rsidR="00EE6459" w:rsidRDefault="00EE6459" w:rsidP="00FE35E6">
      <w:pPr>
        <w:pStyle w:val="a6"/>
        <w:ind w:left="862"/>
        <w:jc w:val="both"/>
        <w:rPr>
          <w:sz w:val="28"/>
          <w:szCs w:val="28"/>
        </w:rPr>
      </w:pPr>
      <w:bookmarkStart w:id="0" w:name="_GoBack"/>
      <w:bookmarkEnd w:id="0"/>
    </w:p>
    <w:p w:rsidR="006372A6" w:rsidRDefault="006372A6" w:rsidP="00FE35E6">
      <w:pPr>
        <w:pStyle w:val="a6"/>
        <w:ind w:left="862"/>
        <w:jc w:val="both"/>
        <w:rPr>
          <w:sz w:val="28"/>
          <w:szCs w:val="28"/>
        </w:rPr>
      </w:pPr>
    </w:p>
    <w:p w:rsidR="00B1605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Килемарского</w:t>
      </w:r>
      <w:proofErr w:type="spellEnd"/>
    </w:p>
    <w:p w:rsidR="00B562D4" w:rsidRPr="0013609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B562D4" w:rsidRPr="0013609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A1"/>
    <w:multiLevelType w:val="hybridMultilevel"/>
    <w:tmpl w:val="53C2ACB0"/>
    <w:lvl w:ilvl="0" w:tplc="33CEF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62BA1"/>
    <w:multiLevelType w:val="hybridMultilevel"/>
    <w:tmpl w:val="6F440252"/>
    <w:lvl w:ilvl="0" w:tplc="EB664D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B01F5E"/>
    <w:multiLevelType w:val="hybridMultilevel"/>
    <w:tmpl w:val="05D03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740F9C"/>
    <w:multiLevelType w:val="hybridMultilevel"/>
    <w:tmpl w:val="D59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CBA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9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1" w15:restartNumberingAfterBreak="0">
    <w:nsid w:val="66DD7174"/>
    <w:multiLevelType w:val="hybridMultilevel"/>
    <w:tmpl w:val="F6C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74526"/>
    <w:multiLevelType w:val="hybridMultilevel"/>
    <w:tmpl w:val="F928FE4E"/>
    <w:lvl w:ilvl="0" w:tplc="9BACC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A90B04"/>
    <w:multiLevelType w:val="hybridMultilevel"/>
    <w:tmpl w:val="D9D430AA"/>
    <w:lvl w:ilvl="0" w:tplc="4496861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9A04C1C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7A02740D"/>
    <w:multiLevelType w:val="hybridMultilevel"/>
    <w:tmpl w:val="0476925C"/>
    <w:lvl w:ilvl="0" w:tplc="19041D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7" w15:restartNumberingAfterBreak="0">
    <w:nsid w:val="7C7A2C64"/>
    <w:multiLevelType w:val="hybridMultilevel"/>
    <w:tmpl w:val="7BCC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06B4F"/>
    <w:rsid w:val="000241C0"/>
    <w:rsid w:val="000246A7"/>
    <w:rsid w:val="00027462"/>
    <w:rsid w:val="0005308C"/>
    <w:rsid w:val="0005432A"/>
    <w:rsid w:val="0006497B"/>
    <w:rsid w:val="00067FAE"/>
    <w:rsid w:val="0007271A"/>
    <w:rsid w:val="00080DF0"/>
    <w:rsid w:val="000B07EE"/>
    <w:rsid w:val="000F6D9C"/>
    <w:rsid w:val="001139E0"/>
    <w:rsid w:val="00116B45"/>
    <w:rsid w:val="00136094"/>
    <w:rsid w:val="0014053D"/>
    <w:rsid w:val="0016480E"/>
    <w:rsid w:val="001C6ABE"/>
    <w:rsid w:val="001D5D5E"/>
    <w:rsid w:val="001E5EB2"/>
    <w:rsid w:val="001F5DE5"/>
    <w:rsid w:val="002044D1"/>
    <w:rsid w:val="002271C6"/>
    <w:rsid w:val="0023345B"/>
    <w:rsid w:val="002453F6"/>
    <w:rsid w:val="00255BB8"/>
    <w:rsid w:val="00263377"/>
    <w:rsid w:val="00282AA9"/>
    <w:rsid w:val="002F1EBA"/>
    <w:rsid w:val="002F5E9B"/>
    <w:rsid w:val="003760F1"/>
    <w:rsid w:val="0039201A"/>
    <w:rsid w:val="003B1366"/>
    <w:rsid w:val="003B13D0"/>
    <w:rsid w:val="003C5663"/>
    <w:rsid w:val="003E2C78"/>
    <w:rsid w:val="003F7C29"/>
    <w:rsid w:val="00412B01"/>
    <w:rsid w:val="00431627"/>
    <w:rsid w:val="00452613"/>
    <w:rsid w:val="00477101"/>
    <w:rsid w:val="004804F1"/>
    <w:rsid w:val="004A652E"/>
    <w:rsid w:val="004F4EC4"/>
    <w:rsid w:val="00505A29"/>
    <w:rsid w:val="005559C8"/>
    <w:rsid w:val="005706D7"/>
    <w:rsid w:val="005B3B3B"/>
    <w:rsid w:val="005E78C8"/>
    <w:rsid w:val="0060388A"/>
    <w:rsid w:val="006372A6"/>
    <w:rsid w:val="006613D6"/>
    <w:rsid w:val="00673240"/>
    <w:rsid w:val="00676B6A"/>
    <w:rsid w:val="006942B9"/>
    <w:rsid w:val="006D4C26"/>
    <w:rsid w:val="0070137F"/>
    <w:rsid w:val="00715059"/>
    <w:rsid w:val="007178CF"/>
    <w:rsid w:val="00724713"/>
    <w:rsid w:val="0075049F"/>
    <w:rsid w:val="00763A7A"/>
    <w:rsid w:val="00765BC7"/>
    <w:rsid w:val="007C29DD"/>
    <w:rsid w:val="00803513"/>
    <w:rsid w:val="008039C6"/>
    <w:rsid w:val="008458FD"/>
    <w:rsid w:val="00882671"/>
    <w:rsid w:val="00890F91"/>
    <w:rsid w:val="008B0E25"/>
    <w:rsid w:val="008C02A3"/>
    <w:rsid w:val="008E0DA8"/>
    <w:rsid w:val="0090743B"/>
    <w:rsid w:val="00915065"/>
    <w:rsid w:val="009279CE"/>
    <w:rsid w:val="00941290"/>
    <w:rsid w:val="009C76E1"/>
    <w:rsid w:val="009F7FBD"/>
    <w:rsid w:val="00A14BD8"/>
    <w:rsid w:val="00A30053"/>
    <w:rsid w:val="00A31776"/>
    <w:rsid w:val="00A3503B"/>
    <w:rsid w:val="00A53FB2"/>
    <w:rsid w:val="00A84BFC"/>
    <w:rsid w:val="00A94B77"/>
    <w:rsid w:val="00AD28B1"/>
    <w:rsid w:val="00AE2B95"/>
    <w:rsid w:val="00B16054"/>
    <w:rsid w:val="00B307B6"/>
    <w:rsid w:val="00B41CC8"/>
    <w:rsid w:val="00B45477"/>
    <w:rsid w:val="00B562D4"/>
    <w:rsid w:val="00B6320D"/>
    <w:rsid w:val="00BA213E"/>
    <w:rsid w:val="00BC53B5"/>
    <w:rsid w:val="00BE3394"/>
    <w:rsid w:val="00BF555C"/>
    <w:rsid w:val="00C243CE"/>
    <w:rsid w:val="00C4797C"/>
    <w:rsid w:val="00C55172"/>
    <w:rsid w:val="00C624BC"/>
    <w:rsid w:val="00C71CA4"/>
    <w:rsid w:val="00C90BE8"/>
    <w:rsid w:val="00C91FD5"/>
    <w:rsid w:val="00C953CE"/>
    <w:rsid w:val="00CB616D"/>
    <w:rsid w:val="00CC5F2E"/>
    <w:rsid w:val="00CF766C"/>
    <w:rsid w:val="00D13E0D"/>
    <w:rsid w:val="00D72311"/>
    <w:rsid w:val="00D7333F"/>
    <w:rsid w:val="00D80EC6"/>
    <w:rsid w:val="00D81144"/>
    <w:rsid w:val="00D87439"/>
    <w:rsid w:val="00DB261E"/>
    <w:rsid w:val="00DB4B8B"/>
    <w:rsid w:val="00DC2F03"/>
    <w:rsid w:val="00DD119E"/>
    <w:rsid w:val="00DF5CFF"/>
    <w:rsid w:val="00E35FA8"/>
    <w:rsid w:val="00E557FE"/>
    <w:rsid w:val="00E57F37"/>
    <w:rsid w:val="00EC6698"/>
    <w:rsid w:val="00EE6459"/>
    <w:rsid w:val="00EF4620"/>
    <w:rsid w:val="00F17681"/>
    <w:rsid w:val="00F428A0"/>
    <w:rsid w:val="00F53CDC"/>
    <w:rsid w:val="00F73B28"/>
    <w:rsid w:val="00F82FCE"/>
    <w:rsid w:val="00F96A34"/>
    <w:rsid w:val="00FA26E9"/>
    <w:rsid w:val="00FB22D9"/>
    <w:rsid w:val="00FC741E"/>
    <w:rsid w:val="00FD023E"/>
    <w:rsid w:val="00FD1338"/>
    <w:rsid w:val="00FD79EF"/>
    <w:rsid w:val="00FE017C"/>
    <w:rsid w:val="00FE35E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F96AD"/>
  <w15:docId w15:val="{7B306616-2291-42A8-9849-77FD381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  <w:style w:type="paragraph" w:customStyle="1" w:styleId="a7">
    <w:name w:val="Знак"/>
    <w:basedOn w:val="a"/>
    <w:rsid w:val="00EE645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6372A6"/>
    <w:pPr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2023-10-16T07:09:00Z</cp:lastPrinted>
  <dcterms:created xsi:type="dcterms:W3CDTF">2023-10-16T07:43:00Z</dcterms:created>
  <dcterms:modified xsi:type="dcterms:W3CDTF">2023-10-16T07:43:00Z</dcterms:modified>
</cp:coreProperties>
</file>