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Pr="004D225E" w:rsidRDefault="00840502" w:rsidP="004D22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4D225E">
        <w:rPr>
          <w:rStyle w:val="a4"/>
          <w:color w:val="333333"/>
          <w:sz w:val="28"/>
          <w:szCs w:val="28"/>
        </w:rPr>
        <w:t>Рабочая поездка в</w:t>
      </w:r>
      <w:r w:rsidR="00A9229C" w:rsidRPr="004D225E">
        <w:rPr>
          <w:rStyle w:val="a4"/>
          <w:color w:val="333333"/>
          <w:sz w:val="28"/>
          <w:szCs w:val="28"/>
        </w:rPr>
        <w:t xml:space="preserve"> </w:t>
      </w:r>
      <w:r w:rsidR="00FE6C6D" w:rsidRPr="004D225E">
        <w:rPr>
          <w:rStyle w:val="a4"/>
          <w:color w:val="333333"/>
          <w:sz w:val="28"/>
          <w:szCs w:val="28"/>
        </w:rPr>
        <w:t>ООО «</w:t>
      </w:r>
      <w:proofErr w:type="spellStart"/>
      <w:r w:rsidR="00824720" w:rsidRPr="004D225E">
        <w:rPr>
          <w:rStyle w:val="a4"/>
          <w:color w:val="333333"/>
          <w:sz w:val="28"/>
          <w:szCs w:val="28"/>
        </w:rPr>
        <w:t>Мари-Куптинское</w:t>
      </w:r>
      <w:proofErr w:type="spellEnd"/>
      <w:r w:rsidR="00FE6C6D" w:rsidRPr="004D225E">
        <w:rPr>
          <w:rStyle w:val="a4"/>
          <w:color w:val="333333"/>
          <w:sz w:val="28"/>
          <w:szCs w:val="28"/>
        </w:rPr>
        <w:t>»</w:t>
      </w:r>
    </w:p>
    <w:p w:rsidR="005666A6" w:rsidRPr="004D225E" w:rsidRDefault="005666A6" w:rsidP="005666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40502" w:rsidRPr="004D225E" w:rsidRDefault="00840502" w:rsidP="005666A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D225E">
        <w:rPr>
          <w:color w:val="333333"/>
          <w:sz w:val="28"/>
          <w:szCs w:val="28"/>
        </w:rPr>
        <w:t>         </w:t>
      </w:r>
      <w:r w:rsidR="00824720" w:rsidRPr="004D225E">
        <w:rPr>
          <w:color w:val="333333"/>
          <w:sz w:val="28"/>
          <w:szCs w:val="28"/>
        </w:rPr>
        <w:t>01</w:t>
      </w:r>
      <w:r w:rsidR="00A9229C" w:rsidRPr="004D225E">
        <w:rPr>
          <w:color w:val="333333"/>
          <w:sz w:val="28"/>
          <w:szCs w:val="28"/>
        </w:rPr>
        <w:t xml:space="preserve"> февраля</w:t>
      </w:r>
      <w:r w:rsidRPr="004D225E">
        <w:rPr>
          <w:rStyle w:val="ms-rtefontface-3"/>
          <w:color w:val="333333"/>
          <w:sz w:val="28"/>
          <w:szCs w:val="28"/>
        </w:rPr>
        <w:t xml:space="preserve"> глава администрации Решетов С.Ю. </w:t>
      </w:r>
      <w:r w:rsidR="00D05229" w:rsidRPr="004D225E">
        <w:rPr>
          <w:rStyle w:val="ms-rtefontface-3"/>
          <w:color w:val="333333"/>
          <w:sz w:val="28"/>
          <w:szCs w:val="28"/>
        </w:rPr>
        <w:t xml:space="preserve">совместно с руководителем </w:t>
      </w:r>
      <w:r w:rsidR="00A9229C" w:rsidRPr="004D225E">
        <w:rPr>
          <w:rStyle w:val="ms-rtefontface-3"/>
          <w:color w:val="333333"/>
          <w:sz w:val="28"/>
          <w:szCs w:val="28"/>
        </w:rPr>
        <w:t xml:space="preserve">отдела сельского хозяйства </w:t>
      </w:r>
      <w:r w:rsidR="00D05229" w:rsidRPr="004D225E">
        <w:rPr>
          <w:rStyle w:val="ms-rtefontface-3"/>
          <w:color w:val="333333"/>
          <w:sz w:val="28"/>
          <w:szCs w:val="28"/>
        </w:rPr>
        <w:t>Суворовым</w:t>
      </w:r>
      <w:r w:rsidR="00A9229C" w:rsidRPr="004D225E">
        <w:rPr>
          <w:rStyle w:val="ms-rtefontface-3"/>
          <w:color w:val="333333"/>
          <w:sz w:val="28"/>
          <w:szCs w:val="28"/>
        </w:rPr>
        <w:t xml:space="preserve"> А.М. </w:t>
      </w:r>
      <w:r w:rsidRPr="004D225E">
        <w:rPr>
          <w:rStyle w:val="ms-rtefontface-3"/>
          <w:color w:val="333333"/>
          <w:sz w:val="28"/>
          <w:szCs w:val="28"/>
        </w:rPr>
        <w:t>совершил</w:t>
      </w:r>
      <w:r w:rsidR="00580787">
        <w:rPr>
          <w:rStyle w:val="ms-rtefontface-3"/>
          <w:color w:val="333333"/>
          <w:sz w:val="28"/>
          <w:szCs w:val="28"/>
        </w:rPr>
        <w:t>и</w:t>
      </w:r>
      <w:r w:rsidRPr="004D225E">
        <w:rPr>
          <w:rStyle w:val="ms-rtefontface-3"/>
          <w:color w:val="333333"/>
          <w:sz w:val="28"/>
          <w:szCs w:val="28"/>
        </w:rPr>
        <w:t xml:space="preserve"> рабочую поездку в </w:t>
      </w:r>
      <w:r w:rsidR="00952E40" w:rsidRPr="004D225E">
        <w:rPr>
          <w:rStyle w:val="ms-rtefontface-3"/>
          <w:color w:val="333333"/>
          <w:sz w:val="28"/>
          <w:szCs w:val="28"/>
        </w:rPr>
        <w:t>сельскохозяйственное</w:t>
      </w:r>
      <w:r w:rsidR="00D05229" w:rsidRPr="004D225E">
        <w:rPr>
          <w:rStyle w:val="ms-rtefontface-3"/>
          <w:color w:val="333333"/>
          <w:sz w:val="28"/>
          <w:szCs w:val="28"/>
        </w:rPr>
        <w:t xml:space="preserve"> предприяти</w:t>
      </w:r>
      <w:r w:rsidR="00952E40" w:rsidRPr="004D225E">
        <w:rPr>
          <w:rStyle w:val="ms-rtefontface-3"/>
          <w:color w:val="333333"/>
          <w:sz w:val="28"/>
          <w:szCs w:val="28"/>
        </w:rPr>
        <w:t>е</w:t>
      </w:r>
      <w:r w:rsidR="00FE6C6D" w:rsidRPr="004D225E">
        <w:rPr>
          <w:rStyle w:val="ms-rtefontface-3"/>
          <w:color w:val="333333"/>
          <w:sz w:val="28"/>
          <w:szCs w:val="28"/>
        </w:rPr>
        <w:t xml:space="preserve"> ООО «</w:t>
      </w:r>
      <w:proofErr w:type="spellStart"/>
      <w:r w:rsidR="00824720" w:rsidRPr="004D225E">
        <w:rPr>
          <w:rStyle w:val="ms-rtefontface-3"/>
          <w:color w:val="333333"/>
          <w:sz w:val="28"/>
          <w:szCs w:val="28"/>
        </w:rPr>
        <w:t>Мари-Куптинское</w:t>
      </w:r>
      <w:proofErr w:type="spellEnd"/>
      <w:r w:rsidR="00FE6C6D" w:rsidRPr="004D225E">
        <w:rPr>
          <w:rStyle w:val="ms-rtefontface-3"/>
          <w:color w:val="333333"/>
          <w:sz w:val="28"/>
          <w:szCs w:val="28"/>
        </w:rPr>
        <w:t>»</w:t>
      </w:r>
      <w:r w:rsidR="00D05229" w:rsidRPr="004D225E">
        <w:rPr>
          <w:rStyle w:val="ms-rtefontface-3"/>
          <w:color w:val="333333"/>
          <w:sz w:val="28"/>
          <w:szCs w:val="28"/>
        </w:rPr>
        <w:t>.</w:t>
      </w:r>
    </w:p>
    <w:p w:rsidR="00AE2CCD" w:rsidRPr="004D225E" w:rsidRDefault="00824720" w:rsidP="005666A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225E">
        <w:rPr>
          <w:color w:val="333333"/>
          <w:sz w:val="28"/>
          <w:szCs w:val="28"/>
        </w:rPr>
        <w:t xml:space="preserve">На встрече Сергей Юрьевич Решетов вручил руководителю сельхозпредприятия </w:t>
      </w:r>
      <w:proofErr w:type="spellStart"/>
      <w:r w:rsidRPr="004D225E">
        <w:rPr>
          <w:color w:val="333333"/>
          <w:sz w:val="28"/>
          <w:szCs w:val="28"/>
        </w:rPr>
        <w:t>Гилязову</w:t>
      </w:r>
      <w:proofErr w:type="spellEnd"/>
      <w:r w:rsidRPr="004D225E">
        <w:rPr>
          <w:color w:val="333333"/>
          <w:sz w:val="28"/>
          <w:szCs w:val="28"/>
        </w:rPr>
        <w:t xml:space="preserve"> М.Ф.  кубок и благодарность </w:t>
      </w:r>
      <w:r w:rsidR="000354DC" w:rsidRPr="004D225E">
        <w:rPr>
          <w:color w:val="333333"/>
          <w:sz w:val="28"/>
          <w:szCs w:val="28"/>
        </w:rPr>
        <w:t xml:space="preserve">министерства сельского хозяйства и продовольствия Республики Марий Эл за первое место по итогам весенне-полевых работ 2021 года среди сельхозпредприятий республики. </w:t>
      </w:r>
    </w:p>
    <w:p w:rsidR="00E40C82" w:rsidRPr="004D225E" w:rsidRDefault="00D6787A" w:rsidP="005666A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225E">
        <w:rPr>
          <w:color w:val="333333"/>
          <w:sz w:val="28"/>
          <w:szCs w:val="28"/>
        </w:rPr>
        <w:t xml:space="preserve">На встрече обсудили подготовку сельхозпредприятия к весенне-полевым работам. </w:t>
      </w:r>
      <w:r w:rsidR="00C03610" w:rsidRPr="004D225E">
        <w:rPr>
          <w:color w:val="333333"/>
          <w:sz w:val="28"/>
          <w:szCs w:val="28"/>
        </w:rPr>
        <w:t xml:space="preserve">Весной запланировано посеять 2325 гектаров яровых культур. Озимых посеяно 870 гектаров. А также запаслись минеральными удобрениями. В ходе беседы с работниками предприятия Решетов С.Ю. ответил на вопросы местного населения. Главным вопросом для  жителей деревни является ремонт автодороги </w:t>
      </w:r>
      <w:proofErr w:type="spellStart"/>
      <w:r w:rsidR="00C03610" w:rsidRPr="004D225E">
        <w:rPr>
          <w:color w:val="333333"/>
          <w:sz w:val="28"/>
          <w:szCs w:val="28"/>
        </w:rPr>
        <w:t>Мари-Купта-Аимково</w:t>
      </w:r>
      <w:proofErr w:type="spellEnd"/>
      <w:r w:rsidR="00C03610" w:rsidRPr="004D225E">
        <w:rPr>
          <w:color w:val="333333"/>
          <w:sz w:val="28"/>
          <w:szCs w:val="28"/>
        </w:rPr>
        <w:t>.</w:t>
      </w:r>
      <w:r w:rsidR="005666A6" w:rsidRPr="004D225E">
        <w:rPr>
          <w:color w:val="333333"/>
          <w:sz w:val="28"/>
          <w:szCs w:val="28"/>
        </w:rPr>
        <w:t xml:space="preserve"> </w:t>
      </w:r>
      <w:r w:rsidR="00E40C82" w:rsidRPr="004D225E">
        <w:rPr>
          <w:color w:val="333333"/>
          <w:sz w:val="28"/>
          <w:szCs w:val="28"/>
        </w:rPr>
        <w:t xml:space="preserve">Обсуждалась тема профилактики </w:t>
      </w:r>
      <w:proofErr w:type="spellStart"/>
      <w:r w:rsidR="00E40C82" w:rsidRPr="004D225E">
        <w:rPr>
          <w:color w:val="333333"/>
          <w:sz w:val="28"/>
          <w:szCs w:val="28"/>
        </w:rPr>
        <w:t>коронавирусной</w:t>
      </w:r>
      <w:proofErr w:type="spellEnd"/>
      <w:r w:rsidR="00E40C82" w:rsidRPr="004D225E">
        <w:rPr>
          <w:color w:val="333333"/>
          <w:sz w:val="28"/>
          <w:szCs w:val="28"/>
        </w:rPr>
        <w:t xml:space="preserve"> инфекции.</w:t>
      </w:r>
    </w:p>
    <w:p w:rsidR="00C03610" w:rsidRPr="004D225E" w:rsidRDefault="00E40C82" w:rsidP="005666A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225E">
        <w:rPr>
          <w:color w:val="333333"/>
          <w:sz w:val="28"/>
          <w:szCs w:val="28"/>
        </w:rPr>
        <w:t xml:space="preserve">Перспективными задачами сельхозпредприятия являются обновление материально-технической базы: приобретение техники, строительство нового КЗС. </w:t>
      </w:r>
      <w:r w:rsidR="004D225E" w:rsidRPr="004D225E">
        <w:rPr>
          <w:color w:val="333333"/>
          <w:sz w:val="28"/>
          <w:szCs w:val="28"/>
        </w:rPr>
        <w:t xml:space="preserve">В завершении встречи глава администрации  пожелал работникам предприятия успешного завершения зимовки скота и хорошей подготовке к предстоящим весенне-полевым работам. </w:t>
      </w: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72"/>
    <w:rsid w:val="00012BC3"/>
    <w:rsid w:val="000354DC"/>
    <w:rsid w:val="000646ED"/>
    <w:rsid w:val="001B2797"/>
    <w:rsid w:val="004D225E"/>
    <w:rsid w:val="0055750C"/>
    <w:rsid w:val="005666A6"/>
    <w:rsid w:val="00580787"/>
    <w:rsid w:val="00585DFA"/>
    <w:rsid w:val="00597C84"/>
    <w:rsid w:val="00775F02"/>
    <w:rsid w:val="00824720"/>
    <w:rsid w:val="00840502"/>
    <w:rsid w:val="008C1330"/>
    <w:rsid w:val="00952E40"/>
    <w:rsid w:val="00A25819"/>
    <w:rsid w:val="00A5391D"/>
    <w:rsid w:val="00A9229C"/>
    <w:rsid w:val="00AA5FF9"/>
    <w:rsid w:val="00AE2CCD"/>
    <w:rsid w:val="00BC7D72"/>
    <w:rsid w:val="00C03610"/>
    <w:rsid w:val="00D05229"/>
    <w:rsid w:val="00D6787A"/>
    <w:rsid w:val="00DC73A9"/>
    <w:rsid w:val="00E40C82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XXJ7TYMEEKJ2-1543828228-7</_dlc_DocId>
    <_dlc_DocIdUrl xmlns="57504d04-691e-4fc4-8f09-4f19fdbe90f6">
      <Url>https://vip.gov.mari.ru/mturek/_layouts/DocIdRedir.aspx?ID=XXJ7TYMEEKJ2-1543828228-7</Url>
      <Description>XXJ7TYMEEKJ2-1543828228-7</Description>
    </_dlc_DocIdUrl>
  </documentManagement>
</p:properties>
</file>

<file path=customXml/itemProps1.xml><?xml version="1.0" encoding="utf-8"?>
<ds:datastoreItem xmlns:ds="http://schemas.openxmlformats.org/officeDocument/2006/customXml" ds:itemID="{6A5D979C-C84C-4D6F-9E4A-D0634E3C6FD5}"/>
</file>

<file path=customXml/itemProps2.xml><?xml version="1.0" encoding="utf-8"?>
<ds:datastoreItem xmlns:ds="http://schemas.openxmlformats.org/officeDocument/2006/customXml" ds:itemID="{7BD40E93-A11F-40CC-A966-81EDBA306CFA}"/>
</file>

<file path=customXml/itemProps3.xml><?xml version="1.0" encoding="utf-8"?>
<ds:datastoreItem xmlns:ds="http://schemas.openxmlformats.org/officeDocument/2006/customXml" ds:itemID="{A3E7C9AD-E81A-49ED-9330-8CBAEC9C51C3}"/>
</file>

<file path=customXml/itemProps4.xml><?xml version="1.0" encoding="utf-8"?>
<ds:datastoreItem xmlns:ds="http://schemas.openxmlformats.org/officeDocument/2006/customXml" ds:itemID="{97E4069B-F363-4394-8AB2-27A8E91CE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поездка в ООО «Мари-Куптинское»</dc:title>
  <dc:creator>user</dc:creator>
  <cp:lastModifiedBy>user</cp:lastModifiedBy>
  <cp:revision>6</cp:revision>
  <dcterms:created xsi:type="dcterms:W3CDTF">2022-03-21T13:59:00Z</dcterms:created>
  <dcterms:modified xsi:type="dcterms:W3CDTF">2022-03-22T07:57:00Z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07a450e3-d91b-4e55-98b3-cbfcf6f7654e</vt:lpwstr>
  </property>
</Properties>
</file>