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92" w:rsidRPr="00357A12" w:rsidRDefault="00102392" w:rsidP="00357A12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392">
        <w:rPr>
          <w:rFonts w:ascii="Times New Roman" w:hAnsi="Times New Roman" w:cs="Times New Roman"/>
          <w:b/>
          <w:sz w:val="28"/>
          <w:szCs w:val="28"/>
        </w:rPr>
        <w:t>Исчерпывающий перечень сведен</w:t>
      </w:r>
      <w:r w:rsidR="00AD5459">
        <w:rPr>
          <w:rFonts w:ascii="Times New Roman" w:hAnsi="Times New Roman" w:cs="Times New Roman"/>
          <w:b/>
          <w:sz w:val="28"/>
          <w:szCs w:val="28"/>
        </w:rPr>
        <w:t>ий, которые могут запрашиваться</w:t>
      </w:r>
      <w:r w:rsidR="00357A1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D5459">
        <w:rPr>
          <w:rFonts w:ascii="Times New Roman" w:hAnsi="Times New Roman" w:cs="Times New Roman"/>
          <w:b/>
          <w:sz w:val="28"/>
          <w:szCs w:val="28"/>
        </w:rPr>
        <w:t xml:space="preserve"> у контролируемого лица </w:t>
      </w:r>
      <w:proofErr w:type="gramStart"/>
      <w:r w:rsidR="00AD5459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="00AD5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02392">
        <w:rPr>
          <w:rFonts w:ascii="Times New Roman" w:hAnsi="Times New Roman" w:cs="Times New Roman"/>
          <w:b/>
          <w:sz w:val="28"/>
          <w:szCs w:val="28"/>
        </w:rPr>
        <w:t>осущес</w:t>
      </w:r>
      <w:r w:rsidR="004E2858">
        <w:rPr>
          <w:rFonts w:ascii="Times New Roman" w:hAnsi="Times New Roman" w:cs="Times New Roman"/>
          <w:b/>
          <w:sz w:val="28"/>
          <w:szCs w:val="28"/>
        </w:rPr>
        <w:t>твления</w:t>
      </w:r>
      <w:proofErr w:type="gramEnd"/>
      <w:r w:rsidR="004E2858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102392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 w:rsidR="004E2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A12" w:rsidRPr="00357A1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 сфере благоустройства  на территории </w:t>
      </w:r>
      <w:r w:rsidR="00665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Пектубаевского</w:t>
      </w:r>
      <w:r w:rsidR="007E6CD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  <w:r w:rsidR="00357A12" w:rsidRPr="00357A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Новоторъяльского муниципального района Республики Марий Эл</w:t>
      </w:r>
      <w:r w:rsidRPr="00102392">
        <w:rPr>
          <w:rFonts w:ascii="Times New Roman" w:hAnsi="Times New Roman" w:cs="Times New Roman"/>
          <w:b/>
          <w:sz w:val="28"/>
          <w:szCs w:val="28"/>
        </w:rPr>
        <w:t>:</w:t>
      </w:r>
    </w:p>
    <w:p w:rsidR="00102392" w:rsidRPr="00102392" w:rsidRDefault="00102392" w:rsidP="00102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392" w:rsidRPr="00102392" w:rsidRDefault="00102392" w:rsidP="007E6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Документ, удостоверяющий личность законного представителя юридического лица или уполномоченного представителя юридического лица;</w:t>
      </w:r>
    </w:p>
    <w:p w:rsidR="00102392" w:rsidRPr="00102392" w:rsidRDefault="00102392" w:rsidP="007E6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Приказ о назначении на должность законного представителя юридического лица;</w:t>
      </w:r>
    </w:p>
    <w:p w:rsidR="00102392" w:rsidRPr="00102392" w:rsidRDefault="00102392" w:rsidP="007E6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Доверенность уполномоченного представителя юридического лица, оформленная надлежащим образом, с указанием компетенции и полномочий, достаточных для представления интересов юридического лица;</w:t>
      </w:r>
    </w:p>
    <w:p w:rsidR="00102392" w:rsidRPr="00102392" w:rsidRDefault="00102392" w:rsidP="007E6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Документ, удостоверяющий личность </w:t>
      </w:r>
      <w:proofErr w:type="gramStart"/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</w:t>
      </w:r>
      <w:proofErr w:type="gramEnd"/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предпринимателя или уполномоченного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представителя</w:t>
      </w: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индивидуального предпринимателя;</w:t>
      </w:r>
    </w:p>
    <w:p w:rsidR="001A21BC" w:rsidRDefault="00102392" w:rsidP="007E6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1A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удостоверяющие личность физического лица, его уполномоченного представителя, доверенность</w:t>
      </w:r>
      <w:r w:rsidR="001A21BC" w:rsidRPr="001A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уполномоче</w:t>
      </w:r>
      <w:r w:rsidR="001A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 представителя физического</w:t>
      </w:r>
      <w:r w:rsidR="001A21BC" w:rsidRPr="001A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</w:t>
      </w:r>
      <w:r w:rsidR="001A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оформленная надлежащим образом;</w:t>
      </w:r>
    </w:p>
    <w:p w:rsidR="00102392" w:rsidRPr="00102392" w:rsidRDefault="001A21BC" w:rsidP="007E6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102392"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уполномоченного представителя индивидуального </w:t>
      </w:r>
      <w:r w:rsid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предпринимателя, с</w:t>
      </w:r>
      <w:r w:rsidR="00102392"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указанием полномочий, достаточных для представления интересов индивидуального предпринимателя при участии в контрольном </w:t>
      </w:r>
      <w:r w:rsid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мероприятии</w:t>
      </w:r>
      <w:r w:rsidR="00102392"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02392" w:rsidRDefault="001A21BC" w:rsidP="007E6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02392"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Письменные свидетельства, имеющие значение для проведения оценки соблюдения контролируемым лицом обязательных требований;</w:t>
      </w:r>
    </w:p>
    <w:p w:rsidR="004E2858" w:rsidRDefault="001A21BC" w:rsidP="007E6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E2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удостоверяющие (устанавливающие) права на земельный участок, если право на такой земельный участок не зарегистрировано в Едином государственном реестре недвижимости;</w:t>
      </w:r>
    </w:p>
    <w:p w:rsidR="004E2858" w:rsidRDefault="001A21BC" w:rsidP="007E6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4E2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 благоустройства;</w:t>
      </w:r>
    </w:p>
    <w:p w:rsidR="004E2858" w:rsidRDefault="001A21BC" w:rsidP="007E6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4E2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Проектная документация строительства, реконструкции, капитального ремонта объекта капитального строительства;</w:t>
      </w:r>
    </w:p>
    <w:p w:rsidR="004E2858" w:rsidRDefault="001A21BC" w:rsidP="007E6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6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E2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 о наз</w:t>
      </w:r>
      <w:r w:rsidR="0006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начении ответственных</w:t>
      </w:r>
      <w:r w:rsidR="004E2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 по вопросам благоустройства и санитарного содержания;</w:t>
      </w:r>
    </w:p>
    <w:p w:rsidR="004E2858" w:rsidRDefault="001A21BC" w:rsidP="007E6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4E2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6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аренды/субаренды/пользования объектом благоустройства </w:t>
      </w:r>
      <w:r w:rsidR="0035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6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(не прошедшие регистрацию в </w:t>
      </w:r>
      <w:proofErr w:type="spellStart"/>
      <w:r w:rsidR="0006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Росреестре</w:t>
      </w:r>
      <w:proofErr w:type="spellEnd"/>
      <w:r w:rsidR="0006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06446E" w:rsidRDefault="001A21BC" w:rsidP="007E6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06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подтверждающие право собственности (пользования) транспортным средством;</w:t>
      </w:r>
    </w:p>
    <w:p w:rsidR="0006446E" w:rsidRDefault="0006446E" w:rsidP="007E6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A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разрешающие проведение земляных работ, снос, пересадку и обрезку зеленых насаждений;</w:t>
      </w:r>
    </w:p>
    <w:p w:rsidR="00102392" w:rsidRDefault="001A21BC" w:rsidP="007E6C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64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 по сбору, размещению и вывозу отходов, образующихся в процессе хозяйственной деятельности</w:t>
      </w:r>
      <w:r w:rsidR="009B6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5C3" w:rsidRPr="00102392" w:rsidRDefault="009B65C3" w:rsidP="00102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32A4" w:rsidRPr="007E6CDD" w:rsidRDefault="00102392" w:rsidP="007E6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3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контрольных мероприятий на основании поступившего обращения (заявления) граждан и организаций о причинении вреда (ущерба) или об угрозе причинения вреда (ущерба) охраняемым законом ценностям перечень запрашиваемых сведений определяется исходя из соответствующего обращения.</w:t>
      </w:r>
    </w:p>
    <w:sectPr w:rsidR="008A32A4" w:rsidRPr="007E6CDD" w:rsidSect="007E6C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218DF"/>
    <w:rsid w:val="0006446E"/>
    <w:rsid w:val="000B7EC0"/>
    <w:rsid w:val="00102392"/>
    <w:rsid w:val="001A21BC"/>
    <w:rsid w:val="00306F90"/>
    <w:rsid w:val="00357A12"/>
    <w:rsid w:val="00386C2D"/>
    <w:rsid w:val="003B212A"/>
    <w:rsid w:val="004E2858"/>
    <w:rsid w:val="006218DF"/>
    <w:rsid w:val="00665EAC"/>
    <w:rsid w:val="006C449E"/>
    <w:rsid w:val="007E6CDD"/>
    <w:rsid w:val="00814833"/>
    <w:rsid w:val="008A32A4"/>
    <w:rsid w:val="009B65C3"/>
    <w:rsid w:val="00AD5459"/>
    <w:rsid w:val="00CB6E65"/>
    <w:rsid w:val="00F21019"/>
    <w:rsid w:val="00F9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XXJ7TYMEEKJ2-7819-137</_dlc_DocId>
    <_dlc_DocIdUrl xmlns="57504d04-691e-4fc4-8f09-4f19fdbe90f6">
      <Url>https://vip.gov.mari.ru/toryal/_layouts/DocIdRedir.aspx?ID=XXJ7TYMEEKJ2-7819-137</Url>
      <Description>XXJ7TYMEEKJ2-7819-137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4E6E1196586F43A71DF2A29914824E" ma:contentTypeVersion="1" ma:contentTypeDescription="Создание документа." ma:contentTypeScope="" ma:versionID="b1f2fecf603af054bce5f83f874f4b5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6CA9A6-554D-4940-8459-6BD48EAE2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82D7AB-1707-40A4-9432-587FDC70F16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504AB9C-FC30-47BA-9B9C-C0719AF48B7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A7FA8C9-16B0-439B-A99E-4E7A04B32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исчерпывающий перечень благоустройство 2022</dc:title>
  <dc:creator>Корчагин Борис Сергеевич</dc:creator>
  <cp:lastModifiedBy>Пользователь Windows</cp:lastModifiedBy>
  <cp:revision>4</cp:revision>
  <cp:lastPrinted>2022-03-30T05:22:00Z</cp:lastPrinted>
  <dcterms:created xsi:type="dcterms:W3CDTF">2022-11-11T13:04:00Z</dcterms:created>
  <dcterms:modified xsi:type="dcterms:W3CDTF">2022-11-11T13:25:00Z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0x010100884E6E1196586F43A71DF2A29914824E</vt:lpwstr>
  </property>
  <property fmtid="{D5CDD505-2E9C-101B-9397-08002B2CF9AE}" pid="3" name="_dlc_DocIdItemGuid">
    <vt:lpwstr>f429e9cd-3fce-4541-ae5c-f4fb889886df</vt:lpwstr>
  </property>
</Properties>
</file>