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  <w:lang w:val="en-US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 w:rsidP="00A32021">
      <w:pPr>
        <w:jc w:val="center"/>
        <w:rPr>
          <w:sz w:val="28"/>
          <w:szCs w:val="28"/>
        </w:rPr>
      </w:pPr>
    </w:p>
    <w:p w:rsidR="00560DE4" w:rsidRDefault="00594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F17CDC">
        <w:rPr>
          <w:sz w:val="28"/>
          <w:szCs w:val="28"/>
        </w:rPr>
        <w:t>августа</w:t>
      </w:r>
      <w:r w:rsidR="00F71DF1">
        <w:rPr>
          <w:sz w:val="28"/>
          <w:szCs w:val="28"/>
        </w:rPr>
        <w:t xml:space="preserve"> </w:t>
      </w:r>
      <w:r w:rsidR="00017069">
        <w:rPr>
          <w:sz w:val="28"/>
          <w:szCs w:val="28"/>
        </w:rPr>
        <w:t>202</w:t>
      </w:r>
      <w:r w:rsidR="00230FA3">
        <w:rPr>
          <w:sz w:val="28"/>
          <w:szCs w:val="28"/>
        </w:rPr>
        <w:t>3</w:t>
      </w:r>
      <w:r w:rsidR="00560DE4">
        <w:rPr>
          <w:sz w:val="28"/>
          <w:szCs w:val="28"/>
        </w:rPr>
        <w:t xml:space="preserve"> г. №</w:t>
      </w:r>
      <w:r w:rsidR="00C535BF">
        <w:rPr>
          <w:sz w:val="28"/>
          <w:szCs w:val="28"/>
        </w:rPr>
        <w:t xml:space="preserve"> </w:t>
      </w:r>
      <w:r w:rsidR="00C535BF" w:rsidRPr="00C535BF">
        <w:rPr>
          <w:color w:val="FFFFFF" w:themeColor="background1"/>
          <w:sz w:val="28"/>
          <w:szCs w:val="28"/>
        </w:rPr>
        <w:t>0000</w:t>
      </w: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560DE4" w:rsidRDefault="00560DE4">
      <w:pPr>
        <w:jc w:val="center"/>
        <w:rPr>
          <w:sz w:val="28"/>
          <w:szCs w:val="28"/>
        </w:rPr>
      </w:pPr>
    </w:p>
    <w:p w:rsidR="00907E3F" w:rsidRDefault="0056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575A">
        <w:rPr>
          <w:b/>
          <w:sz w:val="28"/>
          <w:szCs w:val="28"/>
        </w:rPr>
        <w:t>б установлении</w:t>
      </w:r>
      <w:r>
        <w:rPr>
          <w:b/>
          <w:sz w:val="28"/>
          <w:szCs w:val="28"/>
        </w:rPr>
        <w:t xml:space="preserve"> </w:t>
      </w:r>
      <w:r w:rsidR="00621712">
        <w:rPr>
          <w:b/>
          <w:sz w:val="28"/>
          <w:szCs w:val="28"/>
        </w:rPr>
        <w:t>срок</w:t>
      </w:r>
      <w:r w:rsidR="005B575A">
        <w:rPr>
          <w:b/>
          <w:sz w:val="28"/>
          <w:szCs w:val="28"/>
        </w:rPr>
        <w:t>а</w:t>
      </w:r>
      <w:r w:rsidR="00326073">
        <w:rPr>
          <w:b/>
          <w:sz w:val="28"/>
          <w:szCs w:val="28"/>
        </w:rPr>
        <w:t xml:space="preserve"> начала </w:t>
      </w:r>
      <w:r w:rsidR="00F71DF1">
        <w:rPr>
          <w:b/>
          <w:sz w:val="28"/>
          <w:szCs w:val="28"/>
        </w:rPr>
        <w:t>заготовки</w:t>
      </w:r>
      <w:r w:rsidR="00621712">
        <w:rPr>
          <w:b/>
          <w:sz w:val="28"/>
          <w:szCs w:val="28"/>
        </w:rPr>
        <w:t xml:space="preserve"> </w:t>
      </w:r>
      <w:r w:rsidR="00F17CDC">
        <w:rPr>
          <w:b/>
          <w:sz w:val="28"/>
          <w:szCs w:val="28"/>
        </w:rPr>
        <w:br/>
      </w:r>
      <w:r w:rsidR="00F71DF1">
        <w:rPr>
          <w:b/>
          <w:sz w:val="28"/>
          <w:szCs w:val="28"/>
        </w:rPr>
        <w:t>ягод клюквы</w:t>
      </w:r>
      <w:r w:rsidR="00907E3F">
        <w:rPr>
          <w:b/>
          <w:sz w:val="28"/>
          <w:szCs w:val="28"/>
        </w:rPr>
        <w:t xml:space="preserve"> </w:t>
      </w:r>
      <w:r w:rsidR="00BD4AD1">
        <w:rPr>
          <w:b/>
          <w:sz w:val="28"/>
          <w:szCs w:val="28"/>
        </w:rPr>
        <w:t>в 20</w:t>
      </w:r>
      <w:r w:rsidR="00017069">
        <w:rPr>
          <w:b/>
          <w:sz w:val="28"/>
          <w:szCs w:val="28"/>
        </w:rPr>
        <w:t>2</w:t>
      </w:r>
      <w:r w:rsidR="00C535BF">
        <w:rPr>
          <w:b/>
          <w:sz w:val="28"/>
          <w:szCs w:val="28"/>
        </w:rPr>
        <w:t>3</w:t>
      </w:r>
      <w:r w:rsidR="00BD4AD1">
        <w:rPr>
          <w:b/>
          <w:sz w:val="28"/>
          <w:szCs w:val="28"/>
        </w:rPr>
        <w:t xml:space="preserve"> году</w:t>
      </w:r>
    </w:p>
    <w:p w:rsidR="00560DE4" w:rsidRDefault="00560D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DE4" w:rsidRDefault="00560D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34F7" w:rsidRDefault="00A134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0DE4" w:rsidRPr="0059450A" w:rsidRDefault="00116016" w:rsidP="00BD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10 Закона Республики Марий Эл</w:t>
      </w:r>
      <w:r w:rsidR="00A32021">
        <w:rPr>
          <w:bCs/>
          <w:sz w:val="28"/>
          <w:szCs w:val="28"/>
        </w:rPr>
        <w:t xml:space="preserve"> </w:t>
      </w:r>
      <w:r w:rsidR="00A32021">
        <w:rPr>
          <w:bCs/>
          <w:sz w:val="28"/>
          <w:szCs w:val="28"/>
        </w:rPr>
        <w:br/>
      </w:r>
      <w:r w:rsidR="00B61CC5">
        <w:rPr>
          <w:bCs/>
          <w:sz w:val="28"/>
          <w:szCs w:val="28"/>
        </w:rPr>
        <w:t xml:space="preserve">от 31 мая </w:t>
      </w:r>
      <w:smartTag w:uri="urn:schemas-microsoft-com:office:smarttags" w:element="metricconverter">
        <w:smartTagPr>
          <w:attr w:name="ProductID" w:val="2007 г"/>
        </w:smartTagPr>
        <w:r w:rsidR="00B61CC5">
          <w:rPr>
            <w:bCs/>
            <w:sz w:val="28"/>
            <w:szCs w:val="28"/>
          </w:rPr>
          <w:t>2007 </w:t>
        </w:r>
        <w:r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 №</w:t>
      </w:r>
      <w:r w:rsidR="00B61CC5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26-З «О реализации полномочий Республики </w:t>
      </w:r>
      <w:r w:rsidR="00A3202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Марий Эл в области лесных отношений» </w:t>
      </w:r>
      <w:r w:rsidR="00560DE4" w:rsidRPr="0059450A">
        <w:rPr>
          <w:bCs/>
          <w:sz w:val="28"/>
          <w:szCs w:val="28"/>
        </w:rPr>
        <w:t>Правительство Республики Марий Эл</w:t>
      </w:r>
      <w:r w:rsidR="00A32021">
        <w:rPr>
          <w:bCs/>
          <w:sz w:val="28"/>
          <w:szCs w:val="28"/>
        </w:rPr>
        <w:t xml:space="preserve"> </w:t>
      </w:r>
      <w:r w:rsidR="008D203C">
        <w:rPr>
          <w:bCs/>
          <w:sz w:val="28"/>
          <w:szCs w:val="28"/>
        </w:rPr>
        <w:t xml:space="preserve"> </w:t>
      </w:r>
      <w:r w:rsidR="00560DE4" w:rsidRPr="0059450A">
        <w:rPr>
          <w:bCs/>
          <w:sz w:val="28"/>
          <w:szCs w:val="28"/>
        </w:rPr>
        <w:t>п о с т а н о в л я е т:</w:t>
      </w:r>
    </w:p>
    <w:p w:rsidR="00F71DF1" w:rsidRDefault="00F71DF1" w:rsidP="00BD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Установить срок </w:t>
      </w:r>
      <w:r w:rsidR="00326073">
        <w:rPr>
          <w:bCs/>
          <w:sz w:val="28"/>
          <w:szCs w:val="28"/>
        </w:rPr>
        <w:t xml:space="preserve">начала </w:t>
      </w:r>
      <w:r w:rsidR="00621712">
        <w:rPr>
          <w:bCs/>
          <w:sz w:val="28"/>
          <w:szCs w:val="28"/>
        </w:rPr>
        <w:t>заготовки</w:t>
      </w:r>
      <w:r w:rsidR="00017069">
        <w:rPr>
          <w:bCs/>
          <w:sz w:val="28"/>
          <w:szCs w:val="28"/>
        </w:rPr>
        <w:t xml:space="preserve"> ягод клюквы в 202</w:t>
      </w:r>
      <w:r w:rsidR="00C535B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году </w:t>
      </w:r>
      <w:r w:rsidR="00C535BF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с</w:t>
      </w:r>
      <w:r w:rsidR="00017069">
        <w:rPr>
          <w:bCs/>
          <w:sz w:val="28"/>
          <w:szCs w:val="28"/>
        </w:rPr>
        <w:t xml:space="preserve"> </w:t>
      </w:r>
      <w:r w:rsidR="00230FA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сентября.</w:t>
      </w:r>
    </w:p>
    <w:p w:rsidR="00560DE4" w:rsidRDefault="00560DE4" w:rsidP="00BD35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7E3F" w:rsidRDefault="00907E3F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F912C2" w:rsidRDefault="00F912C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3828"/>
        <w:gridCol w:w="1094"/>
        <w:gridCol w:w="4050"/>
      </w:tblGrid>
      <w:tr w:rsidR="00BD4AD1" w:rsidTr="006B42A8">
        <w:trPr>
          <w:trHeight w:val="465"/>
        </w:trPr>
        <w:tc>
          <w:tcPr>
            <w:tcW w:w="3828" w:type="dxa"/>
          </w:tcPr>
          <w:p w:rsidR="00BD4AD1" w:rsidRDefault="006B42A8" w:rsidP="00BD4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D4AD1">
              <w:rPr>
                <w:sz w:val="28"/>
                <w:szCs w:val="28"/>
              </w:rPr>
              <w:t xml:space="preserve"> Правительства</w:t>
            </w:r>
          </w:p>
          <w:p w:rsidR="00BD4AD1" w:rsidRDefault="00BD4AD1" w:rsidP="00BD4AD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1094" w:type="dxa"/>
          </w:tcPr>
          <w:p w:rsidR="00BD4AD1" w:rsidRDefault="00BD4AD1" w:rsidP="00BD4AD1">
            <w:pPr>
              <w:autoSpaceDE w:val="0"/>
              <w:autoSpaceDN w:val="0"/>
              <w:adjustRightInd w:val="0"/>
              <w:ind w:left="5"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050" w:type="dxa"/>
          </w:tcPr>
          <w:p w:rsidR="00BD4AD1" w:rsidRDefault="00BD4AD1" w:rsidP="00BD4AD1">
            <w:pPr>
              <w:autoSpaceDE w:val="0"/>
              <w:autoSpaceDN w:val="0"/>
              <w:adjustRightInd w:val="0"/>
              <w:ind w:left="5" w:firstLine="70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BD4AD1" w:rsidRPr="006B42A8" w:rsidRDefault="007C573F" w:rsidP="006B42A8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Ю.Зайцев</w:t>
            </w:r>
          </w:p>
        </w:tc>
      </w:tr>
    </w:tbl>
    <w:p w:rsidR="00BD4AD1" w:rsidRDefault="00BD4AD1">
      <w:pPr>
        <w:jc w:val="both"/>
        <w:rPr>
          <w:sz w:val="28"/>
          <w:szCs w:val="28"/>
        </w:rPr>
      </w:pPr>
    </w:p>
    <w:p w:rsidR="00BD4AD1" w:rsidRDefault="00BD4AD1">
      <w:pPr>
        <w:jc w:val="both"/>
        <w:rPr>
          <w:sz w:val="28"/>
          <w:szCs w:val="28"/>
        </w:rPr>
      </w:pPr>
    </w:p>
    <w:p w:rsidR="00BD4AD1" w:rsidRDefault="00BD4AD1">
      <w:pPr>
        <w:jc w:val="both"/>
        <w:rPr>
          <w:sz w:val="28"/>
          <w:szCs w:val="28"/>
        </w:rPr>
      </w:pPr>
    </w:p>
    <w:p w:rsidR="00560DE4" w:rsidRDefault="00560D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B22C3">
        <w:rPr>
          <w:sz w:val="28"/>
          <w:szCs w:val="28"/>
        </w:rPr>
        <w:t xml:space="preserve">         </w:t>
      </w:r>
    </w:p>
    <w:sectPr w:rsidR="00560DE4" w:rsidSect="00697AA5">
      <w:headerReference w:type="even" r:id="rId7"/>
      <w:headerReference w:type="default" r:id="rId8"/>
      <w:pgSz w:w="11906" w:h="16838" w:code="9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D8E" w:rsidRDefault="00413D8E">
      <w:r>
        <w:separator/>
      </w:r>
    </w:p>
  </w:endnote>
  <w:endnote w:type="continuationSeparator" w:id="1">
    <w:p w:rsidR="00413D8E" w:rsidRDefault="0041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D8E" w:rsidRDefault="00413D8E">
      <w:r>
        <w:separator/>
      </w:r>
    </w:p>
  </w:footnote>
  <w:footnote w:type="continuationSeparator" w:id="1">
    <w:p w:rsidR="00413D8E" w:rsidRDefault="0041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E4" w:rsidRDefault="002918AA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60DE4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1041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560DE4" w:rsidRDefault="00560DE4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E4" w:rsidRDefault="002918AA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560DE4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560DE4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E7C"/>
    <w:multiLevelType w:val="hybridMultilevel"/>
    <w:tmpl w:val="8542A652"/>
    <w:lvl w:ilvl="0" w:tplc="3A16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1712B"/>
    <w:multiLevelType w:val="hybridMultilevel"/>
    <w:tmpl w:val="5F2A55D0"/>
    <w:lvl w:ilvl="0" w:tplc="FF0C0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B8178E"/>
    <w:multiLevelType w:val="hybridMultilevel"/>
    <w:tmpl w:val="B1988A26"/>
    <w:lvl w:ilvl="0" w:tplc="9828D7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32561E"/>
    <w:multiLevelType w:val="hybridMultilevel"/>
    <w:tmpl w:val="73526B94"/>
    <w:lvl w:ilvl="0" w:tplc="B60C8A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76924"/>
    <w:multiLevelType w:val="hybridMultilevel"/>
    <w:tmpl w:val="CD74669A"/>
    <w:lvl w:ilvl="0" w:tplc="4F7CBF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5828FC"/>
    <w:multiLevelType w:val="hybridMultilevel"/>
    <w:tmpl w:val="468A858A"/>
    <w:lvl w:ilvl="0" w:tplc="F6CA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C2701"/>
    <w:multiLevelType w:val="hybridMultilevel"/>
    <w:tmpl w:val="644E87B0"/>
    <w:lvl w:ilvl="0" w:tplc="641C2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F1756"/>
    <w:multiLevelType w:val="hybridMultilevel"/>
    <w:tmpl w:val="D5907EFC"/>
    <w:lvl w:ilvl="0" w:tplc="6C28A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F7B69"/>
    <w:multiLevelType w:val="hybridMultilevel"/>
    <w:tmpl w:val="8B48E7FE"/>
    <w:lvl w:ilvl="0" w:tplc="24ECB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9450A"/>
    <w:rsid w:val="00017069"/>
    <w:rsid w:val="00032F30"/>
    <w:rsid w:val="00053BDA"/>
    <w:rsid w:val="00062C01"/>
    <w:rsid w:val="0009701E"/>
    <w:rsid w:val="000D4549"/>
    <w:rsid w:val="000E08EB"/>
    <w:rsid w:val="000E0987"/>
    <w:rsid w:val="00116016"/>
    <w:rsid w:val="00133371"/>
    <w:rsid w:val="00183C5D"/>
    <w:rsid w:val="001F0285"/>
    <w:rsid w:val="00200BD7"/>
    <w:rsid w:val="00230FA3"/>
    <w:rsid w:val="00257B93"/>
    <w:rsid w:val="002918AA"/>
    <w:rsid w:val="002A4D92"/>
    <w:rsid w:val="002E5779"/>
    <w:rsid w:val="0031180E"/>
    <w:rsid w:val="00326073"/>
    <w:rsid w:val="0035334C"/>
    <w:rsid w:val="003A078D"/>
    <w:rsid w:val="003B7B67"/>
    <w:rsid w:val="003E7DA0"/>
    <w:rsid w:val="00413D8E"/>
    <w:rsid w:val="004908A1"/>
    <w:rsid w:val="004A1EE5"/>
    <w:rsid w:val="005212E1"/>
    <w:rsid w:val="00556614"/>
    <w:rsid w:val="00560DE4"/>
    <w:rsid w:val="00565021"/>
    <w:rsid w:val="005820BF"/>
    <w:rsid w:val="0059450A"/>
    <w:rsid w:val="005B22C3"/>
    <w:rsid w:val="005B575A"/>
    <w:rsid w:val="006118E6"/>
    <w:rsid w:val="00621712"/>
    <w:rsid w:val="00697AA5"/>
    <w:rsid w:val="006B42A8"/>
    <w:rsid w:val="006B6728"/>
    <w:rsid w:val="00710412"/>
    <w:rsid w:val="00777B00"/>
    <w:rsid w:val="007C4FF4"/>
    <w:rsid w:val="007C573F"/>
    <w:rsid w:val="007E7F85"/>
    <w:rsid w:val="008126C0"/>
    <w:rsid w:val="0085136B"/>
    <w:rsid w:val="008559A4"/>
    <w:rsid w:val="008A19CF"/>
    <w:rsid w:val="008D203C"/>
    <w:rsid w:val="008E2F4E"/>
    <w:rsid w:val="00907E3F"/>
    <w:rsid w:val="00934969"/>
    <w:rsid w:val="00944752"/>
    <w:rsid w:val="009463F0"/>
    <w:rsid w:val="00961EE3"/>
    <w:rsid w:val="009D64B1"/>
    <w:rsid w:val="00A134F7"/>
    <w:rsid w:val="00A32021"/>
    <w:rsid w:val="00AD187E"/>
    <w:rsid w:val="00AF4572"/>
    <w:rsid w:val="00B03399"/>
    <w:rsid w:val="00B10C13"/>
    <w:rsid w:val="00B2452F"/>
    <w:rsid w:val="00B61CC5"/>
    <w:rsid w:val="00B72BCA"/>
    <w:rsid w:val="00BD353C"/>
    <w:rsid w:val="00BD4AD1"/>
    <w:rsid w:val="00BF7339"/>
    <w:rsid w:val="00BF7B85"/>
    <w:rsid w:val="00C535BF"/>
    <w:rsid w:val="00CC09D4"/>
    <w:rsid w:val="00CE0E20"/>
    <w:rsid w:val="00D010D8"/>
    <w:rsid w:val="00D07C3A"/>
    <w:rsid w:val="00D13FC0"/>
    <w:rsid w:val="00D701F3"/>
    <w:rsid w:val="00D705BB"/>
    <w:rsid w:val="00D76129"/>
    <w:rsid w:val="00D839A7"/>
    <w:rsid w:val="00DA0489"/>
    <w:rsid w:val="00DC30B6"/>
    <w:rsid w:val="00DF4670"/>
    <w:rsid w:val="00E634FB"/>
    <w:rsid w:val="00E65022"/>
    <w:rsid w:val="00E7472E"/>
    <w:rsid w:val="00EB2BA7"/>
    <w:rsid w:val="00EB5356"/>
    <w:rsid w:val="00F05751"/>
    <w:rsid w:val="00F17CDC"/>
    <w:rsid w:val="00F24252"/>
    <w:rsid w:val="00F274A2"/>
    <w:rsid w:val="00F332BF"/>
    <w:rsid w:val="00F3610A"/>
    <w:rsid w:val="00F532B9"/>
    <w:rsid w:val="00F71DF1"/>
    <w:rsid w:val="00F912C2"/>
    <w:rsid w:val="00FA0922"/>
    <w:rsid w:val="00FB1FC3"/>
    <w:rsid w:val="00FC666A"/>
    <w:rsid w:val="00FD2D6A"/>
    <w:rsid w:val="00FE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3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5136B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character" w:styleId="a4">
    <w:name w:val="Strong"/>
    <w:basedOn w:val="a0"/>
    <w:qFormat/>
    <w:rsid w:val="0085136B"/>
    <w:rPr>
      <w:b/>
      <w:bCs/>
    </w:rPr>
  </w:style>
  <w:style w:type="paragraph" w:styleId="a5">
    <w:name w:val="Balloon Text"/>
    <w:basedOn w:val="a"/>
    <w:semiHidden/>
    <w:rsid w:val="0085136B"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  <w:rsid w:val="00851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85136B"/>
    <w:rPr>
      <w:sz w:val="24"/>
      <w:szCs w:val="24"/>
    </w:rPr>
  </w:style>
  <w:style w:type="paragraph" w:styleId="a8">
    <w:name w:val="footer"/>
    <w:basedOn w:val="a"/>
    <w:semiHidden/>
    <w:rsid w:val="00851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85136B"/>
    <w:rPr>
      <w:sz w:val="24"/>
      <w:szCs w:val="24"/>
    </w:rPr>
  </w:style>
  <w:style w:type="paragraph" w:customStyle="1" w:styleId="ConsPlusCell">
    <w:name w:val="ConsPlusCell"/>
    <w:rsid w:val="008513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513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8513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513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semiHidden/>
    <w:rsid w:val="0085136B"/>
    <w:pPr>
      <w:spacing w:line="20" w:lineRule="atLeast"/>
      <w:jc w:val="both"/>
    </w:pPr>
    <w:rPr>
      <w:rFonts w:eastAsia="Calibri"/>
      <w:sz w:val="28"/>
      <w:szCs w:val="28"/>
      <w:lang w:eastAsia="en-US"/>
    </w:rPr>
  </w:style>
  <w:style w:type="character" w:customStyle="1" w:styleId="ab">
    <w:name w:val="Основной текст Знак"/>
    <w:basedOn w:val="a0"/>
    <w:rsid w:val="0085136B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июня 2008 г</vt:lpstr>
    </vt:vector>
  </TitlesOfParts>
  <Company>РГУ "Марисельлес"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июня 2008 г</dc:title>
  <dc:creator>User</dc:creator>
  <cp:lastModifiedBy>yrist1</cp:lastModifiedBy>
  <cp:revision>2</cp:revision>
  <cp:lastPrinted>2022-08-11T05:45:00Z</cp:lastPrinted>
  <dcterms:created xsi:type="dcterms:W3CDTF">2023-08-09T08:03:00Z</dcterms:created>
  <dcterms:modified xsi:type="dcterms:W3CDTF">2023-08-09T08:03:00Z</dcterms:modified>
</cp:coreProperties>
</file>