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14"/>
        <w:gridCol w:w="1162"/>
        <w:gridCol w:w="4122"/>
      </w:tblGrid>
      <w:tr w:rsidR="00525FE8" w:rsidRPr="000B7E26" w:rsidTr="008211F8">
        <w:trPr>
          <w:trHeight w:val="2338"/>
        </w:trPr>
        <w:tc>
          <w:tcPr>
            <w:tcW w:w="4214" w:type="dxa"/>
          </w:tcPr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 w:type="page"/>
              <w:t>«ХЛЕБНИКОВО ЯЛ</w:t>
            </w: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ШОТАН ИЛЕМ»</w:t>
            </w: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</w:t>
            </w: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</w:tcPr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</w:t>
            </w: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«ХЛЕБНИКОВСКОЕ</w:t>
            </w: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25FE8" w:rsidRPr="000B7E26" w:rsidRDefault="00525FE8" w:rsidP="008211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525FE8" w:rsidRDefault="00525FE8" w:rsidP="0052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FE8" w:rsidRDefault="00525FE8" w:rsidP="0052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FE8" w:rsidRPr="000B7E26" w:rsidRDefault="00525FE8" w:rsidP="0052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FE8" w:rsidRPr="000B7E26" w:rsidRDefault="00525FE8" w:rsidP="00525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июня 2016 года № 46</w:t>
      </w:r>
    </w:p>
    <w:p w:rsidR="00525FE8" w:rsidRPr="000B7E26" w:rsidRDefault="00525FE8" w:rsidP="00525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FE8" w:rsidRPr="000B7E26" w:rsidRDefault="00525FE8" w:rsidP="00525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FE8" w:rsidRPr="000B7E26" w:rsidRDefault="00525FE8" w:rsidP="00525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FE8" w:rsidRPr="000B7E26" w:rsidRDefault="00525FE8" w:rsidP="00525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26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на кадастровом плане территорий</w:t>
      </w:r>
    </w:p>
    <w:p w:rsidR="00F16B5F" w:rsidRDefault="00F16B5F" w:rsidP="00F16B5F">
      <w:pPr>
        <w:rPr>
          <w:sz w:val="28"/>
          <w:szCs w:val="28"/>
        </w:rPr>
      </w:pPr>
    </w:p>
    <w:p w:rsidR="00F16B5F" w:rsidRPr="00525FE8" w:rsidRDefault="00525FE8" w:rsidP="0052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B5F" w:rsidRPr="00525FE8">
        <w:rPr>
          <w:rFonts w:ascii="Times New Roman" w:hAnsi="Times New Roman" w:cs="Times New Roman"/>
          <w:sz w:val="28"/>
          <w:szCs w:val="28"/>
        </w:rPr>
        <w:t>В соответствии со статьей 11.10, 39.15</w:t>
      </w:r>
      <w:r w:rsidR="00001FD6">
        <w:rPr>
          <w:rFonts w:ascii="Times New Roman" w:hAnsi="Times New Roman" w:cs="Times New Roman"/>
          <w:sz w:val="28"/>
          <w:szCs w:val="28"/>
        </w:rPr>
        <w:t xml:space="preserve"> </w:t>
      </w:r>
      <w:r w:rsidR="00F16B5F" w:rsidRPr="00525FE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 от  25.10.2001 года № 136-ФЗ, и статьей 3 Федерального закона «О введении в действие Земельного кодекса Российской Федерации» от 25.10.2001 года № 137-ФЗ, на основании статьи 14 Федерального закона от 06.10.2003 года № 131-ФЗ «Об общих принципах организации местного самоуправления в Российской Федерации», рассмотрев схему расположения земельного участка на кадастровом плане территорий, представленную ООО «ГеоПлан», администрация муниципального образования «Хлебниковское сельское поселение», п о с т а н о в л я е т:</w:t>
      </w:r>
    </w:p>
    <w:p w:rsidR="00F16B5F" w:rsidRPr="00525FE8" w:rsidRDefault="00525FE8" w:rsidP="0052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B5F" w:rsidRPr="00525FE8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B5F" w:rsidRPr="00525FE8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территории, общей площадью 6073944</w:t>
      </w:r>
      <w:r w:rsidR="00001FD6">
        <w:rPr>
          <w:rFonts w:ascii="Times New Roman" w:hAnsi="Times New Roman" w:cs="Times New Roman"/>
          <w:sz w:val="28"/>
          <w:szCs w:val="28"/>
        </w:rPr>
        <w:t xml:space="preserve"> </w:t>
      </w:r>
      <w:r w:rsidR="00F16B5F" w:rsidRPr="00525FE8">
        <w:rPr>
          <w:rFonts w:ascii="Times New Roman" w:hAnsi="Times New Roman" w:cs="Times New Roman"/>
          <w:sz w:val="28"/>
          <w:szCs w:val="28"/>
        </w:rPr>
        <w:t>квадратных метров, расположенный по адресу: Республика Марий Эл, Мари-Турекский район,  кадастровый квартал 12:11:</w:t>
      </w:r>
      <w:bookmarkStart w:id="0" w:name="_GoBack"/>
      <w:bookmarkEnd w:id="0"/>
      <w:r w:rsidR="00F16B5F" w:rsidRPr="00525FE8">
        <w:rPr>
          <w:rFonts w:ascii="Times New Roman" w:hAnsi="Times New Roman" w:cs="Times New Roman"/>
          <w:sz w:val="28"/>
          <w:szCs w:val="28"/>
        </w:rPr>
        <w:t>0110103, категория земель - земли сельскохозяйственного назначения, вид разрешенного использования – для сельскохозяйственного использования.</w:t>
      </w:r>
    </w:p>
    <w:p w:rsidR="00F16B5F" w:rsidRPr="00525FE8" w:rsidRDefault="00F16B5F" w:rsidP="0052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E8">
        <w:rPr>
          <w:rFonts w:ascii="Times New Roman" w:hAnsi="Times New Roman" w:cs="Times New Roman"/>
          <w:sz w:val="28"/>
          <w:szCs w:val="28"/>
        </w:rPr>
        <w:t xml:space="preserve">  </w:t>
      </w:r>
      <w:r w:rsidR="00525FE8">
        <w:rPr>
          <w:rFonts w:ascii="Times New Roman" w:hAnsi="Times New Roman" w:cs="Times New Roman"/>
          <w:sz w:val="28"/>
          <w:szCs w:val="28"/>
        </w:rPr>
        <w:tab/>
      </w:r>
      <w:r w:rsidRPr="00525FE8">
        <w:rPr>
          <w:rFonts w:ascii="Times New Roman" w:hAnsi="Times New Roman" w:cs="Times New Roman"/>
          <w:sz w:val="28"/>
          <w:szCs w:val="28"/>
        </w:rPr>
        <w:t>2.</w:t>
      </w:r>
      <w:r w:rsidR="00525FE8">
        <w:rPr>
          <w:rFonts w:ascii="Times New Roman" w:hAnsi="Times New Roman" w:cs="Times New Roman"/>
          <w:sz w:val="28"/>
          <w:szCs w:val="28"/>
        </w:rPr>
        <w:t xml:space="preserve"> </w:t>
      </w:r>
      <w:r w:rsidRPr="00525FE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25FE8">
        <w:rPr>
          <w:rFonts w:ascii="Times New Roman" w:hAnsi="Times New Roman" w:cs="Times New Roman"/>
          <w:sz w:val="28"/>
          <w:szCs w:val="28"/>
        </w:rPr>
        <w:t>возложить на главного специалиста Луковникову Т.Н.</w:t>
      </w:r>
    </w:p>
    <w:p w:rsidR="00F16B5F" w:rsidRDefault="00F16B5F" w:rsidP="0052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FE8" w:rsidRDefault="00525FE8" w:rsidP="0052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FE8" w:rsidRPr="00525FE8" w:rsidRDefault="00525FE8" w:rsidP="0052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075"/>
      </w:tblGrid>
      <w:tr w:rsidR="00F16B5F" w:rsidRPr="00525FE8" w:rsidTr="00F16B5F">
        <w:tc>
          <w:tcPr>
            <w:tcW w:w="4928" w:type="dxa"/>
            <w:hideMark/>
          </w:tcPr>
          <w:p w:rsidR="00525FE8" w:rsidRDefault="00F16B5F" w:rsidP="00525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E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16B5F" w:rsidRPr="00525FE8" w:rsidRDefault="00525FE8" w:rsidP="00525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6B5F" w:rsidRPr="00525FE8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B5F" w:rsidRPr="00525FE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«Хлебниковское сельское поселение» </w:t>
            </w:r>
          </w:p>
        </w:tc>
        <w:tc>
          <w:tcPr>
            <w:tcW w:w="4075" w:type="dxa"/>
          </w:tcPr>
          <w:p w:rsidR="00F16B5F" w:rsidRPr="00525FE8" w:rsidRDefault="00F16B5F" w:rsidP="00525F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B5F" w:rsidRPr="00525FE8" w:rsidRDefault="00F16B5F" w:rsidP="00525F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F" w:rsidRPr="00525FE8" w:rsidRDefault="00F16B5F" w:rsidP="00525F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5F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25FE8">
              <w:rPr>
                <w:rFonts w:ascii="Times New Roman" w:hAnsi="Times New Roman" w:cs="Times New Roman"/>
                <w:sz w:val="28"/>
                <w:szCs w:val="28"/>
              </w:rPr>
              <w:t>О.А. Протасова</w:t>
            </w:r>
          </w:p>
        </w:tc>
      </w:tr>
    </w:tbl>
    <w:p w:rsidR="009F470C" w:rsidRPr="00525FE8" w:rsidRDefault="009F470C" w:rsidP="0052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470C" w:rsidRPr="00525FE8" w:rsidSect="0077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6B5F"/>
    <w:rsid w:val="00001FD6"/>
    <w:rsid w:val="00525FE8"/>
    <w:rsid w:val="007735AB"/>
    <w:rsid w:val="007E2E03"/>
    <w:rsid w:val="009F470C"/>
    <w:rsid w:val="00F1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на кадастровом плане территорий</_x041e__x043f__x0438__x0441__x0430__x043d__x0438__x0435_>
    <_x0413__x043e__x0434_ xmlns="9a237a03-450a-425e-8152-717368df7bc7">2016 год</_x0413__x043e__x0434_>
    <_dlc_DocId xmlns="57504d04-691e-4fc4-8f09-4f19fdbe90f6">XXJ7TYMEEKJ2-7650-162</_dlc_DocId>
    <_dlc_DocIdUrl xmlns="57504d04-691e-4fc4-8f09-4f19fdbe90f6">
      <Url>https://vip.gov.mari.ru/mturek/sp_hlebnikovo/_layouts/DocIdRedir.aspx?ID=XXJ7TYMEEKJ2-7650-162</Url>
      <Description>XXJ7TYMEEKJ2-7650-162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696F4-701B-401C-AC6D-725B677C0CDD}"/>
</file>

<file path=customXml/itemProps2.xml><?xml version="1.0" encoding="utf-8"?>
<ds:datastoreItem xmlns:ds="http://schemas.openxmlformats.org/officeDocument/2006/customXml" ds:itemID="{55B38E25-92D0-46C7-9DEB-5D95D35539A4}"/>
</file>

<file path=customXml/itemProps3.xml><?xml version="1.0" encoding="utf-8"?>
<ds:datastoreItem xmlns:ds="http://schemas.openxmlformats.org/officeDocument/2006/customXml" ds:itemID="{13899F24-E59C-4E36-96E7-D56FB2686C3B}"/>
</file>

<file path=customXml/itemProps4.xml><?xml version="1.0" encoding="utf-8"?>
<ds:datastoreItem xmlns:ds="http://schemas.openxmlformats.org/officeDocument/2006/customXml" ds:itemID="{B6AAD9E3-6346-45F0-8340-BAC5CF465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№46 от 14.06.2016 года</dc:title>
  <dc:subject/>
  <dc:creator>Admin</dc:creator>
  <cp:keywords/>
  <dc:description/>
  <cp:lastModifiedBy>Admin</cp:lastModifiedBy>
  <cp:revision>6</cp:revision>
  <cp:lastPrinted>2016-06-28T10:04:00Z</cp:lastPrinted>
  <dcterms:created xsi:type="dcterms:W3CDTF">2016-06-23T07:41:00Z</dcterms:created>
  <dcterms:modified xsi:type="dcterms:W3CDTF">2016-06-28T10:07:00Z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04d629a7-bc7c-436c-a8c1-421c5d9ddc06</vt:lpwstr>
  </property>
</Properties>
</file>