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69" w:rsidRDefault="00E86479" w:rsidP="00E8647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963711" w:rsidRDefault="00963711" w:rsidP="004607C1">
      <w:pPr>
        <w:rPr>
          <w:sz w:val="28"/>
          <w:szCs w:val="28"/>
        </w:rPr>
      </w:pPr>
    </w:p>
    <w:p w:rsidR="00282FB5" w:rsidRDefault="00E86479" w:rsidP="00E864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транспорта и дорожного хозяйства Республики Мар</w:t>
      </w:r>
      <w:r w:rsidR="00F95D91">
        <w:rPr>
          <w:sz w:val="28"/>
          <w:szCs w:val="28"/>
        </w:rPr>
        <w:t>ий Эл от 20 ноября 2020 г. № 237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86479">
        <w:rPr>
          <w:sz w:val="28"/>
          <w:szCs w:val="28"/>
        </w:rPr>
        <w:t xml:space="preserve">«О приостановлении проведения открытого конкурса на право получения свидетельств об осуществлении перевозок </w:t>
      </w:r>
      <w:r>
        <w:rPr>
          <w:sz w:val="28"/>
          <w:szCs w:val="28"/>
        </w:rPr>
        <w:br/>
      </w:r>
      <w:r w:rsidRPr="00E86479">
        <w:rPr>
          <w:sz w:val="28"/>
          <w:szCs w:val="28"/>
        </w:rPr>
        <w:t xml:space="preserve">по межмуниципальным маршрутам регулярных перевозок </w:t>
      </w:r>
      <w:r>
        <w:rPr>
          <w:sz w:val="28"/>
          <w:szCs w:val="28"/>
        </w:rPr>
        <w:br/>
      </w:r>
      <w:r w:rsidRPr="00E86479">
        <w:rPr>
          <w:sz w:val="28"/>
          <w:szCs w:val="28"/>
        </w:rPr>
        <w:t>по нерегулируемым тарифам на территории Республики Марий Эл»</w:t>
      </w:r>
      <w:r>
        <w:rPr>
          <w:sz w:val="28"/>
          <w:szCs w:val="28"/>
        </w:rPr>
        <w:t xml:space="preserve">, процедура проведения открытого конкурса </w:t>
      </w:r>
      <w:r w:rsidRPr="00E86479">
        <w:rPr>
          <w:sz w:val="28"/>
          <w:szCs w:val="28"/>
        </w:rPr>
        <w:t xml:space="preserve">на право получения свидетельств об осуществлении перевозок по межмуниципальным маршрутам регулярных перевозок по нерегулируемым тарифам </w:t>
      </w:r>
      <w:r>
        <w:rPr>
          <w:sz w:val="28"/>
          <w:szCs w:val="28"/>
        </w:rPr>
        <w:br/>
        <w:t xml:space="preserve">от 13 августа 2020 г. приостановлена </w:t>
      </w:r>
      <w:r w:rsidR="00282FB5">
        <w:rPr>
          <w:sz w:val="28"/>
          <w:szCs w:val="28"/>
        </w:rPr>
        <w:t>на период до получения информации</w:t>
      </w:r>
      <w:r w:rsidR="00F6247B">
        <w:rPr>
          <w:sz w:val="28"/>
          <w:szCs w:val="28"/>
        </w:rPr>
        <w:t xml:space="preserve"> </w:t>
      </w:r>
      <w:r w:rsidR="00282FB5">
        <w:rPr>
          <w:sz w:val="28"/>
          <w:szCs w:val="28"/>
        </w:rPr>
        <w:t>по участникам открытого конкурса по лотам</w:t>
      </w:r>
      <w:r>
        <w:rPr>
          <w:sz w:val="28"/>
          <w:szCs w:val="28"/>
        </w:rPr>
        <w:t xml:space="preserve"> № 1, 2, 3, 4,10, 11 и 12</w:t>
      </w:r>
      <w:r w:rsidR="00282FB5">
        <w:rPr>
          <w:sz w:val="28"/>
          <w:szCs w:val="28"/>
        </w:rPr>
        <w:t>.</w:t>
      </w:r>
    </w:p>
    <w:p w:rsidR="00E86479" w:rsidRPr="00282FB5" w:rsidRDefault="00E86479" w:rsidP="00E86479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33"/>
      </w:tblGrid>
      <w:tr w:rsidR="00E86479" w:rsidTr="00E86479">
        <w:trPr>
          <w:trHeight w:val="100"/>
        </w:trPr>
        <w:tc>
          <w:tcPr>
            <w:tcW w:w="3033" w:type="dxa"/>
          </w:tcPr>
          <w:p w:rsidR="00E86479" w:rsidRDefault="00E86479" w:rsidP="00E86479">
            <w:pPr>
              <w:jc w:val="both"/>
              <w:rPr>
                <w:sz w:val="28"/>
                <w:szCs w:val="28"/>
              </w:rPr>
            </w:pPr>
          </w:p>
        </w:tc>
      </w:tr>
    </w:tbl>
    <w:p w:rsidR="00664D3E" w:rsidRDefault="00664D3E" w:rsidP="00A5734E">
      <w:pPr>
        <w:jc w:val="both"/>
        <w:rPr>
          <w:sz w:val="28"/>
          <w:szCs w:val="28"/>
        </w:rPr>
      </w:pPr>
    </w:p>
    <w:p w:rsidR="00E86479" w:rsidRDefault="00E86479" w:rsidP="00A5734E">
      <w:pPr>
        <w:jc w:val="both"/>
        <w:rPr>
          <w:sz w:val="28"/>
          <w:szCs w:val="28"/>
        </w:rPr>
      </w:pPr>
    </w:p>
    <w:p w:rsidR="00F353C4" w:rsidRDefault="00F353C4" w:rsidP="00A5734E">
      <w:pPr>
        <w:jc w:val="both"/>
        <w:rPr>
          <w:sz w:val="28"/>
          <w:szCs w:val="28"/>
        </w:rPr>
      </w:pPr>
    </w:p>
    <w:p w:rsidR="00F353C4" w:rsidRDefault="00F353C4" w:rsidP="00A5734E">
      <w:pPr>
        <w:jc w:val="both"/>
        <w:rPr>
          <w:sz w:val="28"/>
          <w:szCs w:val="28"/>
        </w:rPr>
      </w:pPr>
    </w:p>
    <w:p w:rsidR="00F353C4" w:rsidRDefault="00F353C4" w:rsidP="00A5734E">
      <w:pPr>
        <w:jc w:val="both"/>
        <w:rPr>
          <w:sz w:val="28"/>
          <w:szCs w:val="28"/>
        </w:rPr>
      </w:pPr>
    </w:p>
    <w:p w:rsidR="00F353C4" w:rsidRDefault="00F353C4" w:rsidP="00A5734E">
      <w:pPr>
        <w:jc w:val="both"/>
        <w:rPr>
          <w:sz w:val="28"/>
          <w:szCs w:val="28"/>
        </w:rPr>
      </w:pPr>
    </w:p>
    <w:p w:rsidR="00F353C4" w:rsidRDefault="00F353C4" w:rsidP="00A5734E">
      <w:pPr>
        <w:jc w:val="both"/>
        <w:rPr>
          <w:sz w:val="28"/>
          <w:szCs w:val="28"/>
        </w:rPr>
      </w:pPr>
    </w:p>
    <w:p w:rsidR="00F353C4" w:rsidRDefault="00F353C4" w:rsidP="00A5734E">
      <w:pPr>
        <w:jc w:val="both"/>
        <w:rPr>
          <w:sz w:val="28"/>
          <w:szCs w:val="28"/>
        </w:rPr>
      </w:pPr>
    </w:p>
    <w:p w:rsidR="00F353C4" w:rsidRDefault="00F353C4" w:rsidP="00A5734E">
      <w:pPr>
        <w:jc w:val="both"/>
        <w:rPr>
          <w:sz w:val="28"/>
          <w:szCs w:val="28"/>
        </w:rPr>
      </w:pPr>
    </w:p>
    <w:p w:rsidR="00F353C4" w:rsidRDefault="00F353C4" w:rsidP="00A5734E">
      <w:pPr>
        <w:jc w:val="both"/>
        <w:rPr>
          <w:sz w:val="28"/>
          <w:szCs w:val="28"/>
        </w:rPr>
      </w:pPr>
    </w:p>
    <w:p w:rsidR="00F353C4" w:rsidRDefault="00F353C4" w:rsidP="00A5734E">
      <w:pPr>
        <w:jc w:val="both"/>
        <w:rPr>
          <w:sz w:val="28"/>
          <w:szCs w:val="28"/>
        </w:rPr>
      </w:pPr>
    </w:p>
    <w:p w:rsidR="00F353C4" w:rsidRDefault="00F353C4" w:rsidP="00A5734E">
      <w:pPr>
        <w:jc w:val="both"/>
        <w:rPr>
          <w:sz w:val="28"/>
          <w:szCs w:val="28"/>
        </w:rPr>
      </w:pPr>
    </w:p>
    <w:p w:rsidR="00F353C4" w:rsidRDefault="00F353C4" w:rsidP="00A5734E">
      <w:pPr>
        <w:jc w:val="both"/>
        <w:rPr>
          <w:sz w:val="28"/>
          <w:szCs w:val="28"/>
        </w:rPr>
      </w:pPr>
    </w:p>
    <w:p w:rsidR="00BF1733" w:rsidRDefault="00BF1733" w:rsidP="00A5734E">
      <w:pPr>
        <w:jc w:val="both"/>
        <w:rPr>
          <w:sz w:val="28"/>
          <w:szCs w:val="28"/>
        </w:rPr>
      </w:pPr>
    </w:p>
    <w:p w:rsidR="00664D3E" w:rsidRDefault="00664D3E" w:rsidP="00664D3E">
      <w:pPr>
        <w:rPr>
          <w:sz w:val="28"/>
          <w:szCs w:val="28"/>
        </w:rPr>
      </w:pPr>
    </w:p>
    <w:sectPr w:rsidR="00664D3E" w:rsidSect="000C4078">
      <w:headerReference w:type="even" r:id="rId8"/>
      <w:pgSz w:w="11906" w:h="16838" w:code="9"/>
      <w:pgMar w:top="1418" w:right="1134" w:bottom="156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9ED" w:rsidRDefault="006E49ED">
      <w:r>
        <w:separator/>
      </w:r>
    </w:p>
  </w:endnote>
  <w:endnote w:type="continuationSeparator" w:id="0">
    <w:p w:rsidR="006E49ED" w:rsidRDefault="006E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9ED" w:rsidRDefault="006E49ED">
      <w:r>
        <w:separator/>
      </w:r>
    </w:p>
  </w:footnote>
  <w:footnote w:type="continuationSeparator" w:id="0">
    <w:p w:rsidR="006E49ED" w:rsidRDefault="006E4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ED" w:rsidRDefault="0022428E" w:rsidP="008B55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49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9ED" w:rsidRDefault="006E49ED" w:rsidP="008B554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4FA9"/>
    <w:multiLevelType w:val="hybridMultilevel"/>
    <w:tmpl w:val="72186744"/>
    <w:lvl w:ilvl="0" w:tplc="7D92EDF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7C1"/>
    <w:rsid w:val="00000DF5"/>
    <w:rsid w:val="00001A69"/>
    <w:rsid w:val="00004AF4"/>
    <w:rsid w:val="00007C8B"/>
    <w:rsid w:val="00011757"/>
    <w:rsid w:val="00014F92"/>
    <w:rsid w:val="000157BD"/>
    <w:rsid w:val="000161E3"/>
    <w:rsid w:val="00024D86"/>
    <w:rsid w:val="0002711E"/>
    <w:rsid w:val="00042099"/>
    <w:rsid w:val="0004267E"/>
    <w:rsid w:val="00044B73"/>
    <w:rsid w:val="00044D0C"/>
    <w:rsid w:val="00047F37"/>
    <w:rsid w:val="000505C4"/>
    <w:rsid w:val="00052691"/>
    <w:rsid w:val="000547AF"/>
    <w:rsid w:val="00061009"/>
    <w:rsid w:val="00072B2A"/>
    <w:rsid w:val="00073737"/>
    <w:rsid w:val="00073A6D"/>
    <w:rsid w:val="000752F8"/>
    <w:rsid w:val="00081313"/>
    <w:rsid w:val="000822D2"/>
    <w:rsid w:val="00083743"/>
    <w:rsid w:val="000838B3"/>
    <w:rsid w:val="0009069D"/>
    <w:rsid w:val="000914EE"/>
    <w:rsid w:val="000941CF"/>
    <w:rsid w:val="0009480B"/>
    <w:rsid w:val="00096380"/>
    <w:rsid w:val="000A084D"/>
    <w:rsid w:val="000A4C09"/>
    <w:rsid w:val="000A59CB"/>
    <w:rsid w:val="000B3053"/>
    <w:rsid w:val="000B3262"/>
    <w:rsid w:val="000C068A"/>
    <w:rsid w:val="000C4078"/>
    <w:rsid w:val="000C51BE"/>
    <w:rsid w:val="000C6718"/>
    <w:rsid w:val="000C681A"/>
    <w:rsid w:val="000D6306"/>
    <w:rsid w:val="000F7EDC"/>
    <w:rsid w:val="00100D53"/>
    <w:rsid w:val="00104FE7"/>
    <w:rsid w:val="0010580F"/>
    <w:rsid w:val="00105E9D"/>
    <w:rsid w:val="0011296C"/>
    <w:rsid w:val="001206C1"/>
    <w:rsid w:val="001214F1"/>
    <w:rsid w:val="001328E2"/>
    <w:rsid w:val="0013315B"/>
    <w:rsid w:val="001356D3"/>
    <w:rsid w:val="0014006B"/>
    <w:rsid w:val="0014099C"/>
    <w:rsid w:val="00140A57"/>
    <w:rsid w:val="0014104F"/>
    <w:rsid w:val="001449E5"/>
    <w:rsid w:val="00153A10"/>
    <w:rsid w:val="00163DD8"/>
    <w:rsid w:val="001747B6"/>
    <w:rsid w:val="00177816"/>
    <w:rsid w:val="001944E6"/>
    <w:rsid w:val="00195884"/>
    <w:rsid w:val="00197238"/>
    <w:rsid w:val="001A315B"/>
    <w:rsid w:val="001A5771"/>
    <w:rsid w:val="001A66E3"/>
    <w:rsid w:val="001B617A"/>
    <w:rsid w:val="001D23B1"/>
    <w:rsid w:val="001D2BFB"/>
    <w:rsid w:val="001D3D37"/>
    <w:rsid w:val="001E304E"/>
    <w:rsid w:val="001E5A32"/>
    <w:rsid w:val="001E75E2"/>
    <w:rsid w:val="001F124C"/>
    <w:rsid w:val="001F4BE3"/>
    <w:rsid w:val="0020262A"/>
    <w:rsid w:val="00202FBA"/>
    <w:rsid w:val="00205A77"/>
    <w:rsid w:val="00205A7A"/>
    <w:rsid w:val="00214CF4"/>
    <w:rsid w:val="002223AF"/>
    <w:rsid w:val="00222DB0"/>
    <w:rsid w:val="0022428E"/>
    <w:rsid w:val="002251DF"/>
    <w:rsid w:val="0022744B"/>
    <w:rsid w:val="00231274"/>
    <w:rsid w:val="00231E45"/>
    <w:rsid w:val="00232B15"/>
    <w:rsid w:val="00236982"/>
    <w:rsid w:val="00246CEB"/>
    <w:rsid w:val="00260818"/>
    <w:rsid w:val="0026166D"/>
    <w:rsid w:val="00270EE3"/>
    <w:rsid w:val="00274BA9"/>
    <w:rsid w:val="00277D82"/>
    <w:rsid w:val="002817DC"/>
    <w:rsid w:val="00282FB5"/>
    <w:rsid w:val="002916D8"/>
    <w:rsid w:val="002949AD"/>
    <w:rsid w:val="00295360"/>
    <w:rsid w:val="002965DA"/>
    <w:rsid w:val="002A01C0"/>
    <w:rsid w:val="002A1CDB"/>
    <w:rsid w:val="002A33EE"/>
    <w:rsid w:val="002A3E94"/>
    <w:rsid w:val="002A6DA4"/>
    <w:rsid w:val="002A6E5D"/>
    <w:rsid w:val="002B1725"/>
    <w:rsid w:val="002B17EA"/>
    <w:rsid w:val="002B1AE4"/>
    <w:rsid w:val="002B1E7A"/>
    <w:rsid w:val="002B43B9"/>
    <w:rsid w:val="002B4461"/>
    <w:rsid w:val="002C3F92"/>
    <w:rsid w:val="002D624F"/>
    <w:rsid w:val="002F6153"/>
    <w:rsid w:val="0030194A"/>
    <w:rsid w:val="00303062"/>
    <w:rsid w:val="003052B1"/>
    <w:rsid w:val="00312226"/>
    <w:rsid w:val="003168FD"/>
    <w:rsid w:val="0031767A"/>
    <w:rsid w:val="00322DF9"/>
    <w:rsid w:val="003270B7"/>
    <w:rsid w:val="003752F5"/>
    <w:rsid w:val="003804CC"/>
    <w:rsid w:val="00380B0B"/>
    <w:rsid w:val="003828F0"/>
    <w:rsid w:val="00383F8E"/>
    <w:rsid w:val="00384ECC"/>
    <w:rsid w:val="003853B0"/>
    <w:rsid w:val="003921E6"/>
    <w:rsid w:val="003A1C18"/>
    <w:rsid w:val="003A4315"/>
    <w:rsid w:val="003B073E"/>
    <w:rsid w:val="003B269D"/>
    <w:rsid w:val="003B536B"/>
    <w:rsid w:val="003B5419"/>
    <w:rsid w:val="003B7558"/>
    <w:rsid w:val="003C43A3"/>
    <w:rsid w:val="003D056B"/>
    <w:rsid w:val="003D4630"/>
    <w:rsid w:val="003E22AC"/>
    <w:rsid w:val="003E524F"/>
    <w:rsid w:val="003F06FD"/>
    <w:rsid w:val="003F1919"/>
    <w:rsid w:val="003F2D87"/>
    <w:rsid w:val="00400CD2"/>
    <w:rsid w:val="00402AC8"/>
    <w:rsid w:val="00416A47"/>
    <w:rsid w:val="00422011"/>
    <w:rsid w:val="0042334A"/>
    <w:rsid w:val="004259A6"/>
    <w:rsid w:val="00437231"/>
    <w:rsid w:val="00441AB1"/>
    <w:rsid w:val="00445211"/>
    <w:rsid w:val="00455DDF"/>
    <w:rsid w:val="00455DEC"/>
    <w:rsid w:val="004607C1"/>
    <w:rsid w:val="00462609"/>
    <w:rsid w:val="00463D81"/>
    <w:rsid w:val="0046593A"/>
    <w:rsid w:val="0047225C"/>
    <w:rsid w:val="004728CE"/>
    <w:rsid w:val="00474259"/>
    <w:rsid w:val="00482FFB"/>
    <w:rsid w:val="00483B1C"/>
    <w:rsid w:val="00487874"/>
    <w:rsid w:val="00490715"/>
    <w:rsid w:val="0049148D"/>
    <w:rsid w:val="00491B58"/>
    <w:rsid w:val="004926ED"/>
    <w:rsid w:val="0049338E"/>
    <w:rsid w:val="00495912"/>
    <w:rsid w:val="004B322F"/>
    <w:rsid w:val="004C2706"/>
    <w:rsid w:val="004C691D"/>
    <w:rsid w:val="004D0842"/>
    <w:rsid w:val="004E2842"/>
    <w:rsid w:val="004E29B4"/>
    <w:rsid w:val="004E4C52"/>
    <w:rsid w:val="004E54EC"/>
    <w:rsid w:val="004E7AFB"/>
    <w:rsid w:val="004F3A48"/>
    <w:rsid w:val="004F7019"/>
    <w:rsid w:val="0050653F"/>
    <w:rsid w:val="005079D1"/>
    <w:rsid w:val="00515126"/>
    <w:rsid w:val="005240AA"/>
    <w:rsid w:val="0053108A"/>
    <w:rsid w:val="0053402A"/>
    <w:rsid w:val="005356CF"/>
    <w:rsid w:val="00535733"/>
    <w:rsid w:val="00540D28"/>
    <w:rsid w:val="00542D4C"/>
    <w:rsid w:val="00546922"/>
    <w:rsid w:val="00547ED1"/>
    <w:rsid w:val="0055513E"/>
    <w:rsid w:val="00566CE4"/>
    <w:rsid w:val="00567DD1"/>
    <w:rsid w:val="00574467"/>
    <w:rsid w:val="00574C33"/>
    <w:rsid w:val="00575A24"/>
    <w:rsid w:val="00580DB0"/>
    <w:rsid w:val="00581581"/>
    <w:rsid w:val="00581BF4"/>
    <w:rsid w:val="00591C03"/>
    <w:rsid w:val="005936BE"/>
    <w:rsid w:val="005976E3"/>
    <w:rsid w:val="005A3279"/>
    <w:rsid w:val="005B4CE5"/>
    <w:rsid w:val="005C2348"/>
    <w:rsid w:val="005C2959"/>
    <w:rsid w:val="005C3711"/>
    <w:rsid w:val="005C5AAC"/>
    <w:rsid w:val="005D462B"/>
    <w:rsid w:val="005F75C9"/>
    <w:rsid w:val="00610295"/>
    <w:rsid w:val="006114F1"/>
    <w:rsid w:val="00612DFF"/>
    <w:rsid w:val="0061337E"/>
    <w:rsid w:val="00634C29"/>
    <w:rsid w:val="006350E9"/>
    <w:rsid w:val="00640B74"/>
    <w:rsid w:val="00643722"/>
    <w:rsid w:val="00645BE9"/>
    <w:rsid w:val="00646B42"/>
    <w:rsid w:val="00647EA7"/>
    <w:rsid w:val="00647F26"/>
    <w:rsid w:val="00650EA6"/>
    <w:rsid w:val="00653D6C"/>
    <w:rsid w:val="006645DD"/>
    <w:rsid w:val="00664D3E"/>
    <w:rsid w:val="00673C41"/>
    <w:rsid w:val="00673FF4"/>
    <w:rsid w:val="0067587F"/>
    <w:rsid w:val="00676127"/>
    <w:rsid w:val="00680215"/>
    <w:rsid w:val="00691819"/>
    <w:rsid w:val="006933E8"/>
    <w:rsid w:val="00693F4E"/>
    <w:rsid w:val="00694439"/>
    <w:rsid w:val="006A1A39"/>
    <w:rsid w:val="006A3066"/>
    <w:rsid w:val="006A464F"/>
    <w:rsid w:val="006A48FA"/>
    <w:rsid w:val="006B267E"/>
    <w:rsid w:val="006C6D78"/>
    <w:rsid w:val="006D07DD"/>
    <w:rsid w:val="006D0860"/>
    <w:rsid w:val="006D4660"/>
    <w:rsid w:val="006D503A"/>
    <w:rsid w:val="006D6638"/>
    <w:rsid w:val="006E1815"/>
    <w:rsid w:val="006E49ED"/>
    <w:rsid w:val="006F5140"/>
    <w:rsid w:val="006F5264"/>
    <w:rsid w:val="00702208"/>
    <w:rsid w:val="00706909"/>
    <w:rsid w:val="007102AD"/>
    <w:rsid w:val="00711474"/>
    <w:rsid w:val="00717D7B"/>
    <w:rsid w:val="00723A72"/>
    <w:rsid w:val="0072462E"/>
    <w:rsid w:val="00724CE7"/>
    <w:rsid w:val="00725A33"/>
    <w:rsid w:val="007265C5"/>
    <w:rsid w:val="00727368"/>
    <w:rsid w:val="00731461"/>
    <w:rsid w:val="00737CC0"/>
    <w:rsid w:val="007451BC"/>
    <w:rsid w:val="00746A30"/>
    <w:rsid w:val="00747923"/>
    <w:rsid w:val="00752CFA"/>
    <w:rsid w:val="00762B91"/>
    <w:rsid w:val="00764350"/>
    <w:rsid w:val="007733E6"/>
    <w:rsid w:val="00776059"/>
    <w:rsid w:val="007763BB"/>
    <w:rsid w:val="00781D7D"/>
    <w:rsid w:val="007868D7"/>
    <w:rsid w:val="00791B3F"/>
    <w:rsid w:val="00792256"/>
    <w:rsid w:val="007A19B8"/>
    <w:rsid w:val="007A7345"/>
    <w:rsid w:val="007B15F0"/>
    <w:rsid w:val="007B4EBE"/>
    <w:rsid w:val="007C17FA"/>
    <w:rsid w:val="007D30A8"/>
    <w:rsid w:val="007D3F8D"/>
    <w:rsid w:val="007D499C"/>
    <w:rsid w:val="007E0E25"/>
    <w:rsid w:val="007E183C"/>
    <w:rsid w:val="007E1A47"/>
    <w:rsid w:val="007E4B08"/>
    <w:rsid w:val="007E7A88"/>
    <w:rsid w:val="007F50B3"/>
    <w:rsid w:val="007F56FB"/>
    <w:rsid w:val="00800CB1"/>
    <w:rsid w:val="00810025"/>
    <w:rsid w:val="008100B7"/>
    <w:rsid w:val="0081210A"/>
    <w:rsid w:val="008130FF"/>
    <w:rsid w:val="008150CB"/>
    <w:rsid w:val="00836A7F"/>
    <w:rsid w:val="00845E18"/>
    <w:rsid w:val="008466E5"/>
    <w:rsid w:val="008478AE"/>
    <w:rsid w:val="00847945"/>
    <w:rsid w:val="00850498"/>
    <w:rsid w:val="008606A7"/>
    <w:rsid w:val="00871F20"/>
    <w:rsid w:val="00872BE8"/>
    <w:rsid w:val="008745CE"/>
    <w:rsid w:val="00875835"/>
    <w:rsid w:val="00876F4B"/>
    <w:rsid w:val="008965D5"/>
    <w:rsid w:val="008A488E"/>
    <w:rsid w:val="008B41BD"/>
    <w:rsid w:val="008B4F83"/>
    <w:rsid w:val="008B5543"/>
    <w:rsid w:val="008D3340"/>
    <w:rsid w:val="008D3D8B"/>
    <w:rsid w:val="008D700C"/>
    <w:rsid w:val="008E02D2"/>
    <w:rsid w:val="008E7893"/>
    <w:rsid w:val="008F1E5B"/>
    <w:rsid w:val="00905771"/>
    <w:rsid w:val="0090591D"/>
    <w:rsid w:val="00914109"/>
    <w:rsid w:val="009148A8"/>
    <w:rsid w:val="00932D7A"/>
    <w:rsid w:val="00936C8D"/>
    <w:rsid w:val="00947BB1"/>
    <w:rsid w:val="00956672"/>
    <w:rsid w:val="009576BF"/>
    <w:rsid w:val="00963492"/>
    <w:rsid w:val="00963711"/>
    <w:rsid w:val="00963D49"/>
    <w:rsid w:val="00966BF0"/>
    <w:rsid w:val="00985830"/>
    <w:rsid w:val="00997904"/>
    <w:rsid w:val="009A4A42"/>
    <w:rsid w:val="009B1BF4"/>
    <w:rsid w:val="009B5862"/>
    <w:rsid w:val="009B722C"/>
    <w:rsid w:val="009B742D"/>
    <w:rsid w:val="009C0061"/>
    <w:rsid w:val="009C6E4A"/>
    <w:rsid w:val="009D289E"/>
    <w:rsid w:val="009D3BD8"/>
    <w:rsid w:val="009D481A"/>
    <w:rsid w:val="009D57E5"/>
    <w:rsid w:val="009E3C31"/>
    <w:rsid w:val="009E493F"/>
    <w:rsid w:val="009E520D"/>
    <w:rsid w:val="009E5F45"/>
    <w:rsid w:val="009F1205"/>
    <w:rsid w:val="009F1323"/>
    <w:rsid w:val="009F2751"/>
    <w:rsid w:val="009F5347"/>
    <w:rsid w:val="009F65A0"/>
    <w:rsid w:val="009F78F4"/>
    <w:rsid w:val="00A05E5C"/>
    <w:rsid w:val="00A106AE"/>
    <w:rsid w:val="00A1142E"/>
    <w:rsid w:val="00A13DA0"/>
    <w:rsid w:val="00A20543"/>
    <w:rsid w:val="00A31403"/>
    <w:rsid w:val="00A31C0F"/>
    <w:rsid w:val="00A332B0"/>
    <w:rsid w:val="00A45AC4"/>
    <w:rsid w:val="00A45D79"/>
    <w:rsid w:val="00A45EE1"/>
    <w:rsid w:val="00A53553"/>
    <w:rsid w:val="00A55628"/>
    <w:rsid w:val="00A5734E"/>
    <w:rsid w:val="00A650F2"/>
    <w:rsid w:val="00A651E3"/>
    <w:rsid w:val="00A66491"/>
    <w:rsid w:val="00A6791B"/>
    <w:rsid w:val="00A70C01"/>
    <w:rsid w:val="00A76E8B"/>
    <w:rsid w:val="00A81548"/>
    <w:rsid w:val="00A9029A"/>
    <w:rsid w:val="00A923E5"/>
    <w:rsid w:val="00A9461E"/>
    <w:rsid w:val="00AA6B26"/>
    <w:rsid w:val="00AB05FC"/>
    <w:rsid w:val="00AB4B86"/>
    <w:rsid w:val="00AE6A25"/>
    <w:rsid w:val="00AF018C"/>
    <w:rsid w:val="00AF454D"/>
    <w:rsid w:val="00AF4D36"/>
    <w:rsid w:val="00AF56AD"/>
    <w:rsid w:val="00B020A1"/>
    <w:rsid w:val="00B103EB"/>
    <w:rsid w:val="00B10688"/>
    <w:rsid w:val="00B12630"/>
    <w:rsid w:val="00B13633"/>
    <w:rsid w:val="00B14E6C"/>
    <w:rsid w:val="00B177D7"/>
    <w:rsid w:val="00B23C38"/>
    <w:rsid w:val="00B24152"/>
    <w:rsid w:val="00B243D3"/>
    <w:rsid w:val="00B318A3"/>
    <w:rsid w:val="00B35123"/>
    <w:rsid w:val="00B42B6A"/>
    <w:rsid w:val="00B45F68"/>
    <w:rsid w:val="00B50027"/>
    <w:rsid w:val="00B515BD"/>
    <w:rsid w:val="00B51A70"/>
    <w:rsid w:val="00B55F6F"/>
    <w:rsid w:val="00B60ECE"/>
    <w:rsid w:val="00B648F4"/>
    <w:rsid w:val="00B72B56"/>
    <w:rsid w:val="00B80C70"/>
    <w:rsid w:val="00B92156"/>
    <w:rsid w:val="00B93643"/>
    <w:rsid w:val="00B95095"/>
    <w:rsid w:val="00BA2195"/>
    <w:rsid w:val="00BA3939"/>
    <w:rsid w:val="00BC4E70"/>
    <w:rsid w:val="00BE7E69"/>
    <w:rsid w:val="00BF02C4"/>
    <w:rsid w:val="00BF1733"/>
    <w:rsid w:val="00BF5EDA"/>
    <w:rsid w:val="00C02ED3"/>
    <w:rsid w:val="00C032BD"/>
    <w:rsid w:val="00C15B85"/>
    <w:rsid w:val="00C24916"/>
    <w:rsid w:val="00C25ACB"/>
    <w:rsid w:val="00C30356"/>
    <w:rsid w:val="00C30655"/>
    <w:rsid w:val="00C402C4"/>
    <w:rsid w:val="00C4453F"/>
    <w:rsid w:val="00C4631B"/>
    <w:rsid w:val="00C50F69"/>
    <w:rsid w:val="00C5332D"/>
    <w:rsid w:val="00C53A3B"/>
    <w:rsid w:val="00C61E9F"/>
    <w:rsid w:val="00C63DA2"/>
    <w:rsid w:val="00C765DF"/>
    <w:rsid w:val="00C821B5"/>
    <w:rsid w:val="00C86509"/>
    <w:rsid w:val="00C94C95"/>
    <w:rsid w:val="00CA13FF"/>
    <w:rsid w:val="00CA1DA0"/>
    <w:rsid w:val="00CA4CAB"/>
    <w:rsid w:val="00CA5307"/>
    <w:rsid w:val="00CA7E31"/>
    <w:rsid w:val="00CB1D0D"/>
    <w:rsid w:val="00CB2452"/>
    <w:rsid w:val="00CB5F2E"/>
    <w:rsid w:val="00CC0379"/>
    <w:rsid w:val="00CE02A1"/>
    <w:rsid w:val="00CE7D42"/>
    <w:rsid w:val="00CF360F"/>
    <w:rsid w:val="00CF5EBB"/>
    <w:rsid w:val="00CF7930"/>
    <w:rsid w:val="00D14A38"/>
    <w:rsid w:val="00D17565"/>
    <w:rsid w:val="00D209BC"/>
    <w:rsid w:val="00D23EC1"/>
    <w:rsid w:val="00D2417B"/>
    <w:rsid w:val="00D33283"/>
    <w:rsid w:val="00D45A27"/>
    <w:rsid w:val="00D50AF3"/>
    <w:rsid w:val="00D50DB4"/>
    <w:rsid w:val="00D52116"/>
    <w:rsid w:val="00D52F84"/>
    <w:rsid w:val="00D55FF8"/>
    <w:rsid w:val="00D56FBC"/>
    <w:rsid w:val="00D61CE5"/>
    <w:rsid w:val="00D66EED"/>
    <w:rsid w:val="00D71472"/>
    <w:rsid w:val="00D71DC4"/>
    <w:rsid w:val="00D72A86"/>
    <w:rsid w:val="00D74149"/>
    <w:rsid w:val="00D75CFC"/>
    <w:rsid w:val="00D93F3A"/>
    <w:rsid w:val="00D96D9C"/>
    <w:rsid w:val="00DA5ACC"/>
    <w:rsid w:val="00DA7666"/>
    <w:rsid w:val="00DB2DC3"/>
    <w:rsid w:val="00DC0C81"/>
    <w:rsid w:val="00DC633B"/>
    <w:rsid w:val="00DC6606"/>
    <w:rsid w:val="00DC71BE"/>
    <w:rsid w:val="00DC7632"/>
    <w:rsid w:val="00DD261B"/>
    <w:rsid w:val="00DE073A"/>
    <w:rsid w:val="00DE55C6"/>
    <w:rsid w:val="00DF35DE"/>
    <w:rsid w:val="00E036CB"/>
    <w:rsid w:val="00E04164"/>
    <w:rsid w:val="00E14FEF"/>
    <w:rsid w:val="00E15272"/>
    <w:rsid w:val="00E16C01"/>
    <w:rsid w:val="00E17602"/>
    <w:rsid w:val="00E20A32"/>
    <w:rsid w:val="00E24A7F"/>
    <w:rsid w:val="00E31BEF"/>
    <w:rsid w:val="00E3329A"/>
    <w:rsid w:val="00E40CAC"/>
    <w:rsid w:val="00E413B4"/>
    <w:rsid w:val="00E41D88"/>
    <w:rsid w:val="00E43442"/>
    <w:rsid w:val="00E43590"/>
    <w:rsid w:val="00E4519E"/>
    <w:rsid w:val="00E50F60"/>
    <w:rsid w:val="00E52741"/>
    <w:rsid w:val="00E63C22"/>
    <w:rsid w:val="00E66525"/>
    <w:rsid w:val="00E670B7"/>
    <w:rsid w:val="00E72D3D"/>
    <w:rsid w:val="00E75DB1"/>
    <w:rsid w:val="00E838D9"/>
    <w:rsid w:val="00E83A00"/>
    <w:rsid w:val="00E858BB"/>
    <w:rsid w:val="00E86479"/>
    <w:rsid w:val="00E87DC3"/>
    <w:rsid w:val="00E96D14"/>
    <w:rsid w:val="00EA4241"/>
    <w:rsid w:val="00EB42B6"/>
    <w:rsid w:val="00EB7CB4"/>
    <w:rsid w:val="00EC1930"/>
    <w:rsid w:val="00EC1B1D"/>
    <w:rsid w:val="00EC252D"/>
    <w:rsid w:val="00EC5CED"/>
    <w:rsid w:val="00ED41B9"/>
    <w:rsid w:val="00EE01AB"/>
    <w:rsid w:val="00EF2FF6"/>
    <w:rsid w:val="00EF5120"/>
    <w:rsid w:val="00EF6771"/>
    <w:rsid w:val="00EF7D5F"/>
    <w:rsid w:val="00F006A5"/>
    <w:rsid w:val="00F046D0"/>
    <w:rsid w:val="00F05603"/>
    <w:rsid w:val="00F077E6"/>
    <w:rsid w:val="00F13812"/>
    <w:rsid w:val="00F14216"/>
    <w:rsid w:val="00F1427C"/>
    <w:rsid w:val="00F22A26"/>
    <w:rsid w:val="00F23682"/>
    <w:rsid w:val="00F249EE"/>
    <w:rsid w:val="00F309C7"/>
    <w:rsid w:val="00F34919"/>
    <w:rsid w:val="00F353C4"/>
    <w:rsid w:val="00F36831"/>
    <w:rsid w:val="00F36DF1"/>
    <w:rsid w:val="00F45003"/>
    <w:rsid w:val="00F46751"/>
    <w:rsid w:val="00F53580"/>
    <w:rsid w:val="00F56C76"/>
    <w:rsid w:val="00F60D99"/>
    <w:rsid w:val="00F6247B"/>
    <w:rsid w:val="00F6348C"/>
    <w:rsid w:val="00F66AB5"/>
    <w:rsid w:val="00F70CA4"/>
    <w:rsid w:val="00F73AB5"/>
    <w:rsid w:val="00F839A6"/>
    <w:rsid w:val="00F83E18"/>
    <w:rsid w:val="00F95D91"/>
    <w:rsid w:val="00F974E0"/>
    <w:rsid w:val="00FA0AD4"/>
    <w:rsid w:val="00FA3A35"/>
    <w:rsid w:val="00FA64B6"/>
    <w:rsid w:val="00FA7BA7"/>
    <w:rsid w:val="00FB43B2"/>
    <w:rsid w:val="00FB6777"/>
    <w:rsid w:val="00FC4B8E"/>
    <w:rsid w:val="00FD6B57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EE066"/>
  <w15:docId w15:val="{A128A002-A8E2-4435-AB6C-A216CF12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7C1"/>
  </w:style>
  <w:style w:type="paragraph" w:styleId="1">
    <w:name w:val="heading 1"/>
    <w:basedOn w:val="a"/>
    <w:next w:val="a"/>
    <w:link w:val="10"/>
    <w:qFormat/>
    <w:rsid w:val="002369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4607C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D49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607C1"/>
    <w:pPr>
      <w:ind w:firstLine="709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8B55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B5543"/>
  </w:style>
  <w:style w:type="paragraph" w:styleId="a6">
    <w:name w:val="footer"/>
    <w:basedOn w:val="a"/>
    <w:link w:val="a7"/>
    <w:uiPriority w:val="99"/>
    <w:rsid w:val="008B5543"/>
    <w:pPr>
      <w:tabs>
        <w:tab w:val="center" w:pos="4677"/>
        <w:tab w:val="right" w:pos="9355"/>
      </w:tabs>
    </w:pPr>
  </w:style>
  <w:style w:type="paragraph" w:customStyle="1" w:styleId="CharChar1CharChar1CharChar">
    <w:name w:val="Char Char Знак Знак1 Char Char1 Знак Знак Char Char"/>
    <w:basedOn w:val="a"/>
    <w:rsid w:val="00EF2F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Normal (Web)"/>
    <w:basedOn w:val="a"/>
    <w:rsid w:val="00A31C0F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a9">
    <w:name w:val="Balloon Text"/>
    <w:basedOn w:val="a"/>
    <w:semiHidden/>
    <w:rsid w:val="00D23E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69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Hyperlink"/>
    <w:basedOn w:val="a0"/>
    <w:rsid w:val="007E183C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6D6638"/>
  </w:style>
  <w:style w:type="character" w:customStyle="1" w:styleId="a7">
    <w:name w:val="Нижний колонтитул Знак"/>
    <w:basedOn w:val="a0"/>
    <w:link w:val="a6"/>
    <w:uiPriority w:val="99"/>
    <w:rsid w:val="006D6638"/>
  </w:style>
  <w:style w:type="table" w:styleId="ab">
    <w:name w:val="Table Grid"/>
    <w:basedOn w:val="a1"/>
    <w:rsid w:val="008758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Emphasis"/>
    <w:basedOn w:val="a0"/>
    <w:uiPriority w:val="20"/>
    <w:qFormat/>
    <w:rsid w:val="0047225C"/>
    <w:rPr>
      <w:i/>
      <w:iCs/>
    </w:rPr>
  </w:style>
  <w:style w:type="paragraph" w:styleId="ad">
    <w:name w:val="List Paragraph"/>
    <w:basedOn w:val="a"/>
    <w:uiPriority w:val="34"/>
    <w:qFormat/>
    <w:rsid w:val="00282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055">
              <w:marLeft w:val="0"/>
              <w:marRight w:val="0"/>
              <w:marTop w:val="0"/>
              <w:marBottom w:val="0"/>
              <w:divBdr>
                <w:top w:val="single" w:sz="4" w:space="4" w:color="A5A5A5"/>
                <w:left w:val="single" w:sz="4" w:space="23" w:color="A5A5A5"/>
                <w:bottom w:val="single" w:sz="4" w:space="4" w:color="A5A5A5"/>
                <w:right w:val="single" w:sz="4" w:space="4" w:color="A5A5A5"/>
              </w:divBdr>
              <w:divsChild>
                <w:div w:id="5332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5701">
          <w:marLeft w:val="0"/>
          <w:marRight w:val="0"/>
          <w:marTop w:val="133"/>
          <w:marBottom w:val="67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2485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8100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52240">
          <w:marLeft w:val="0"/>
          <w:marRight w:val="0"/>
          <w:marTop w:val="0"/>
          <w:marBottom w:val="253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приостановлении проведения открытого конкурса на право получения свидетельств об осуществлении перевозок 
по межмуниципальным маршрутам регулярных перевозок 
по нерегулируемым тарифам на территории Республики Марий Эл</_x041e__x043f__x0438__x0441__x0430__x043d__x0438__x0435_>
    <_dlc_DocId xmlns="57504d04-691e-4fc4-8f09-4f19fdbe90f6">XXJ7TYMEEKJ2-6277-115</_dlc_DocId>
    <_dlc_DocIdUrl xmlns="57504d04-691e-4fc4-8f09-4f19fdbe90f6">
      <Url>https://vip.gov.mari.ru/minprom/_layouts/DocIdRedir.aspx?ID=XXJ7TYMEEKJ2-6277-115</Url>
      <Description>XXJ7TYMEEKJ2-6277-115</Description>
    </_dlc_DocIdUrl>
  </documentManagement>
</p:properties>
</file>

<file path=customXml/itemProps1.xml><?xml version="1.0" encoding="utf-8"?>
<ds:datastoreItem xmlns:ds="http://schemas.openxmlformats.org/officeDocument/2006/customXml" ds:itemID="{311721FF-5816-48B4-9734-835AEFDDC6C9}"/>
</file>

<file path=customXml/itemProps2.xml><?xml version="1.0" encoding="utf-8"?>
<ds:datastoreItem xmlns:ds="http://schemas.openxmlformats.org/officeDocument/2006/customXml" ds:itemID="{D7945E1B-DBED-4C80-9E71-579697BBC191}"/>
</file>

<file path=customXml/itemProps3.xml><?xml version="1.0" encoding="utf-8"?>
<ds:datastoreItem xmlns:ds="http://schemas.openxmlformats.org/officeDocument/2006/customXml" ds:itemID="{5C58B39E-A99F-430C-A2C0-AA1B117D3AAE}"/>
</file>

<file path=customXml/itemProps4.xml><?xml version="1.0" encoding="utf-8"?>
<ds:datastoreItem xmlns:ds="http://schemas.openxmlformats.org/officeDocument/2006/customXml" ds:itemID="{2E275DC0-C37F-4772-A3B4-71BBD90FD972}"/>
</file>

<file path=customXml/itemProps5.xml><?xml version="1.0" encoding="utf-8"?>
<ds:datastoreItem xmlns:ds="http://schemas.openxmlformats.org/officeDocument/2006/customXml" ds:itemID="{EBA69E86-CE37-495D-9DC1-954B1F2EFE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сентября  2007 г</vt:lpstr>
    </vt:vector>
  </TitlesOfParts>
  <Company>Grizli777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MinchukovaVG</dc:creator>
  <cp:lastModifiedBy>Соколов А.И.</cp:lastModifiedBy>
  <cp:revision>4</cp:revision>
  <cp:lastPrinted>2020-11-19T11:48:00Z</cp:lastPrinted>
  <dcterms:created xsi:type="dcterms:W3CDTF">2020-11-19T11:42:00Z</dcterms:created>
  <dcterms:modified xsi:type="dcterms:W3CDTF">2020-11-20T10:59:00Z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a0050396-e91e-4311-8d48-e80469ee9997</vt:lpwstr>
  </property>
</Properties>
</file>