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59" w:rsidRPr="00043262" w:rsidRDefault="00043262" w:rsidP="00043262">
      <w:pPr>
        <w:jc w:val="center"/>
        <w:rPr>
          <w:b/>
          <w:sz w:val="28"/>
          <w:szCs w:val="28"/>
        </w:rPr>
      </w:pPr>
      <w:r w:rsidRPr="00043262">
        <w:rPr>
          <w:b/>
          <w:sz w:val="28"/>
          <w:szCs w:val="28"/>
        </w:rPr>
        <w:t>Сведения о доходах, расходах, об имуществе и обязательствах имущественного характера лиц, замещающих муниципальную должность в Собрании депутатов Куженерского городского поселения и  членов его семьи за период с 1 января 2016 г. по 31 декабря 2016  г</w:t>
      </w:r>
    </w:p>
    <w:tbl>
      <w:tblPr>
        <w:tblW w:w="15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1"/>
        <w:gridCol w:w="1777"/>
        <w:gridCol w:w="2067"/>
        <w:gridCol w:w="1110"/>
        <w:gridCol w:w="1069"/>
        <w:gridCol w:w="1600"/>
        <w:gridCol w:w="2067"/>
        <w:gridCol w:w="1056"/>
        <w:gridCol w:w="944"/>
        <w:gridCol w:w="1327"/>
      </w:tblGrid>
      <w:tr w:rsidR="00043262" w:rsidRPr="00043262" w:rsidTr="00043262">
        <w:trPr>
          <w:trHeight w:val="135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 отчество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декларированно-го</w:t>
            </w:r>
            <w:proofErr w:type="spellEnd"/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годового дохода </w:t>
            </w: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за 2016 г.</w:t>
            </w: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(руб.)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приобретен-ного</w:t>
            </w:r>
            <w:proofErr w:type="spellEnd"/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043262" w:rsidRPr="00043262" w:rsidTr="00043262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262" w:rsidRPr="00043262" w:rsidRDefault="00043262" w:rsidP="0004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262" w:rsidRPr="00043262" w:rsidRDefault="00043262" w:rsidP="0004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Транспортные   средства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Пло-щадь</w:t>
            </w:r>
            <w:proofErr w:type="spellEnd"/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рас-положе-ния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3262" w:rsidRPr="00043262" w:rsidRDefault="00043262" w:rsidP="00043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43262" w:rsidRPr="00043262" w:rsidTr="00043262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Горохова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Нина Ивановна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457 412,04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65,1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130 436,87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Валерий Викторович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169 065,53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4 730,0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1 114,0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55 989,37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4 730,0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1 114,0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Киселева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Зинаида Витальевна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307 095,81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1 493,0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Севрюгин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 Михайлович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208 411,19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Сидоркин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Авионирович</w:t>
            </w:r>
            <w:proofErr w:type="spellEnd"/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188 830,88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супругой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144 075,79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супругом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68,8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 </w:t>
            </w:r>
            <w:r w:rsidRPr="0004326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Москвич –412,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1974 г.в.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Сидыганов</w:t>
            </w:r>
            <w:proofErr w:type="spellEnd"/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Владислав Викторович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1 509 644,0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технический склад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арочный склад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2 365,0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2 002,0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539,1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Renaut</w:t>
            </w:r>
            <w:proofErr w:type="spellEnd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Koleos</w:t>
            </w:r>
            <w:proofErr w:type="spellEnd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2011 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.,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Nissan </w:t>
            </w:r>
            <w:proofErr w:type="spellStart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Kabstar</w:t>
            </w:r>
            <w:proofErr w:type="spellEnd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2007 </w:t>
            </w:r>
            <w:proofErr w:type="spellStart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г.в</w:t>
            </w:r>
            <w:proofErr w:type="spellEnd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53,2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1 700,0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4 805,0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технический склад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арочный склад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1 700,0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2 365,0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2 002,0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539,1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технический склад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арочный склад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1 700,0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2 365,0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2 002,0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539,1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963,3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Росия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   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технический склад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арочный склад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1 700,0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2 365,0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2 002,0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539,1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963,3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Терешин</w:t>
            </w:r>
            <w:proofErr w:type="spellEnd"/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Виталий Леонидович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129 346,16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¼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1 500,0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13 743,0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208,7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48,5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Renaut</w:t>
            </w:r>
            <w:proofErr w:type="spellEnd"/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DUSTER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2012 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3221,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2002 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магазин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104,4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152,3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333 456,11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¼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104,4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48,5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¼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1 500,0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13 743,0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208,7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48,5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Фокина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Ольга Аркадьевна,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Куженерский</w:t>
            </w:r>
            <w:proofErr w:type="spellEnd"/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961 911,89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гаражом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   гараж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Супруг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529 833,57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двухкомнатная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53,1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SCODA YETI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2015 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г.в.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Земельный участок под 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гаражом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   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043262" w:rsidRPr="00043262" w:rsidTr="00043262">
        <w:trPr>
          <w:trHeight w:val="209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0" w:line="240" w:lineRule="auto"/>
              <w:ind w:left="-142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lastRenderedPageBreak/>
              <w:t>Несовершеннолетний</w:t>
            </w:r>
          </w:p>
          <w:p w:rsidR="00043262" w:rsidRPr="00043262" w:rsidRDefault="00043262" w:rsidP="000432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под гаражом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   гараж №389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Хлыстик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Сергей Владимирович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326 519,35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21074,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2003 г.в.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510 718,59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УАЗ 2989 3,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 г.в.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несовершеннолетний  </w:t>
            </w: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22 267,67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56,0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   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43262" w:rsidRPr="00043262" w:rsidTr="0004326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   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56,0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262" w:rsidRPr="00043262" w:rsidRDefault="00043262" w:rsidP="00043262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3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43262" w:rsidRDefault="00043262">
      <w:r w:rsidRPr="00043262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​</w:t>
      </w:r>
    </w:p>
    <w:sectPr w:rsidR="00043262" w:rsidSect="00043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3262"/>
    <w:rsid w:val="00043262"/>
    <w:rsid w:val="0011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4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3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3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31f61a91-c2fa-4147-b974-6c1de905d402">2017 год</_x0413__x043e__x0434_>
    <_dlc_DocId xmlns="57504d04-691e-4fc4-8f09-4f19fdbe90f6">XXJ7TYMEEKJ2-1507663353-4</_dlc_DocId>
    <_dlc_DocIdUrl xmlns="57504d04-691e-4fc4-8f09-4f19fdbe90f6">
      <Url>https://vip.gov.mari.ru/kuzhener/dep_gpKuzhener/_layouts/DocIdRedir.aspx?ID=XXJ7TYMEEKJ2-1507663353-4</Url>
      <Description>XXJ7TYMEEKJ2-1507663353-4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31DB715EA1D3479FABD2B462DA5743" ma:contentTypeVersion="2" ma:contentTypeDescription="Создание документа." ma:contentTypeScope="" ma:versionID="110d762628c5b87d0ff591e2661b04a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f61a91-c2fa-4147-b974-6c1de905d402" targetNamespace="http://schemas.microsoft.com/office/2006/metadata/properties" ma:root="true" ma:fieldsID="5ace9ed6bf8ae1e79157c0d46921851b" ns2:_="" ns3:_="" ns4:_="">
    <xsd:import namespace="57504d04-691e-4fc4-8f09-4f19fdbe90f6"/>
    <xsd:import namespace="6d7c22ec-c6a4-4777-88aa-bc3c76ac660e"/>
    <xsd:import namespace="31f61a91-c2fa-4147-b974-6c1de905d4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1a91-c2fa-4147-b974-6c1de905d40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08288-F172-431E-A9BE-FE25C8AFE409}"/>
</file>

<file path=customXml/itemProps2.xml><?xml version="1.0" encoding="utf-8"?>
<ds:datastoreItem xmlns:ds="http://schemas.openxmlformats.org/officeDocument/2006/customXml" ds:itemID="{F20B61AE-A4C5-4061-A9C1-69CB2ED37297}"/>
</file>

<file path=customXml/itemProps3.xml><?xml version="1.0" encoding="utf-8"?>
<ds:datastoreItem xmlns:ds="http://schemas.openxmlformats.org/officeDocument/2006/customXml" ds:itemID="{CDF52BF3-4055-4CB3-BDB4-436384B6C0CC}"/>
</file>

<file path=customXml/itemProps4.xml><?xml version="1.0" encoding="utf-8"?>
<ds:datastoreItem xmlns:ds="http://schemas.openxmlformats.org/officeDocument/2006/customXml" ds:itemID="{22BF06B2-58A9-46D3-A73C-36F28F106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муниципальную должность в Собрании депутатов Куженерского городского поселения и  членов его семьи за период с 1 января 2016 г. по 31 декабря 2016  г.</dc:title>
  <dc:creator>User</dc:creator>
  <cp:lastModifiedBy>User</cp:lastModifiedBy>
  <cp:revision>1</cp:revision>
  <dcterms:created xsi:type="dcterms:W3CDTF">2020-05-19T06:00:00Z</dcterms:created>
  <dcterms:modified xsi:type="dcterms:W3CDTF">2020-05-19T06:01:00Z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0x0101001031DB715EA1D3479FABD2B462DA5743</vt:lpwstr>
  </property>
  <property fmtid="{D5CDD505-2E9C-101B-9397-08002B2CF9AE}" pid="3" name="_dlc_DocIdItemGuid">
    <vt:lpwstr>72d9a81d-effc-4846-9a8a-d1b34192a7bc</vt:lpwstr>
  </property>
</Properties>
</file>