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5" w:rsidRDefault="00DF1A35" w:rsidP="00DF1A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DF1A35" w:rsidTr="001747B8">
        <w:tc>
          <w:tcPr>
            <w:tcW w:w="4785" w:type="dxa"/>
          </w:tcPr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КРАСНЫЙ МОСТ ЯЛ</w:t>
            </w:r>
          </w:p>
          <w:p w:rsidR="00DF1A35" w:rsidRDefault="00DF1A35" w:rsidP="001747B8">
            <w:pPr>
              <w:pStyle w:val="a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ПОСЕЛЕНИЙ</w:t>
            </w: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</w:tcPr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F1A35" w:rsidRDefault="00DF1A35" w:rsidP="001747B8">
            <w:pPr>
              <w:pStyle w:val="a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КРАСНОМОСТОВСКОГО</w:t>
            </w: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A35" w:rsidRDefault="00DF1A35" w:rsidP="001747B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F1A35" w:rsidRDefault="00DF1A35" w:rsidP="00DF1A35">
      <w:pPr>
        <w:rPr>
          <w:bCs/>
          <w:color w:val="000000"/>
          <w:sz w:val="28"/>
          <w:szCs w:val="28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Default="00DF1A35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 w:rsidR="0004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F2C78"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DF1A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F2C78">
        <w:rPr>
          <w:rFonts w:ascii="Times New Roman" w:hAnsi="Times New Roman" w:cs="Times New Roman"/>
          <w:sz w:val="28"/>
          <w:szCs w:val="28"/>
        </w:rPr>
        <w:t>Плана  мероприятий по предотвращению распространения и уничтожению борщевика Сосновского на территории муниципальн</w:t>
      </w:r>
      <w:r w:rsidR="00DF1A35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DF1A3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DF1A3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2C78">
        <w:rPr>
          <w:rFonts w:ascii="Times New Roman" w:hAnsi="Times New Roman" w:cs="Times New Roman"/>
          <w:sz w:val="28"/>
          <w:szCs w:val="28"/>
        </w:rPr>
        <w:t>»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В соответствии со ст.33  Федерального закона РФ от 06.10.2003 № 131-ФЗ «Об общих принципах организации местного самоуправления в Российской Федерации, Федеральным законом от 10.01.2002 года № 7-ФЗ «Об охране окружающей среды», Земельным кодексом Российской Федерации и  Уставом муниципального образования «</w:t>
      </w:r>
      <w:proofErr w:type="spellStart"/>
      <w:r w:rsidR="00DF1A3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муниципального</w:t>
      </w:r>
      <w:r w:rsidR="00DF1A35">
        <w:rPr>
          <w:rFonts w:ascii="Times New Roman" w:hAnsi="Times New Roman" w:cs="Times New Roman"/>
          <w:sz w:val="28"/>
          <w:szCs w:val="28"/>
        </w:rPr>
        <w:t xml:space="preserve"> </w:t>
      </w:r>
      <w:r w:rsidRPr="00CF2C7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F1A3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F1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C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2C7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DF1A35" w:rsidRPr="00CF2C78" w:rsidRDefault="00DF1A35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C78" w:rsidRP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1.</w:t>
      </w:r>
      <w:r w:rsidR="00DF1A35">
        <w:rPr>
          <w:rFonts w:ascii="Times New Roman" w:hAnsi="Times New Roman" w:cs="Times New Roman"/>
          <w:sz w:val="28"/>
          <w:szCs w:val="28"/>
        </w:rPr>
        <w:t xml:space="preserve"> </w:t>
      </w:r>
      <w:r w:rsidRPr="00CF2C78">
        <w:rPr>
          <w:rFonts w:ascii="Times New Roman" w:hAnsi="Times New Roman" w:cs="Times New Roman"/>
          <w:sz w:val="28"/>
          <w:szCs w:val="28"/>
        </w:rPr>
        <w:t>Утвердить План мероприятий по предотвращению распространения и уничтожению борщевика Сосновского на территории муниципальн</w:t>
      </w:r>
      <w:r w:rsidR="00DF1A35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DF1A3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CF2C7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4136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bookmarkStart w:id="0" w:name="_GoBack"/>
      <w:bookmarkEnd w:id="0"/>
    </w:p>
    <w:p w:rsidR="00CF2C78" w:rsidRPr="0004136C" w:rsidRDefault="00CF2C78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2.</w:t>
      </w:r>
      <w:r w:rsidR="00DF1A35">
        <w:rPr>
          <w:rFonts w:ascii="Times New Roman" w:hAnsi="Times New Roman" w:cs="Times New Roman"/>
          <w:sz w:val="28"/>
          <w:szCs w:val="28"/>
        </w:rPr>
        <w:t xml:space="preserve"> </w:t>
      </w:r>
      <w:r w:rsidRPr="0004136C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</w:t>
      </w:r>
      <w:r w:rsidR="0004136C" w:rsidRPr="000413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DF1A3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04136C" w:rsidRPr="0004136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4136C" w:rsidRPr="0004136C" w:rsidRDefault="0004136C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3</w:t>
      </w:r>
      <w:r w:rsidR="00DF1A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A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A35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EF25BC">
        <w:rPr>
          <w:rFonts w:ascii="Times New Roman" w:hAnsi="Times New Roman" w:cs="Times New Roman"/>
          <w:sz w:val="28"/>
          <w:szCs w:val="28"/>
        </w:rPr>
        <w:t>т</w:t>
      </w:r>
      <w:r w:rsidR="00DF1A35">
        <w:rPr>
          <w:rFonts w:ascii="Times New Roman" w:hAnsi="Times New Roman" w:cs="Times New Roman"/>
          <w:sz w:val="28"/>
          <w:szCs w:val="28"/>
        </w:rPr>
        <w:t>оящего</w:t>
      </w:r>
      <w:r w:rsidRPr="0004136C">
        <w:rPr>
          <w:rFonts w:ascii="Times New Roman" w:hAnsi="Times New Roman" w:cs="Times New Roman"/>
          <w:sz w:val="28"/>
          <w:szCs w:val="28"/>
        </w:rPr>
        <w:t xml:space="preserve"> постановления  оставляю за собой.</w:t>
      </w:r>
    </w:p>
    <w:p w:rsidR="00CF2C78" w:rsidRPr="00CF2C78" w:rsidRDefault="00CF2C78" w:rsidP="00CF2C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1A35" w:rsidRDefault="0004136C" w:rsidP="00DF1A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Глава</w:t>
      </w:r>
      <w:r w:rsidR="00DF1A35">
        <w:rPr>
          <w:rFonts w:ascii="Times New Roman" w:hAnsi="Times New Roman" w:cs="Times New Roman"/>
          <w:sz w:val="28"/>
          <w:szCs w:val="28"/>
        </w:rPr>
        <w:t xml:space="preserve"> </w:t>
      </w:r>
      <w:r w:rsidRPr="0004136C">
        <w:rPr>
          <w:rFonts w:ascii="Times New Roman" w:hAnsi="Times New Roman" w:cs="Times New Roman"/>
          <w:sz w:val="28"/>
          <w:szCs w:val="28"/>
        </w:rPr>
        <w:t>администрации</w:t>
      </w:r>
      <w:r w:rsidR="00DF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35" w:rsidRDefault="00DF1A35" w:rsidP="00DF1A3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C78" w:rsidRDefault="00DF1A35" w:rsidP="00DF1A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13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</w:p>
    <w:p w:rsidR="00EF25BC" w:rsidRDefault="00EF25BC" w:rsidP="00DF1A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25BC" w:rsidRDefault="00EF25BC" w:rsidP="00DF1A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25BC" w:rsidRDefault="00EF25BC" w:rsidP="00DF1A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25BC" w:rsidRPr="00EF25BC" w:rsidRDefault="00EF25BC" w:rsidP="00EF25BC">
      <w:pPr>
        <w:pStyle w:val="a6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F25B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F25BC" w:rsidRPr="00EF25BC" w:rsidRDefault="00EF25BC" w:rsidP="00EF25BC">
      <w:pPr>
        <w:pStyle w:val="a6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F25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25BC" w:rsidRPr="00EF25BC" w:rsidRDefault="00EF25BC" w:rsidP="00EF25BC">
      <w:pPr>
        <w:pStyle w:val="a6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Красномостовского</w:t>
      </w:r>
      <w:proofErr w:type="spellEnd"/>
      <w:r w:rsidRPr="00EF25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25BC" w:rsidRPr="00EF25BC" w:rsidRDefault="00EF25BC" w:rsidP="00EF25BC">
      <w:pPr>
        <w:pStyle w:val="a6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EF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F25BC">
        <w:rPr>
          <w:rFonts w:ascii="Times New Roman" w:hAnsi="Times New Roman" w:cs="Times New Roman"/>
          <w:sz w:val="24"/>
          <w:szCs w:val="24"/>
        </w:rPr>
        <w:t xml:space="preserve"> 2018 года 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EF25BC" w:rsidRDefault="00EF25BC" w:rsidP="00EF25BC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EF25BC" w:rsidRDefault="00EF25BC" w:rsidP="00EF25BC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EF25BC" w:rsidRDefault="00EF25BC" w:rsidP="00EF25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25B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F25BC" w:rsidRDefault="00EF25BC" w:rsidP="00EF25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25BC">
        <w:rPr>
          <w:rFonts w:ascii="Times New Roman" w:hAnsi="Times New Roman" w:cs="Times New Roman"/>
          <w:sz w:val="28"/>
          <w:szCs w:val="28"/>
        </w:rPr>
        <w:t>по предотвращению распространения и уничтожению борщевика Сосновского на территории муниципального образования «</w:t>
      </w:r>
      <w:proofErr w:type="spellStart"/>
      <w:r w:rsidRPr="00EF25BC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EF25B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F25BC" w:rsidRDefault="00EF25BC" w:rsidP="00DF1A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25BC" w:rsidRDefault="00EF25BC" w:rsidP="00DF1A3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969"/>
        <w:gridCol w:w="2268"/>
        <w:gridCol w:w="2659"/>
      </w:tblGrid>
      <w:tr w:rsidR="00EF25BC" w:rsidTr="00EF25BC">
        <w:tc>
          <w:tcPr>
            <w:tcW w:w="675" w:type="dxa"/>
          </w:tcPr>
          <w:p w:rsidR="00EF25BC" w:rsidRPr="00EF25BC" w:rsidRDefault="00EF25BC" w:rsidP="0048372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F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EF25BC" w:rsidRPr="00EF25BC" w:rsidRDefault="00EF25BC" w:rsidP="0048372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EF25BC" w:rsidRPr="00EF25BC" w:rsidRDefault="00EF25BC" w:rsidP="0048372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59" w:type="dxa"/>
          </w:tcPr>
          <w:p w:rsidR="00EF25BC" w:rsidRPr="00EF25BC" w:rsidRDefault="00EF25BC" w:rsidP="0048372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F25BC" w:rsidTr="00EF25BC">
        <w:tc>
          <w:tcPr>
            <w:tcW w:w="675" w:type="dxa"/>
          </w:tcPr>
          <w:p w:rsidR="00EF25BC" w:rsidRDefault="00EF25BC" w:rsidP="00DF1A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F25BC" w:rsidRPr="00EF25BC" w:rsidRDefault="00EF25BC" w:rsidP="0048372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объёмов работ (площадей), по борьбе с борщевиком Сосновского</w:t>
            </w:r>
          </w:p>
        </w:tc>
        <w:tc>
          <w:tcPr>
            <w:tcW w:w="2268" w:type="dxa"/>
          </w:tcPr>
          <w:p w:rsidR="00EF25BC" w:rsidRDefault="00EF25BC" w:rsidP="0048372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:rsidR="00EF25BC" w:rsidRPr="00EF25BC" w:rsidRDefault="00EF25BC" w:rsidP="0048372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659" w:type="dxa"/>
          </w:tcPr>
          <w:p w:rsidR="00EF25BC" w:rsidRP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Красномостовского</w:t>
            </w:r>
            <w:proofErr w:type="spellEnd"/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F25BC" w:rsidTr="00EF25BC">
        <w:tc>
          <w:tcPr>
            <w:tcW w:w="675" w:type="dxa"/>
          </w:tcPr>
          <w:p w:rsidR="00EF25BC" w:rsidRDefault="00EF25BC" w:rsidP="00DF1A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F25BC" w:rsidRPr="00EF25BC" w:rsidRDefault="00EF25BC" w:rsidP="0048372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Скашивание, выкапывание, опрыскивание</w:t>
            </w:r>
          </w:p>
        </w:tc>
        <w:tc>
          <w:tcPr>
            <w:tcW w:w="2268" w:type="dxa"/>
          </w:tcPr>
          <w:p w:rsid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:rsidR="00EF25BC" w:rsidRP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:rsidR="00EF25BC" w:rsidRP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Красномостовского</w:t>
            </w:r>
            <w:proofErr w:type="spellEnd"/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F25BC" w:rsidTr="00EF25BC">
        <w:tc>
          <w:tcPr>
            <w:tcW w:w="675" w:type="dxa"/>
          </w:tcPr>
          <w:p w:rsidR="00EF25BC" w:rsidRDefault="00EF25BC" w:rsidP="00DF1A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F25BC" w:rsidRPr="00EF25BC" w:rsidRDefault="00EF25BC" w:rsidP="00EF25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проблеме распространения борщевика Сосновского и необходимости проведения мероприятий по своевременному скашиванию или применению химических методов его уничтожения</w:t>
            </w:r>
          </w:p>
        </w:tc>
        <w:tc>
          <w:tcPr>
            <w:tcW w:w="2268" w:type="dxa"/>
          </w:tcPr>
          <w:p w:rsidR="00EF25BC" w:rsidRP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59" w:type="dxa"/>
          </w:tcPr>
          <w:p w:rsidR="00EF25BC" w:rsidRP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Красномостовского</w:t>
            </w:r>
            <w:proofErr w:type="spellEnd"/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F25BC" w:rsidTr="00EF25BC">
        <w:tc>
          <w:tcPr>
            <w:tcW w:w="675" w:type="dxa"/>
          </w:tcPr>
          <w:p w:rsidR="00EF25BC" w:rsidRDefault="00EF25BC" w:rsidP="00DF1A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F25BC" w:rsidRPr="00EF25BC" w:rsidRDefault="00EF25BC" w:rsidP="00EF25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гербицидов для обработки площадей от борщевика Сосновского</w:t>
            </w:r>
          </w:p>
        </w:tc>
        <w:tc>
          <w:tcPr>
            <w:tcW w:w="2268" w:type="dxa"/>
          </w:tcPr>
          <w:p w:rsid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EF25BC" w:rsidRP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возможности</w:t>
            </w:r>
          </w:p>
        </w:tc>
        <w:tc>
          <w:tcPr>
            <w:tcW w:w="2659" w:type="dxa"/>
          </w:tcPr>
          <w:p w:rsidR="00EF25BC" w:rsidRPr="00EF25BC" w:rsidRDefault="00EF25BC" w:rsidP="00EF25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Красномостовского</w:t>
            </w:r>
            <w:proofErr w:type="spellEnd"/>
            <w:r w:rsidRPr="00EF2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EF25BC" w:rsidRPr="0004136C" w:rsidRDefault="00EF25BC" w:rsidP="00DF1A3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F25BC" w:rsidRPr="0004136C" w:rsidSect="00F5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one Kaffeesat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138"/>
    <w:multiLevelType w:val="hybridMultilevel"/>
    <w:tmpl w:val="B55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3E1"/>
    <w:multiLevelType w:val="hybridMultilevel"/>
    <w:tmpl w:val="9CACE9AE"/>
    <w:lvl w:ilvl="0" w:tplc="A354588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E05B7"/>
    <w:multiLevelType w:val="hybridMultilevel"/>
    <w:tmpl w:val="952635DE"/>
    <w:lvl w:ilvl="0" w:tplc="8DD2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A37F87"/>
    <w:multiLevelType w:val="hybridMultilevel"/>
    <w:tmpl w:val="FFA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19"/>
    <w:rsid w:val="0004136C"/>
    <w:rsid w:val="0019738F"/>
    <w:rsid w:val="00773953"/>
    <w:rsid w:val="008A0231"/>
    <w:rsid w:val="00BE2319"/>
    <w:rsid w:val="00CF2C78"/>
    <w:rsid w:val="00DE7ABC"/>
    <w:rsid w:val="00DF1A35"/>
    <w:rsid w:val="00EF25BC"/>
    <w:rsid w:val="00F5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A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 мероприятий по предотвращению распространения и уничтожению борщевика Сосновского на территории муниципального образования «Красномостовское сельское поселение»
</_x041e__x043f__x0438__x0441__x0430__x043d__x0438__x0435_>
    <_x043f__x0430__x043f__x043a__x0430_ xmlns="ea6ab191-f210-4e6a-ac2b-8f012f8aaed2">2018</_x043f__x0430__x043f__x043a__x0430_>
    <_dlc_DocId xmlns="57504d04-691e-4fc4-8f09-4f19fdbe90f6">XXJ7TYMEEKJ2-4015-127</_dlc_DocId>
    <_dlc_DocIdUrl xmlns="57504d04-691e-4fc4-8f09-4f19fdbe90f6">
      <Url>https://vip.gov.mari.ru/kilemary/sp_krasmost/_layouts/DocIdRedir.aspx?ID=XXJ7TYMEEKJ2-4015-127</Url>
      <Description>XXJ7TYMEEKJ2-4015-127</Description>
    </_dlc_DocIdUrl>
  </documentManagement>
</p:properties>
</file>

<file path=customXml/itemProps1.xml><?xml version="1.0" encoding="utf-8"?>
<ds:datastoreItem xmlns:ds="http://schemas.openxmlformats.org/officeDocument/2006/customXml" ds:itemID="{2B394FB9-8F91-4A75-96BA-FEEFACF9A120}"/>
</file>

<file path=customXml/itemProps2.xml><?xml version="1.0" encoding="utf-8"?>
<ds:datastoreItem xmlns:ds="http://schemas.openxmlformats.org/officeDocument/2006/customXml" ds:itemID="{E01AB3FB-6F75-401D-B38A-518C51017AE9}"/>
</file>

<file path=customXml/itemProps3.xml><?xml version="1.0" encoding="utf-8"?>
<ds:datastoreItem xmlns:ds="http://schemas.openxmlformats.org/officeDocument/2006/customXml" ds:itemID="{D84A3A6B-5A94-4434-93F0-DC05E522AB95}"/>
</file>

<file path=customXml/itemProps4.xml><?xml version="1.0" encoding="utf-8"?>
<ds:datastoreItem xmlns:ds="http://schemas.openxmlformats.org/officeDocument/2006/customXml" ds:itemID="{7C56CDDD-FA74-419B-8D8A-24561FCF2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03 сентября 2018 года № 20</dc:title>
  <dc:creator>User</dc:creator>
  <cp:lastModifiedBy>user</cp:lastModifiedBy>
  <cp:revision>6</cp:revision>
  <cp:lastPrinted>2018-09-04T09:38:00Z</cp:lastPrinted>
  <dcterms:created xsi:type="dcterms:W3CDTF">2018-08-17T14:01:00Z</dcterms:created>
  <dcterms:modified xsi:type="dcterms:W3CDTF">2018-09-04T09:40:00Z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f073366b-c031-4184-b26d-141de527e1f5</vt:lpwstr>
  </property>
</Properties>
</file>