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F" w:rsidRPr="00F268FF" w:rsidRDefault="00AD420F" w:rsidP="00AD420F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>По материалам прокурорской проверки оштрафован</w:t>
      </w:r>
      <w:r w:rsidR="00AD2757"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2757"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 Собрания депутатов и глава администрации </w:t>
      </w:r>
      <w:r w:rsidR="00F268FF"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F268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68FF"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="00F268FF" w:rsidRPr="00F268FF">
        <w:rPr>
          <w:b w:val="0"/>
          <w:color w:val="auto"/>
          <w:sz w:val="28"/>
          <w:szCs w:val="28"/>
        </w:rPr>
        <w:t>«Юринский муниципальный район»</w:t>
      </w:r>
      <w:r w:rsidR="00AD2757"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268FF">
        <w:rPr>
          <w:rFonts w:ascii="Times New Roman" w:hAnsi="Times New Roman" w:cs="Times New Roman"/>
          <w:b w:val="0"/>
          <w:color w:val="auto"/>
          <w:sz w:val="28"/>
          <w:szCs w:val="28"/>
        </w:rPr>
        <w:t>за нарушение порядка рассмотрения обращений граждан</w:t>
      </w:r>
      <w:r w:rsidRPr="00F268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4426" w:rsidRDefault="002E4426" w:rsidP="002E4426">
      <w:pPr>
        <w:pStyle w:val="a3"/>
        <w:jc w:val="both"/>
      </w:pPr>
      <w:r>
        <w:t xml:space="preserve">Прокуратура </w:t>
      </w:r>
      <w:r w:rsidR="00C80F40">
        <w:t>Юринского района</w:t>
      </w:r>
      <w:r>
        <w:t xml:space="preserve"> провела проверку соблюдения законодательства о рассмотрении обращений граждан в </w:t>
      </w:r>
      <w:r w:rsidR="00C80F40">
        <w:t>администрации муниципального образов</w:t>
      </w:r>
      <w:r w:rsidR="006D29DC">
        <w:t>ания «Ю</w:t>
      </w:r>
      <w:r w:rsidR="00C80F40">
        <w:t>ринский муниципальный район»</w:t>
      </w:r>
      <w:r w:rsidR="006D29DC">
        <w:t xml:space="preserve"> и Собрании депутатов муниципального образования «Юринский муниципальный район»</w:t>
      </w:r>
      <w:r>
        <w:t>.</w:t>
      </w:r>
    </w:p>
    <w:p w:rsidR="002E4426" w:rsidRDefault="002E4426" w:rsidP="002E4426">
      <w:pPr>
        <w:pStyle w:val="a3"/>
        <w:jc w:val="both"/>
      </w:pPr>
      <w:r>
        <w:t>Поводом для проведения проверки послужило обращение</w:t>
      </w:r>
      <w:r w:rsidR="00016824">
        <w:t xml:space="preserve"> руководителя финансового отдела </w:t>
      </w:r>
      <w:r w:rsidR="005760F0">
        <w:t>МО «Юринский муниципальный район»</w:t>
      </w:r>
      <w:r>
        <w:t>. Проверкой установлено, что в адрес</w:t>
      </w:r>
      <w:r w:rsidR="008D2A74">
        <w:t xml:space="preserve"> </w:t>
      </w:r>
      <w:r w:rsidR="008D2A74" w:rsidRPr="002D72D6">
        <w:t>п</w:t>
      </w:r>
      <w:r w:rsidR="00477E49" w:rsidRPr="002D72D6">
        <w:t xml:space="preserve">редседателя Собрания депутатов, а также </w:t>
      </w:r>
      <w:r w:rsidR="008D2A74" w:rsidRPr="002D72D6">
        <w:t xml:space="preserve">главы администрации Юринского района </w:t>
      </w:r>
      <w:r w:rsidR="00477E49" w:rsidRPr="002D72D6">
        <w:t xml:space="preserve">в феврале 2016 года поступили обращения </w:t>
      </w:r>
      <w:r w:rsidR="005434B3" w:rsidRPr="002D72D6">
        <w:t xml:space="preserve">руководителя финансового отдела по вопросам отмены </w:t>
      </w:r>
      <w:r w:rsidR="00DB154D" w:rsidRPr="002D72D6">
        <w:t xml:space="preserve">одного из </w:t>
      </w:r>
      <w:r w:rsidR="0096293E" w:rsidRPr="002D72D6">
        <w:t>р</w:t>
      </w:r>
      <w:r w:rsidR="00DB154D" w:rsidRPr="002D72D6">
        <w:t>ешений</w:t>
      </w:r>
      <w:r w:rsidR="005434B3" w:rsidRPr="002D72D6">
        <w:t xml:space="preserve"> Собрания депутатов </w:t>
      </w:r>
      <w:r w:rsidR="006F3541" w:rsidRPr="002D72D6">
        <w:t xml:space="preserve">и </w:t>
      </w:r>
      <w:r w:rsidR="00DB154D" w:rsidRPr="002D72D6">
        <w:t xml:space="preserve">о </w:t>
      </w:r>
      <w:r w:rsidR="006F3541" w:rsidRPr="002D72D6">
        <w:t>списани</w:t>
      </w:r>
      <w:r w:rsidR="00DB154D" w:rsidRPr="002D72D6">
        <w:t>и</w:t>
      </w:r>
      <w:r w:rsidR="006F3541" w:rsidRPr="002D72D6">
        <w:t xml:space="preserve"> основных средств, пришедших в негодность</w:t>
      </w:r>
      <w:r>
        <w:t>. Согласно закону, регламентирующему порядок рассмотрения обращений граждан, доводы обращений рассматриваются по существу в 30-дневный срок и с обязательной дачей письменного ответа на все поставленные вопросы. В нарушение требований закона письменны</w:t>
      </w:r>
      <w:r w:rsidR="005760F0">
        <w:t>е</w:t>
      </w:r>
      <w:r>
        <w:t xml:space="preserve"> ответ</w:t>
      </w:r>
      <w:r w:rsidR="005760F0">
        <w:t>ы</w:t>
      </w:r>
      <w:r>
        <w:t xml:space="preserve"> на обращени</w:t>
      </w:r>
      <w:r w:rsidR="005760F0">
        <w:t>я</w:t>
      </w:r>
      <w:r>
        <w:t xml:space="preserve"> заявителю </w:t>
      </w:r>
      <w:r w:rsidR="005760F0">
        <w:t>не направлялись</w:t>
      </w:r>
      <w:r>
        <w:t xml:space="preserve">. По результатам проверки </w:t>
      </w:r>
      <w:r w:rsidR="00597C74">
        <w:t>прокуратурой района</w:t>
      </w:r>
      <w:r>
        <w:t xml:space="preserve"> возбужден</w:t>
      </w:r>
      <w:r w:rsidR="00597C74">
        <w:t>о 2</w:t>
      </w:r>
      <w:r>
        <w:t xml:space="preserve"> </w:t>
      </w:r>
      <w:r w:rsidR="00597C74">
        <w:t>дела об административных правонарушениях</w:t>
      </w:r>
      <w:r>
        <w:t xml:space="preserve"> по ст. 5.59 </w:t>
      </w:r>
      <w:proofErr w:type="spellStart"/>
      <w:r>
        <w:t>КоАП</w:t>
      </w:r>
      <w:proofErr w:type="spellEnd"/>
      <w:r>
        <w:t xml:space="preserve"> РФ (нарушение порядка рассмотрения обращений граждан) в отношении</w:t>
      </w:r>
      <w:r w:rsidR="00214F8D">
        <w:t xml:space="preserve"> </w:t>
      </w:r>
      <w:r w:rsidR="00C87619">
        <w:t>председателя Собрания депутатов Анатолия</w:t>
      </w:r>
      <w:r w:rsidR="002D72D6" w:rsidRPr="002D72D6">
        <w:t xml:space="preserve"> </w:t>
      </w:r>
      <w:r w:rsidR="002D72D6">
        <w:t>Морозова</w:t>
      </w:r>
      <w:r w:rsidR="00C87619">
        <w:t xml:space="preserve"> и главы администрации района Марины</w:t>
      </w:r>
      <w:r w:rsidR="002D72D6" w:rsidRPr="002D72D6">
        <w:t xml:space="preserve"> </w:t>
      </w:r>
      <w:proofErr w:type="spellStart"/>
      <w:r w:rsidR="002D72D6">
        <w:t>Шиховой</w:t>
      </w:r>
      <w:proofErr w:type="spellEnd"/>
      <w:r>
        <w:t>.</w:t>
      </w:r>
      <w:r w:rsidR="008A168D">
        <w:t xml:space="preserve"> </w:t>
      </w:r>
      <w:r w:rsidR="0068629D">
        <w:t xml:space="preserve">Мировой судья судебного участка № 22 </w:t>
      </w:r>
      <w:proofErr w:type="spellStart"/>
      <w:r w:rsidR="0068629D">
        <w:t>Горномарийского</w:t>
      </w:r>
      <w:proofErr w:type="spellEnd"/>
      <w:r w:rsidR="0068629D">
        <w:t xml:space="preserve"> судебного района республики признал</w:t>
      </w:r>
      <w:r w:rsidR="00BB3CD7">
        <w:t>а</w:t>
      </w:r>
      <w:r w:rsidR="0068629D">
        <w:t xml:space="preserve"> </w:t>
      </w:r>
      <w:r w:rsidR="00BB3CD7">
        <w:t xml:space="preserve">должностных лиц органов местного самоуправления </w:t>
      </w:r>
      <w:r w:rsidR="0068629D">
        <w:t>виновным</w:t>
      </w:r>
      <w:r w:rsidR="00BB3CD7">
        <w:t>и</w:t>
      </w:r>
      <w:r w:rsidR="0068629D">
        <w:t xml:space="preserve"> в данн</w:t>
      </w:r>
      <w:r w:rsidR="00BB3CD7">
        <w:t>ых правонарушениях</w:t>
      </w:r>
      <w:r w:rsidR="0068629D">
        <w:t xml:space="preserve"> и назначил</w:t>
      </w:r>
      <w:r w:rsidR="00BB3CD7">
        <w:t>а</w:t>
      </w:r>
      <w:r w:rsidR="0068629D">
        <w:t xml:space="preserve"> </w:t>
      </w:r>
      <w:r w:rsidR="00BB3CD7">
        <w:t>им</w:t>
      </w:r>
      <w:r w:rsidR="0068629D">
        <w:t xml:space="preserve"> наказание в виде административного штрафа в </w:t>
      </w:r>
      <w:r w:rsidR="00E40031">
        <w:t xml:space="preserve">размере </w:t>
      </w:r>
      <w:r w:rsidR="0068629D">
        <w:t>5 тысяч рублей</w:t>
      </w:r>
      <w:r w:rsidR="00BB3CD7">
        <w:t xml:space="preserve"> каждому</w:t>
      </w:r>
      <w:r w:rsidR="0068629D">
        <w:t xml:space="preserve">. В адрес главы муниципального образования </w:t>
      </w:r>
      <w:r w:rsidR="004D0406">
        <w:t xml:space="preserve">и главы администрации Юринского муниципального района </w:t>
      </w:r>
      <w:r w:rsidR="0068629D">
        <w:t xml:space="preserve"> внесено представление, которое рассмотрено и удовлетворено.</w:t>
      </w:r>
      <w:r>
        <w:t xml:space="preserve"> Соблюдение прав граждан на объективное, всестороннее и своевременное рассмотрение обращений находится на контроле прокуратуры.</w:t>
      </w:r>
    </w:p>
    <w:p w:rsidR="000F36AA" w:rsidRPr="00481CC9" w:rsidRDefault="000F36AA" w:rsidP="008C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  <w:r w:rsidRPr="00014E89">
        <w:rPr>
          <w:rFonts w:ascii="Times New Roman" w:hAnsi="Times New Roman" w:cs="Times New Roman"/>
        </w:rPr>
        <w:t xml:space="preserve">Заместитель прокурора </w:t>
      </w: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  <w:r w:rsidRPr="00014E89">
        <w:rPr>
          <w:rFonts w:ascii="Times New Roman" w:hAnsi="Times New Roman" w:cs="Times New Roman"/>
        </w:rPr>
        <w:t>Юринского района</w:t>
      </w: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</w:p>
    <w:p w:rsidR="00014E89" w:rsidRPr="00014E89" w:rsidRDefault="00974017" w:rsidP="00014E8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младший советник юстиции</w:t>
      </w:r>
      <w:r w:rsidR="00014E89" w:rsidRPr="00014E89">
        <w:rPr>
          <w:rFonts w:ascii="Times New Roman" w:hAnsi="Times New Roman" w:cs="Times New Roman"/>
        </w:rPr>
        <w:t xml:space="preserve">                                                                                           А.Ю. Колотов</w:t>
      </w:r>
    </w:p>
    <w:p w:rsidR="00014E89" w:rsidRPr="00014E89" w:rsidRDefault="002E4426" w:rsidP="00014E8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</w:t>
      </w:r>
      <w:r w:rsidR="00974017">
        <w:rPr>
          <w:rFonts w:ascii="Times New Roman" w:hAnsi="Times New Roman" w:cs="Times New Roman"/>
        </w:rPr>
        <w:t>.2016</w:t>
      </w:r>
      <w:r w:rsidR="00014E89" w:rsidRPr="00014E89">
        <w:rPr>
          <w:rFonts w:ascii="Times New Roman" w:hAnsi="Times New Roman" w:cs="Times New Roman"/>
        </w:rPr>
        <w:t xml:space="preserve"> г.</w:t>
      </w: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  <w:r w:rsidRPr="00014E89">
        <w:rPr>
          <w:rFonts w:ascii="Times New Roman" w:hAnsi="Times New Roman" w:cs="Times New Roman"/>
        </w:rPr>
        <w:t>СОГЛАСОВАНО</w:t>
      </w:r>
    </w:p>
    <w:p w:rsidR="00B23C81" w:rsidRDefault="00B23C81" w:rsidP="00014E89">
      <w:pPr>
        <w:spacing w:after="0" w:line="240" w:lineRule="exact"/>
        <w:rPr>
          <w:rFonts w:ascii="Times New Roman" w:hAnsi="Times New Roman" w:cs="Times New Roman"/>
        </w:rPr>
      </w:pP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  <w:r w:rsidRPr="00014E89">
        <w:rPr>
          <w:rFonts w:ascii="Times New Roman" w:hAnsi="Times New Roman" w:cs="Times New Roman"/>
        </w:rPr>
        <w:t>Прокурор района</w:t>
      </w:r>
    </w:p>
    <w:p w:rsidR="00014E89" w:rsidRPr="00014E89" w:rsidRDefault="00014E89" w:rsidP="00014E89">
      <w:pPr>
        <w:spacing w:after="0" w:line="240" w:lineRule="exact"/>
        <w:rPr>
          <w:rFonts w:ascii="Times New Roman" w:hAnsi="Times New Roman" w:cs="Times New Roman"/>
        </w:rPr>
      </w:pPr>
    </w:p>
    <w:p w:rsidR="00014E89" w:rsidRDefault="00974017" w:rsidP="00481CC9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младший советник юстиции</w:t>
      </w:r>
      <w:r w:rsidR="00014E89" w:rsidRPr="00014E8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F36AA">
        <w:rPr>
          <w:rFonts w:ascii="Times New Roman" w:hAnsi="Times New Roman" w:cs="Times New Roman"/>
        </w:rPr>
        <w:t xml:space="preserve">    </w:t>
      </w:r>
      <w:r w:rsidR="00014E89" w:rsidRPr="00014E89">
        <w:rPr>
          <w:rFonts w:ascii="Times New Roman" w:hAnsi="Times New Roman" w:cs="Times New Roman"/>
        </w:rPr>
        <w:t>А.П. Филиппов</w:t>
      </w:r>
    </w:p>
    <w:p w:rsidR="00481CC9" w:rsidRPr="00481CC9" w:rsidRDefault="002E4426" w:rsidP="00B23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25.05</w:t>
      </w:r>
      <w:r w:rsidR="00974017">
        <w:rPr>
          <w:rFonts w:ascii="Times New Roman" w:hAnsi="Times New Roman" w:cs="Times New Roman"/>
        </w:rPr>
        <w:t>.2016</w:t>
      </w:r>
      <w:r w:rsidR="003A4F70">
        <w:rPr>
          <w:rFonts w:ascii="Times New Roman" w:hAnsi="Times New Roman" w:cs="Times New Roman"/>
        </w:rPr>
        <w:t xml:space="preserve"> г.</w:t>
      </w:r>
    </w:p>
    <w:sectPr w:rsidR="00481CC9" w:rsidRPr="00481CC9" w:rsidSect="00E2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B16480"/>
    <w:rsid w:val="00014E89"/>
    <w:rsid w:val="00016824"/>
    <w:rsid w:val="000F36AA"/>
    <w:rsid w:val="00167BBD"/>
    <w:rsid w:val="00167FD1"/>
    <w:rsid w:val="001B4962"/>
    <w:rsid w:val="001F48DD"/>
    <w:rsid w:val="00213C65"/>
    <w:rsid w:val="00214F8D"/>
    <w:rsid w:val="002345C7"/>
    <w:rsid w:val="0029786E"/>
    <w:rsid w:val="002B6125"/>
    <w:rsid w:val="002D72D6"/>
    <w:rsid w:val="002E406F"/>
    <w:rsid w:val="002E4426"/>
    <w:rsid w:val="00323747"/>
    <w:rsid w:val="00367619"/>
    <w:rsid w:val="00391D5B"/>
    <w:rsid w:val="003923FE"/>
    <w:rsid w:val="003978DC"/>
    <w:rsid w:val="003A4F70"/>
    <w:rsid w:val="003D16E6"/>
    <w:rsid w:val="00433225"/>
    <w:rsid w:val="004362BA"/>
    <w:rsid w:val="00477E49"/>
    <w:rsid w:val="00481CC9"/>
    <w:rsid w:val="004D0406"/>
    <w:rsid w:val="005434B3"/>
    <w:rsid w:val="005520A1"/>
    <w:rsid w:val="005760F0"/>
    <w:rsid w:val="00597C74"/>
    <w:rsid w:val="0068629D"/>
    <w:rsid w:val="00691074"/>
    <w:rsid w:val="006D29DC"/>
    <w:rsid w:val="006F3541"/>
    <w:rsid w:val="007B4100"/>
    <w:rsid w:val="007C383B"/>
    <w:rsid w:val="007E75B8"/>
    <w:rsid w:val="00812381"/>
    <w:rsid w:val="00845F35"/>
    <w:rsid w:val="008A15DB"/>
    <w:rsid w:val="008A168D"/>
    <w:rsid w:val="008C2EC3"/>
    <w:rsid w:val="008D2A74"/>
    <w:rsid w:val="00912FE2"/>
    <w:rsid w:val="00961544"/>
    <w:rsid w:val="0096293E"/>
    <w:rsid w:val="00974017"/>
    <w:rsid w:val="009F09A6"/>
    <w:rsid w:val="00A02DDE"/>
    <w:rsid w:val="00A108AD"/>
    <w:rsid w:val="00AD2757"/>
    <w:rsid w:val="00AD420F"/>
    <w:rsid w:val="00AD7A4D"/>
    <w:rsid w:val="00AE0A26"/>
    <w:rsid w:val="00AF3B86"/>
    <w:rsid w:val="00B1146C"/>
    <w:rsid w:val="00B16480"/>
    <w:rsid w:val="00B23C81"/>
    <w:rsid w:val="00BB3CD7"/>
    <w:rsid w:val="00BD3DEB"/>
    <w:rsid w:val="00C010D0"/>
    <w:rsid w:val="00C247E1"/>
    <w:rsid w:val="00C62416"/>
    <w:rsid w:val="00C716B0"/>
    <w:rsid w:val="00C80E99"/>
    <w:rsid w:val="00C80F40"/>
    <w:rsid w:val="00C87619"/>
    <w:rsid w:val="00D76690"/>
    <w:rsid w:val="00D860B7"/>
    <w:rsid w:val="00DB154D"/>
    <w:rsid w:val="00DC7A4E"/>
    <w:rsid w:val="00DD1C77"/>
    <w:rsid w:val="00DF5620"/>
    <w:rsid w:val="00E235D4"/>
    <w:rsid w:val="00E23A32"/>
    <w:rsid w:val="00E40031"/>
    <w:rsid w:val="00E57836"/>
    <w:rsid w:val="00E76E1C"/>
    <w:rsid w:val="00F23B4D"/>
    <w:rsid w:val="00F268FF"/>
    <w:rsid w:val="00F71B13"/>
    <w:rsid w:val="00FA08EE"/>
    <w:rsid w:val="00F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4"/>
  </w:style>
  <w:style w:type="paragraph" w:styleId="2">
    <w:name w:val="heading 2"/>
    <w:basedOn w:val="a"/>
    <w:next w:val="a"/>
    <w:link w:val="20"/>
    <w:uiPriority w:val="9"/>
    <w:unhideWhenUsed/>
    <w:qFormat/>
    <w:rsid w:val="00AD4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6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B164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D4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Знак Знак Знак Знак"/>
    <w:basedOn w:val="a"/>
    <w:uiPriority w:val="99"/>
    <w:rsid w:val="001F48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F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F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По материалам прокурорской проверки оштрафованы председатель Собрания депутатов и глава администрации муниципального образования «Юринский муниципальный район» за нарушение порядка рассмотрения обращений граждан </_x041e__x043f__x0438__x0441__x0430__x043d__x0438__x0435_>
    <_dlc_DocId xmlns="57504d04-691e-4fc4-8f09-4f19fdbe90f6">XXJ7TYMEEKJ2-1680-402</_dlc_DocId>
    <_dlc_DocIdUrl xmlns="57504d04-691e-4fc4-8f09-4f19fdbe90f6">
      <Url>http://spsearch.gov.mari.ru:32643/jurino/_layouts/DocIdRedir.aspx?ID=XXJ7TYMEEKJ2-1680-402</Url>
      <Description>XXJ7TYMEEKJ2-1680-402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1A78C-10C5-4E03-AEB1-D3136AD9D02F}"/>
</file>

<file path=customXml/itemProps2.xml><?xml version="1.0" encoding="utf-8"?>
<ds:datastoreItem xmlns:ds="http://schemas.openxmlformats.org/officeDocument/2006/customXml" ds:itemID="{DCD1714C-9941-4B38-A6F2-755280A21525}"/>
</file>

<file path=customXml/itemProps3.xml><?xml version="1.0" encoding="utf-8"?>
<ds:datastoreItem xmlns:ds="http://schemas.openxmlformats.org/officeDocument/2006/customXml" ds:itemID="{E8EA9D77-F270-4F88-B439-95B7D0861E45}"/>
</file>

<file path=customXml/itemProps4.xml><?xml version="1.0" encoding="utf-8"?>
<ds:datastoreItem xmlns:ds="http://schemas.openxmlformats.org/officeDocument/2006/customXml" ds:itemID="{AED44181-1EC4-4824-8032-EA119C0F5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30</cp:revision>
  <cp:lastPrinted>2014-10-21T12:15:00Z</cp:lastPrinted>
  <dcterms:created xsi:type="dcterms:W3CDTF">2014-09-29T12:25:00Z</dcterms:created>
  <dcterms:modified xsi:type="dcterms:W3CDTF">2016-05-25T10:51:00Z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7245adde-ca86-405f-aa84-387a36b4f83a</vt:lpwstr>
  </property>
</Properties>
</file>