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8C" w:rsidRPr="00FA19C9" w:rsidRDefault="00FA19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организации:</w:t>
      </w: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Марийское региональное отделение Общероссийской общественной организации «Детские и молодежные социальные инициативы»</w:t>
      </w: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ФИО руководителя</w:t>
      </w: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Светлана Александровна</w:t>
      </w: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Миссия организации</w:t>
      </w:r>
    </w:p>
    <w:p w:rsidR="00FA19C9" w:rsidRPr="00FA19C9" w:rsidRDefault="00FA19C9" w:rsidP="00FA19C9">
      <w:pPr>
        <w:jc w:val="both"/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выявление и поддержка социальных инициатив детских и молодежных общественных объединений; создание ус</w:t>
      </w:r>
      <w:r w:rsidRPr="00FA19C9">
        <w:rPr>
          <w:rFonts w:ascii="Times New Roman" w:hAnsi="Times New Roman" w:cs="Times New Roman"/>
          <w:sz w:val="28"/>
          <w:szCs w:val="28"/>
        </w:rPr>
        <w:softHyphen/>
        <w:t>ловий для реализации социально значимых проектов и программ в интере</w:t>
      </w:r>
      <w:r w:rsidRPr="00FA19C9">
        <w:rPr>
          <w:rFonts w:ascii="Times New Roman" w:hAnsi="Times New Roman" w:cs="Times New Roman"/>
          <w:sz w:val="28"/>
          <w:szCs w:val="28"/>
        </w:rPr>
        <w:softHyphen/>
        <w:t>сах детско-молодежной социально-демографической группы населения.</w:t>
      </w:r>
    </w:p>
    <w:p w:rsidR="00FA19C9" w:rsidRPr="00FA19C9" w:rsidRDefault="00FA19C9" w:rsidP="00FA19C9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Виды деятельности</w:t>
      </w:r>
    </w:p>
    <w:p w:rsidR="00FA19C9" w:rsidRPr="00FA19C9" w:rsidRDefault="00FA19C9" w:rsidP="00FA19C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Социально-психологическая помощь детям-инвалидам и детям из социально-незащищенных семей (программы «Большие Братья Большие Сестры», «Детский орден Милосердия», «Праздник в каждый дом» и другие),</w:t>
      </w:r>
    </w:p>
    <w:p w:rsidR="00FA19C9" w:rsidRPr="00FA19C9" w:rsidRDefault="00FA19C9" w:rsidP="00FA19C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Поддержка молодежных социальных инициатив (программы «Университет третьего возраста», «Свой мир мы строим сами», «Оранжевое лето» и другие).</w:t>
      </w:r>
    </w:p>
    <w:p w:rsidR="00FA19C9" w:rsidRDefault="00FA19C9" w:rsidP="00FA19C9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A19C9" w:rsidRPr="00FA19C9" w:rsidRDefault="00FA19C9" w:rsidP="00FA19C9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Основные мероприятия и акции</w:t>
      </w:r>
    </w:p>
    <w:p w:rsidR="00FA19C9" w:rsidRPr="00FA19C9" w:rsidRDefault="00FA19C9" w:rsidP="00FA19C9">
      <w:pPr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 xml:space="preserve">Основные проекты за последние два года, которые были реализованы на территории </w:t>
      </w:r>
      <w:proofErr w:type="gramStart"/>
      <w:r w:rsidRPr="00FA19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19C9">
        <w:rPr>
          <w:rFonts w:ascii="Times New Roman" w:hAnsi="Times New Roman" w:cs="Times New Roman"/>
          <w:sz w:val="28"/>
          <w:szCs w:val="28"/>
        </w:rPr>
        <w:t>. Йошкар-Олы:</w:t>
      </w:r>
    </w:p>
    <w:p w:rsidR="00FA19C9" w:rsidRDefault="00FA19C9" w:rsidP="00FA19C9">
      <w:pPr>
        <w:pStyle w:val="Iauiue"/>
        <w:widowControl/>
        <w:ind w:firstLine="708"/>
        <w:jc w:val="both"/>
        <w:rPr>
          <w:shadow/>
          <w:sz w:val="28"/>
          <w:szCs w:val="28"/>
        </w:rPr>
      </w:pPr>
      <w:r w:rsidRPr="00FA19C9">
        <w:rPr>
          <w:sz w:val="28"/>
          <w:szCs w:val="28"/>
        </w:rPr>
        <w:t>- Проект</w:t>
      </w:r>
      <w:r w:rsidRPr="00FA19C9">
        <w:rPr>
          <w:b/>
          <w:sz w:val="28"/>
          <w:szCs w:val="28"/>
        </w:rPr>
        <w:t xml:space="preserve"> «Социально-педагогическая поддержка детей из неполных и неблагополучных семей силами студентов-волонтеров» </w:t>
      </w:r>
      <w:r w:rsidRPr="00FA19C9">
        <w:rPr>
          <w:sz w:val="28"/>
          <w:szCs w:val="28"/>
        </w:rPr>
        <w:t>(субсидия</w:t>
      </w:r>
      <w:r w:rsidRPr="00FA19C9">
        <w:rPr>
          <w:shadow/>
          <w:sz w:val="28"/>
          <w:szCs w:val="28"/>
        </w:rPr>
        <w:t xml:space="preserve"> </w:t>
      </w:r>
      <w:r w:rsidRPr="00FA19C9">
        <w:rPr>
          <w:sz w:val="28"/>
          <w:szCs w:val="28"/>
        </w:rPr>
        <w:t>Министерства социальной защиты населения и труда Республики Марий Эл)</w:t>
      </w:r>
    </w:p>
    <w:p w:rsidR="00FA19C9" w:rsidRPr="00FA19C9" w:rsidRDefault="00FA19C9" w:rsidP="00FA19C9">
      <w:pPr>
        <w:pStyle w:val="Iauiue"/>
        <w:widowControl/>
        <w:jc w:val="both"/>
        <w:rPr>
          <w:shadow/>
          <w:sz w:val="28"/>
          <w:szCs w:val="28"/>
        </w:rPr>
      </w:pPr>
      <w:r w:rsidRPr="00FA19C9">
        <w:rPr>
          <w:sz w:val="28"/>
          <w:szCs w:val="28"/>
        </w:rPr>
        <w:t>Цель проекта: создание и апробация модели индивидуального социально-педагогического сопровождения детей и подростков из неполных и неблагополучных семей силами студенческого добровольческого движения</w:t>
      </w:r>
    </w:p>
    <w:p w:rsidR="00FA19C9" w:rsidRDefault="00FA19C9" w:rsidP="00FA1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П</w:t>
      </w:r>
      <w:r w:rsidRPr="00FA19C9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Pr="00FA19C9">
        <w:rPr>
          <w:rFonts w:ascii="Times New Roman" w:hAnsi="Times New Roman" w:cs="Times New Roman"/>
          <w:sz w:val="28"/>
          <w:szCs w:val="28"/>
        </w:rPr>
        <w:t>состоит в оказании</w:t>
      </w:r>
      <w:r w:rsidRPr="00FA19C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помощи посредством создания партнерских пар «наставник-волонтер - ребенок», действующих на постоянной основе в течение года.</w:t>
      </w:r>
      <w:r w:rsidRPr="00FA19C9">
        <w:rPr>
          <w:rFonts w:ascii="Times New Roman" w:hAnsi="Times New Roman" w:cs="Times New Roman"/>
          <w:sz w:val="28"/>
          <w:szCs w:val="28"/>
        </w:rPr>
        <w:t xml:space="preserve"> </w:t>
      </w:r>
      <w:r w:rsidRPr="00FA19C9">
        <w:rPr>
          <w:rFonts w:ascii="Times New Roman" w:eastAsia="Times New Roman" w:hAnsi="Times New Roman" w:cs="Times New Roman"/>
          <w:bCs/>
          <w:sz w:val="28"/>
          <w:szCs w:val="28"/>
        </w:rPr>
        <w:t>Между взрослым и ребенком формируются отношения, основанные на доверии и взаимопонимании. Студент-волонтер участвует в жизни ребенка, помогает справляться с трудностями, противостоять негативным влияниям, оказывает духовную, морально-психологическую поддержку, становится для ребенка старшим другом, наставником, образцом для подражания.</w:t>
      </w:r>
    </w:p>
    <w:p w:rsidR="00FA19C9" w:rsidRPr="00FA19C9" w:rsidRDefault="00FA19C9" w:rsidP="00FA1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 xml:space="preserve">Срок реализации проекта: январь </w:t>
      </w:r>
      <w:smartTag w:uri="urn:schemas-microsoft-com:office:smarttags" w:element="metricconverter">
        <w:smartTagPr>
          <w:attr w:name="ProductID" w:val="2013 г"/>
        </w:smartTagPr>
        <w:r w:rsidRPr="00FA19C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A19C9">
        <w:rPr>
          <w:rFonts w:ascii="Times New Roman" w:hAnsi="Times New Roman" w:cs="Times New Roman"/>
          <w:sz w:val="28"/>
          <w:szCs w:val="28"/>
        </w:rPr>
        <w:t xml:space="preserve">. – декабрь </w:t>
      </w:r>
      <w:smartTag w:uri="urn:schemas-microsoft-com:office:smarttags" w:element="metricconverter">
        <w:smartTagPr>
          <w:attr w:name="ProductID" w:val="2013 г"/>
        </w:smartTagPr>
        <w:r w:rsidRPr="00FA19C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A1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9C9" w:rsidRPr="00FA19C9" w:rsidRDefault="00FA19C9" w:rsidP="00FA19C9">
      <w:pPr>
        <w:pStyle w:val="Iauiue"/>
        <w:widowControl/>
        <w:ind w:firstLine="708"/>
        <w:jc w:val="both"/>
        <w:rPr>
          <w:b/>
          <w:shadow/>
          <w:sz w:val="28"/>
          <w:szCs w:val="28"/>
        </w:rPr>
      </w:pPr>
    </w:p>
    <w:p w:rsidR="00FA19C9" w:rsidRPr="00FA19C9" w:rsidRDefault="00FA19C9" w:rsidP="00FA19C9">
      <w:pPr>
        <w:pStyle w:val="Iauiue"/>
        <w:widowControl/>
        <w:ind w:firstLine="708"/>
        <w:jc w:val="both"/>
        <w:rPr>
          <w:b/>
          <w:shadow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A19C9">
        <w:rPr>
          <w:b/>
          <w:sz w:val="28"/>
          <w:szCs w:val="28"/>
        </w:rPr>
        <w:t xml:space="preserve">Проект «Университет третьего возраста» как форма социальной реабилитации ветеранов «Красного города» </w:t>
      </w:r>
      <w:r w:rsidRPr="00FA19C9">
        <w:rPr>
          <w:shadow/>
          <w:sz w:val="28"/>
          <w:szCs w:val="28"/>
        </w:rPr>
        <w:t>(субсидия</w:t>
      </w:r>
      <w:r w:rsidRPr="00FA19C9">
        <w:rPr>
          <w:b/>
          <w:shadow/>
          <w:sz w:val="28"/>
          <w:szCs w:val="28"/>
        </w:rPr>
        <w:t xml:space="preserve"> </w:t>
      </w:r>
      <w:r w:rsidRPr="00FA19C9">
        <w:rPr>
          <w:sz w:val="28"/>
          <w:szCs w:val="28"/>
        </w:rPr>
        <w:t>Министерства социальной защиты населения и труда Республики Марий Эл)</w:t>
      </w:r>
    </w:p>
    <w:p w:rsidR="00FA19C9" w:rsidRPr="00FA19C9" w:rsidRDefault="00FA19C9" w:rsidP="00FA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Цель проекта: создать систему социально-педагогической и психологической помощи и поддержки  пожилых людей в процессе привлечения их к диалогу поколений посредством  использования творческого потенциала, мобильности студенческой молодежи.</w:t>
      </w:r>
    </w:p>
    <w:p w:rsidR="00FA19C9" w:rsidRPr="00FA19C9" w:rsidRDefault="00FA19C9" w:rsidP="00FA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Проект предполагает проведение социальной реабилитации людей пожилого возраста посредством предоставления им возможности обучения, общения в Университете третьего возраста, обеспечение диалога поколений молодежи и старшего поколения, включение молодежи в социально активную деятельность.</w:t>
      </w:r>
    </w:p>
    <w:p w:rsidR="00FA19C9" w:rsidRPr="00FA19C9" w:rsidRDefault="00FA19C9" w:rsidP="00FA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Срок реализации проекта: сентябрь 2013 г. – май 2014 г.</w:t>
      </w:r>
    </w:p>
    <w:p w:rsidR="00FA19C9" w:rsidRDefault="00FA19C9" w:rsidP="00FA19C9">
      <w:pPr>
        <w:rPr>
          <w:rFonts w:ascii="Times New Roman" w:hAnsi="Times New Roman" w:cs="Times New Roman"/>
          <w:sz w:val="28"/>
          <w:szCs w:val="28"/>
        </w:rPr>
      </w:pPr>
    </w:p>
    <w:p w:rsidR="00FA19C9" w:rsidRPr="00FA19C9" w:rsidRDefault="00FA19C9" w:rsidP="00FA19C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9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A19C9">
        <w:rPr>
          <w:rFonts w:ascii="Times New Roman" w:hAnsi="Times New Roman" w:cs="Times New Roman"/>
          <w:b/>
          <w:sz w:val="28"/>
          <w:szCs w:val="28"/>
        </w:rPr>
        <w:t xml:space="preserve">«Подготовка студентов-волонтеров к профилактике наркомании в средних образовательных учреждениях Республики Марий Эл» </w:t>
      </w:r>
      <w:r w:rsidRPr="00FA19C9">
        <w:rPr>
          <w:rFonts w:ascii="Times New Roman" w:hAnsi="Times New Roman" w:cs="Times New Roman"/>
          <w:sz w:val="28"/>
          <w:szCs w:val="28"/>
        </w:rPr>
        <w:t>(грант Отдела молодежной политики Управления образования администрации городского округа «Город Йошкар-Ола»)</w:t>
      </w:r>
    </w:p>
    <w:p w:rsidR="00FA19C9" w:rsidRPr="00FA19C9" w:rsidRDefault="00FA19C9" w:rsidP="007A5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Цель проекта:  проведение курсов по подготовке студентов-волонтеров и проведение ими мероприятий по профилактике наркомании в средних образовательных учреждениях.</w:t>
      </w:r>
    </w:p>
    <w:p w:rsidR="00FA19C9" w:rsidRPr="00FA19C9" w:rsidRDefault="00FA19C9" w:rsidP="007A5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Срок реализации проекта: март – июнь 2013 г.</w:t>
      </w:r>
    </w:p>
    <w:p w:rsidR="00FA19C9" w:rsidRDefault="00FA19C9">
      <w:pPr>
        <w:rPr>
          <w:rFonts w:ascii="Times New Roman" w:hAnsi="Times New Roman" w:cs="Times New Roman"/>
          <w:sz w:val="28"/>
          <w:szCs w:val="28"/>
        </w:rPr>
      </w:pPr>
    </w:p>
    <w:p w:rsidR="007A5B4A" w:rsidRDefault="007A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другие.</w:t>
      </w:r>
    </w:p>
    <w:p w:rsidR="007A5B4A" w:rsidRDefault="007A5B4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Контактные данные:</w:t>
      </w: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424002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ошкар-Ола ул. Кремлевская 44 каб. 347</w:t>
      </w: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(8362) 45-58-19; (8362) 45-46-18</w:t>
      </w: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fpp@marsu.ru</w:t>
      </w:r>
    </w:p>
    <w:sectPr w:rsidR="00FA19C9" w:rsidRPr="00FA19C9" w:rsidSect="008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05FC"/>
    <w:multiLevelType w:val="hybridMultilevel"/>
    <w:tmpl w:val="618A63CC"/>
    <w:lvl w:ilvl="0" w:tplc="6A6A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19C9"/>
    <w:rsid w:val="00004F7C"/>
    <w:rsid w:val="000056E3"/>
    <w:rsid w:val="00005ECD"/>
    <w:rsid w:val="00007117"/>
    <w:rsid w:val="000077A2"/>
    <w:rsid w:val="00010812"/>
    <w:rsid w:val="000126A6"/>
    <w:rsid w:val="00014444"/>
    <w:rsid w:val="00015181"/>
    <w:rsid w:val="00015BCC"/>
    <w:rsid w:val="00021B51"/>
    <w:rsid w:val="0002359A"/>
    <w:rsid w:val="000250AB"/>
    <w:rsid w:val="00026998"/>
    <w:rsid w:val="0003125A"/>
    <w:rsid w:val="000321AF"/>
    <w:rsid w:val="00032686"/>
    <w:rsid w:val="000521A2"/>
    <w:rsid w:val="00052E52"/>
    <w:rsid w:val="00055C56"/>
    <w:rsid w:val="0006333E"/>
    <w:rsid w:val="0008056D"/>
    <w:rsid w:val="00081DFC"/>
    <w:rsid w:val="0008720D"/>
    <w:rsid w:val="00087915"/>
    <w:rsid w:val="000911ED"/>
    <w:rsid w:val="000A0C2B"/>
    <w:rsid w:val="000C6586"/>
    <w:rsid w:val="000D28DD"/>
    <w:rsid w:val="000F37F2"/>
    <w:rsid w:val="000F4808"/>
    <w:rsid w:val="000F7BDF"/>
    <w:rsid w:val="0010531F"/>
    <w:rsid w:val="0010645A"/>
    <w:rsid w:val="001154AD"/>
    <w:rsid w:val="00115E66"/>
    <w:rsid w:val="00123676"/>
    <w:rsid w:val="001310D5"/>
    <w:rsid w:val="00142511"/>
    <w:rsid w:val="00143899"/>
    <w:rsid w:val="001450E1"/>
    <w:rsid w:val="00150F0C"/>
    <w:rsid w:val="00151D86"/>
    <w:rsid w:val="00152C5D"/>
    <w:rsid w:val="00155A99"/>
    <w:rsid w:val="00163586"/>
    <w:rsid w:val="001737B3"/>
    <w:rsid w:val="001749C1"/>
    <w:rsid w:val="0017587F"/>
    <w:rsid w:val="00175E2D"/>
    <w:rsid w:val="00177D0E"/>
    <w:rsid w:val="00184DF6"/>
    <w:rsid w:val="00192565"/>
    <w:rsid w:val="001A672A"/>
    <w:rsid w:val="001B3E6A"/>
    <w:rsid w:val="001B522C"/>
    <w:rsid w:val="001C1A6E"/>
    <w:rsid w:val="001C4281"/>
    <w:rsid w:val="001C455C"/>
    <w:rsid w:val="001D0E29"/>
    <w:rsid w:val="001E0F12"/>
    <w:rsid w:val="001E1882"/>
    <w:rsid w:val="001E37C6"/>
    <w:rsid w:val="001E5E58"/>
    <w:rsid w:val="001E7862"/>
    <w:rsid w:val="001F64EA"/>
    <w:rsid w:val="00202FFF"/>
    <w:rsid w:val="0020419A"/>
    <w:rsid w:val="00205ADA"/>
    <w:rsid w:val="00205F9D"/>
    <w:rsid w:val="00206654"/>
    <w:rsid w:val="00207E7B"/>
    <w:rsid w:val="00214E1F"/>
    <w:rsid w:val="00215451"/>
    <w:rsid w:val="00223A43"/>
    <w:rsid w:val="002409A9"/>
    <w:rsid w:val="00240A6B"/>
    <w:rsid w:val="00240B65"/>
    <w:rsid w:val="0025144F"/>
    <w:rsid w:val="002566A6"/>
    <w:rsid w:val="00260B60"/>
    <w:rsid w:val="00265EE8"/>
    <w:rsid w:val="00271B19"/>
    <w:rsid w:val="002747DD"/>
    <w:rsid w:val="0028706B"/>
    <w:rsid w:val="00292E44"/>
    <w:rsid w:val="002951C4"/>
    <w:rsid w:val="00297D56"/>
    <w:rsid w:val="002B34CA"/>
    <w:rsid w:val="002C1E9F"/>
    <w:rsid w:val="002C32B5"/>
    <w:rsid w:val="002C7119"/>
    <w:rsid w:val="002C721F"/>
    <w:rsid w:val="002D35A3"/>
    <w:rsid w:val="002E2E46"/>
    <w:rsid w:val="002E620A"/>
    <w:rsid w:val="002F6375"/>
    <w:rsid w:val="00304E8B"/>
    <w:rsid w:val="00311B4F"/>
    <w:rsid w:val="00317663"/>
    <w:rsid w:val="00323FBA"/>
    <w:rsid w:val="00324B9F"/>
    <w:rsid w:val="0032533A"/>
    <w:rsid w:val="003271E5"/>
    <w:rsid w:val="00327206"/>
    <w:rsid w:val="00336ECD"/>
    <w:rsid w:val="003378AB"/>
    <w:rsid w:val="00351F8F"/>
    <w:rsid w:val="00353FB1"/>
    <w:rsid w:val="00355E08"/>
    <w:rsid w:val="0035652E"/>
    <w:rsid w:val="0035758A"/>
    <w:rsid w:val="00360360"/>
    <w:rsid w:val="00363089"/>
    <w:rsid w:val="003639EB"/>
    <w:rsid w:val="00371B80"/>
    <w:rsid w:val="00372E95"/>
    <w:rsid w:val="003851CD"/>
    <w:rsid w:val="00387DA4"/>
    <w:rsid w:val="00387F2E"/>
    <w:rsid w:val="0039034C"/>
    <w:rsid w:val="003907F0"/>
    <w:rsid w:val="003911DD"/>
    <w:rsid w:val="003A2CD4"/>
    <w:rsid w:val="003B44A2"/>
    <w:rsid w:val="003B49C8"/>
    <w:rsid w:val="003B6A2C"/>
    <w:rsid w:val="003C1388"/>
    <w:rsid w:val="003C1909"/>
    <w:rsid w:val="003C2ADE"/>
    <w:rsid w:val="003C53AD"/>
    <w:rsid w:val="003D3241"/>
    <w:rsid w:val="003D3D84"/>
    <w:rsid w:val="003E16E2"/>
    <w:rsid w:val="003E7B80"/>
    <w:rsid w:val="003F651D"/>
    <w:rsid w:val="003F6F92"/>
    <w:rsid w:val="00401B81"/>
    <w:rsid w:val="004031D0"/>
    <w:rsid w:val="004205C3"/>
    <w:rsid w:val="00422782"/>
    <w:rsid w:val="004252C3"/>
    <w:rsid w:val="004276FE"/>
    <w:rsid w:val="00430E84"/>
    <w:rsid w:val="0044118B"/>
    <w:rsid w:val="00446323"/>
    <w:rsid w:val="00455F7B"/>
    <w:rsid w:val="00456AF4"/>
    <w:rsid w:val="00460ACA"/>
    <w:rsid w:val="004619AF"/>
    <w:rsid w:val="004647D3"/>
    <w:rsid w:val="00466638"/>
    <w:rsid w:val="00466E46"/>
    <w:rsid w:val="0046780F"/>
    <w:rsid w:val="004703C2"/>
    <w:rsid w:val="004708EB"/>
    <w:rsid w:val="00471FF4"/>
    <w:rsid w:val="00472640"/>
    <w:rsid w:val="004777BF"/>
    <w:rsid w:val="00493A16"/>
    <w:rsid w:val="004944CA"/>
    <w:rsid w:val="00496991"/>
    <w:rsid w:val="004B723E"/>
    <w:rsid w:val="004C661B"/>
    <w:rsid w:val="004D2C47"/>
    <w:rsid w:val="004E2C6F"/>
    <w:rsid w:val="004E36DF"/>
    <w:rsid w:val="004F2DC4"/>
    <w:rsid w:val="004F3000"/>
    <w:rsid w:val="004F7DC5"/>
    <w:rsid w:val="005000B5"/>
    <w:rsid w:val="005103DD"/>
    <w:rsid w:val="00511E99"/>
    <w:rsid w:val="00515861"/>
    <w:rsid w:val="00517D76"/>
    <w:rsid w:val="00522669"/>
    <w:rsid w:val="005253CB"/>
    <w:rsid w:val="00531418"/>
    <w:rsid w:val="005338F8"/>
    <w:rsid w:val="00546C2A"/>
    <w:rsid w:val="00554E79"/>
    <w:rsid w:val="00567EB3"/>
    <w:rsid w:val="00571D0E"/>
    <w:rsid w:val="00574425"/>
    <w:rsid w:val="00576A47"/>
    <w:rsid w:val="00581EE4"/>
    <w:rsid w:val="00583EAA"/>
    <w:rsid w:val="0058760A"/>
    <w:rsid w:val="005879B0"/>
    <w:rsid w:val="005904EE"/>
    <w:rsid w:val="00591821"/>
    <w:rsid w:val="005A1764"/>
    <w:rsid w:val="005A233B"/>
    <w:rsid w:val="005B31E9"/>
    <w:rsid w:val="005B4006"/>
    <w:rsid w:val="005B5101"/>
    <w:rsid w:val="005B5219"/>
    <w:rsid w:val="005C5F58"/>
    <w:rsid w:val="005D40FF"/>
    <w:rsid w:val="005E26F3"/>
    <w:rsid w:val="005E6F7E"/>
    <w:rsid w:val="005F0643"/>
    <w:rsid w:val="005F23CA"/>
    <w:rsid w:val="005F6197"/>
    <w:rsid w:val="00601725"/>
    <w:rsid w:val="006059B1"/>
    <w:rsid w:val="00632E29"/>
    <w:rsid w:val="00640E9E"/>
    <w:rsid w:val="00643284"/>
    <w:rsid w:val="0064469F"/>
    <w:rsid w:val="00645661"/>
    <w:rsid w:val="00647BD9"/>
    <w:rsid w:val="00654BBA"/>
    <w:rsid w:val="0066197D"/>
    <w:rsid w:val="00661E88"/>
    <w:rsid w:val="006647FC"/>
    <w:rsid w:val="00674847"/>
    <w:rsid w:val="00675E96"/>
    <w:rsid w:val="00681FD5"/>
    <w:rsid w:val="006871E9"/>
    <w:rsid w:val="00690F49"/>
    <w:rsid w:val="006919C6"/>
    <w:rsid w:val="00695118"/>
    <w:rsid w:val="006953B8"/>
    <w:rsid w:val="006A23AF"/>
    <w:rsid w:val="006B1729"/>
    <w:rsid w:val="006C0498"/>
    <w:rsid w:val="006D4B99"/>
    <w:rsid w:val="006D4D73"/>
    <w:rsid w:val="006D539E"/>
    <w:rsid w:val="006D5CBF"/>
    <w:rsid w:val="006D6C04"/>
    <w:rsid w:val="006D6C27"/>
    <w:rsid w:val="006D7896"/>
    <w:rsid w:val="006E3B2F"/>
    <w:rsid w:val="006E7DCD"/>
    <w:rsid w:val="006F0986"/>
    <w:rsid w:val="006F18A3"/>
    <w:rsid w:val="006F3197"/>
    <w:rsid w:val="006F7ABE"/>
    <w:rsid w:val="00707BD2"/>
    <w:rsid w:val="007123FE"/>
    <w:rsid w:val="00712AA6"/>
    <w:rsid w:val="007229DB"/>
    <w:rsid w:val="007259D8"/>
    <w:rsid w:val="007328D7"/>
    <w:rsid w:val="007330A5"/>
    <w:rsid w:val="007375B7"/>
    <w:rsid w:val="00742C5E"/>
    <w:rsid w:val="00746825"/>
    <w:rsid w:val="007525D6"/>
    <w:rsid w:val="00752BC2"/>
    <w:rsid w:val="00762D7C"/>
    <w:rsid w:val="007710FF"/>
    <w:rsid w:val="00771B1E"/>
    <w:rsid w:val="007736CE"/>
    <w:rsid w:val="00774897"/>
    <w:rsid w:val="00782C9D"/>
    <w:rsid w:val="0079139B"/>
    <w:rsid w:val="00793BD7"/>
    <w:rsid w:val="00796D8E"/>
    <w:rsid w:val="007A38EA"/>
    <w:rsid w:val="007A5B4A"/>
    <w:rsid w:val="007B7416"/>
    <w:rsid w:val="007C1487"/>
    <w:rsid w:val="007C3382"/>
    <w:rsid w:val="007C6743"/>
    <w:rsid w:val="007C6861"/>
    <w:rsid w:val="007E1951"/>
    <w:rsid w:val="007F1461"/>
    <w:rsid w:val="007F6D4D"/>
    <w:rsid w:val="00800E7A"/>
    <w:rsid w:val="00803628"/>
    <w:rsid w:val="00816D0D"/>
    <w:rsid w:val="00821CD4"/>
    <w:rsid w:val="00825239"/>
    <w:rsid w:val="00827919"/>
    <w:rsid w:val="00835047"/>
    <w:rsid w:val="0084499B"/>
    <w:rsid w:val="008473D6"/>
    <w:rsid w:val="00853034"/>
    <w:rsid w:val="00855064"/>
    <w:rsid w:val="00856E9D"/>
    <w:rsid w:val="00872981"/>
    <w:rsid w:val="0087555A"/>
    <w:rsid w:val="0088019A"/>
    <w:rsid w:val="00887A12"/>
    <w:rsid w:val="0089004B"/>
    <w:rsid w:val="0089062A"/>
    <w:rsid w:val="00890B71"/>
    <w:rsid w:val="00891F01"/>
    <w:rsid w:val="008955DA"/>
    <w:rsid w:val="00895F12"/>
    <w:rsid w:val="00896875"/>
    <w:rsid w:val="008A15BF"/>
    <w:rsid w:val="008A5D7C"/>
    <w:rsid w:val="008A7F2A"/>
    <w:rsid w:val="008B36BB"/>
    <w:rsid w:val="008B4F85"/>
    <w:rsid w:val="008B59B1"/>
    <w:rsid w:val="008B6776"/>
    <w:rsid w:val="008C6A40"/>
    <w:rsid w:val="008D5250"/>
    <w:rsid w:val="008E1534"/>
    <w:rsid w:val="008E1F22"/>
    <w:rsid w:val="008E5C76"/>
    <w:rsid w:val="008F6B8C"/>
    <w:rsid w:val="00901EB0"/>
    <w:rsid w:val="009042F2"/>
    <w:rsid w:val="0091254D"/>
    <w:rsid w:val="00917E62"/>
    <w:rsid w:val="00921F7A"/>
    <w:rsid w:val="00936981"/>
    <w:rsid w:val="00946BDD"/>
    <w:rsid w:val="00947F9B"/>
    <w:rsid w:val="009533F9"/>
    <w:rsid w:val="00955B72"/>
    <w:rsid w:val="00956F09"/>
    <w:rsid w:val="00973B5D"/>
    <w:rsid w:val="009750E1"/>
    <w:rsid w:val="009860F6"/>
    <w:rsid w:val="00987B24"/>
    <w:rsid w:val="00993C01"/>
    <w:rsid w:val="009940ED"/>
    <w:rsid w:val="0099672C"/>
    <w:rsid w:val="009B687A"/>
    <w:rsid w:val="009C187B"/>
    <w:rsid w:val="009D05BC"/>
    <w:rsid w:val="009D2364"/>
    <w:rsid w:val="009D56EF"/>
    <w:rsid w:val="009E0A68"/>
    <w:rsid w:val="009E2ECA"/>
    <w:rsid w:val="009E3700"/>
    <w:rsid w:val="009F0CC0"/>
    <w:rsid w:val="009F3CDC"/>
    <w:rsid w:val="00A066A8"/>
    <w:rsid w:val="00A1071F"/>
    <w:rsid w:val="00A11B9C"/>
    <w:rsid w:val="00A128DF"/>
    <w:rsid w:val="00A164C0"/>
    <w:rsid w:val="00A16A95"/>
    <w:rsid w:val="00A3665F"/>
    <w:rsid w:val="00A37CA4"/>
    <w:rsid w:val="00A408CD"/>
    <w:rsid w:val="00A413C2"/>
    <w:rsid w:val="00A423E7"/>
    <w:rsid w:val="00A47808"/>
    <w:rsid w:val="00A52507"/>
    <w:rsid w:val="00A53D82"/>
    <w:rsid w:val="00A54176"/>
    <w:rsid w:val="00A548E9"/>
    <w:rsid w:val="00A55FD2"/>
    <w:rsid w:val="00A643AA"/>
    <w:rsid w:val="00A66B90"/>
    <w:rsid w:val="00A765CE"/>
    <w:rsid w:val="00A8060B"/>
    <w:rsid w:val="00A81651"/>
    <w:rsid w:val="00A83934"/>
    <w:rsid w:val="00A95B95"/>
    <w:rsid w:val="00AA04B8"/>
    <w:rsid w:val="00AA0EBF"/>
    <w:rsid w:val="00AA1056"/>
    <w:rsid w:val="00AA3E97"/>
    <w:rsid w:val="00AA4F4A"/>
    <w:rsid w:val="00AA5B61"/>
    <w:rsid w:val="00AB14A9"/>
    <w:rsid w:val="00AB2545"/>
    <w:rsid w:val="00AC2411"/>
    <w:rsid w:val="00AC4B54"/>
    <w:rsid w:val="00AD02CC"/>
    <w:rsid w:val="00AD0948"/>
    <w:rsid w:val="00AD1553"/>
    <w:rsid w:val="00AD1B75"/>
    <w:rsid w:val="00AD68E8"/>
    <w:rsid w:val="00AD7B0C"/>
    <w:rsid w:val="00AE4877"/>
    <w:rsid w:val="00AE4AF1"/>
    <w:rsid w:val="00AF367D"/>
    <w:rsid w:val="00AF4C7C"/>
    <w:rsid w:val="00AF738D"/>
    <w:rsid w:val="00B068F8"/>
    <w:rsid w:val="00B10BBF"/>
    <w:rsid w:val="00B2441F"/>
    <w:rsid w:val="00B244E8"/>
    <w:rsid w:val="00B43CD4"/>
    <w:rsid w:val="00B534EE"/>
    <w:rsid w:val="00B556D0"/>
    <w:rsid w:val="00B55FF2"/>
    <w:rsid w:val="00B800A0"/>
    <w:rsid w:val="00B82273"/>
    <w:rsid w:val="00B823E2"/>
    <w:rsid w:val="00B843D1"/>
    <w:rsid w:val="00BA6D38"/>
    <w:rsid w:val="00BB71DA"/>
    <w:rsid w:val="00BC0847"/>
    <w:rsid w:val="00BC094A"/>
    <w:rsid w:val="00BC3A45"/>
    <w:rsid w:val="00BD0049"/>
    <w:rsid w:val="00BD3C31"/>
    <w:rsid w:val="00BD6CBA"/>
    <w:rsid w:val="00BE0021"/>
    <w:rsid w:val="00BE270F"/>
    <w:rsid w:val="00BF0D33"/>
    <w:rsid w:val="00BF4CCD"/>
    <w:rsid w:val="00BF74AA"/>
    <w:rsid w:val="00C0556D"/>
    <w:rsid w:val="00C13CE4"/>
    <w:rsid w:val="00C252A1"/>
    <w:rsid w:val="00C25319"/>
    <w:rsid w:val="00C32180"/>
    <w:rsid w:val="00C3579C"/>
    <w:rsid w:val="00C362DF"/>
    <w:rsid w:val="00C40585"/>
    <w:rsid w:val="00C4072D"/>
    <w:rsid w:val="00C43F89"/>
    <w:rsid w:val="00C45255"/>
    <w:rsid w:val="00C50F31"/>
    <w:rsid w:val="00C7322D"/>
    <w:rsid w:val="00C75ADF"/>
    <w:rsid w:val="00C85035"/>
    <w:rsid w:val="00C86259"/>
    <w:rsid w:val="00C9716C"/>
    <w:rsid w:val="00CA03EB"/>
    <w:rsid w:val="00CA19DC"/>
    <w:rsid w:val="00CA2169"/>
    <w:rsid w:val="00CA64CC"/>
    <w:rsid w:val="00CB257D"/>
    <w:rsid w:val="00CB347E"/>
    <w:rsid w:val="00CB4E89"/>
    <w:rsid w:val="00CB51B2"/>
    <w:rsid w:val="00CB7788"/>
    <w:rsid w:val="00CC7526"/>
    <w:rsid w:val="00CC79C3"/>
    <w:rsid w:val="00CF2674"/>
    <w:rsid w:val="00CF28AD"/>
    <w:rsid w:val="00D04667"/>
    <w:rsid w:val="00D0586D"/>
    <w:rsid w:val="00D16207"/>
    <w:rsid w:val="00D21B63"/>
    <w:rsid w:val="00D22D76"/>
    <w:rsid w:val="00D3344E"/>
    <w:rsid w:val="00D44892"/>
    <w:rsid w:val="00D502C8"/>
    <w:rsid w:val="00D561EC"/>
    <w:rsid w:val="00D703F6"/>
    <w:rsid w:val="00D70A84"/>
    <w:rsid w:val="00D72D0A"/>
    <w:rsid w:val="00D73484"/>
    <w:rsid w:val="00D73C01"/>
    <w:rsid w:val="00D74894"/>
    <w:rsid w:val="00D846D7"/>
    <w:rsid w:val="00D86BEF"/>
    <w:rsid w:val="00D93AFC"/>
    <w:rsid w:val="00D97573"/>
    <w:rsid w:val="00DA3C9B"/>
    <w:rsid w:val="00DA6177"/>
    <w:rsid w:val="00DC2F48"/>
    <w:rsid w:val="00DD4E3E"/>
    <w:rsid w:val="00DE167C"/>
    <w:rsid w:val="00DE5A7F"/>
    <w:rsid w:val="00DE6A48"/>
    <w:rsid w:val="00E022A0"/>
    <w:rsid w:val="00E11B80"/>
    <w:rsid w:val="00E22ABF"/>
    <w:rsid w:val="00E3432E"/>
    <w:rsid w:val="00E52BAC"/>
    <w:rsid w:val="00E5416D"/>
    <w:rsid w:val="00E6139A"/>
    <w:rsid w:val="00E649DD"/>
    <w:rsid w:val="00E66BDE"/>
    <w:rsid w:val="00E74F6E"/>
    <w:rsid w:val="00E82595"/>
    <w:rsid w:val="00E86203"/>
    <w:rsid w:val="00E8657F"/>
    <w:rsid w:val="00EA15F2"/>
    <w:rsid w:val="00EA442B"/>
    <w:rsid w:val="00EB05EC"/>
    <w:rsid w:val="00EB1625"/>
    <w:rsid w:val="00EB2F82"/>
    <w:rsid w:val="00EB7430"/>
    <w:rsid w:val="00EC19FD"/>
    <w:rsid w:val="00EC74F6"/>
    <w:rsid w:val="00ED062D"/>
    <w:rsid w:val="00ED4FDD"/>
    <w:rsid w:val="00EE0A0B"/>
    <w:rsid w:val="00EE66B0"/>
    <w:rsid w:val="00EE710A"/>
    <w:rsid w:val="00EF220C"/>
    <w:rsid w:val="00EF2B44"/>
    <w:rsid w:val="00EF3063"/>
    <w:rsid w:val="00EF33E9"/>
    <w:rsid w:val="00F04DCB"/>
    <w:rsid w:val="00F173BB"/>
    <w:rsid w:val="00F20D2B"/>
    <w:rsid w:val="00F45F17"/>
    <w:rsid w:val="00F47149"/>
    <w:rsid w:val="00F477EF"/>
    <w:rsid w:val="00F50F11"/>
    <w:rsid w:val="00F5369C"/>
    <w:rsid w:val="00F62E76"/>
    <w:rsid w:val="00F63D97"/>
    <w:rsid w:val="00F66289"/>
    <w:rsid w:val="00F663FF"/>
    <w:rsid w:val="00F73815"/>
    <w:rsid w:val="00F73B25"/>
    <w:rsid w:val="00F76252"/>
    <w:rsid w:val="00F83CB4"/>
    <w:rsid w:val="00F8565F"/>
    <w:rsid w:val="00F857C8"/>
    <w:rsid w:val="00FA02CF"/>
    <w:rsid w:val="00FA16FD"/>
    <w:rsid w:val="00FA19C9"/>
    <w:rsid w:val="00FB229E"/>
    <w:rsid w:val="00FB6B15"/>
    <w:rsid w:val="00FC5FB4"/>
    <w:rsid w:val="00FD17BF"/>
    <w:rsid w:val="00FD3FC3"/>
    <w:rsid w:val="00FE0399"/>
    <w:rsid w:val="00FE23AD"/>
    <w:rsid w:val="00FF01CF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A19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FA19C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9778C8EB64541B924BAB8D4389DE7" ma:contentTypeVersion="1" ma:contentTypeDescription="Создание документа." ma:contentTypeScope="" ma:versionID="28a3746824aa72581e0198976e1527c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XXJ7TYMEEKJ2-3083-8</_dlc_DocId>
    <_dlc_DocIdUrl xmlns="57504d04-691e-4fc4-8f09-4f19fdbe90f6">
      <Url>http://spsearch.gov.mari.ru:32643/minsoc/nko/_layouts/DocIdRedir.aspx?ID=XXJ7TYMEEKJ2-3083-8</Url>
      <Description>XXJ7TYMEEKJ2-3083-8</Description>
    </_dlc_DocIdUrl>
  </documentManagement>
</p:properties>
</file>

<file path=customXml/itemProps1.xml><?xml version="1.0" encoding="utf-8"?>
<ds:datastoreItem xmlns:ds="http://schemas.openxmlformats.org/officeDocument/2006/customXml" ds:itemID="{BDDB49CB-087E-4212-A56B-8D30B01E7669}"/>
</file>

<file path=customXml/itemProps2.xml><?xml version="1.0" encoding="utf-8"?>
<ds:datastoreItem xmlns:ds="http://schemas.openxmlformats.org/officeDocument/2006/customXml" ds:itemID="{8C77D954-A839-41D6-B2A2-4104BCAF4A87}"/>
</file>

<file path=customXml/itemProps3.xml><?xml version="1.0" encoding="utf-8"?>
<ds:datastoreItem xmlns:ds="http://schemas.openxmlformats.org/officeDocument/2006/customXml" ds:itemID="{CFE8382A-2D7C-4B78-8376-7AE4CEF0A5D3}"/>
</file>

<file path=customXml/itemProps4.xml><?xml version="1.0" encoding="utf-8"?>
<ds:datastoreItem xmlns:ds="http://schemas.openxmlformats.org/officeDocument/2006/customXml" ds:itemID="{C65E4B4F-7F24-4D89-975C-85052473F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Марийское региональное отделение Общероссийской общественной организации «Детские и молодежные социальные инициативы»</dc:title>
  <dc:creator>Admin</dc:creator>
  <cp:lastModifiedBy>57-01</cp:lastModifiedBy>
  <cp:revision>2</cp:revision>
  <dcterms:created xsi:type="dcterms:W3CDTF">2014-02-06T11:50:00Z</dcterms:created>
  <dcterms:modified xsi:type="dcterms:W3CDTF">2014-02-06T11:50:00Z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0x01010035D9778C8EB64541B924BAB8D4389DE7</vt:lpwstr>
  </property>
  <property fmtid="{D5CDD505-2E9C-101B-9397-08002B2CF9AE}" pid="3" name="_dlc_DocIdItemGuid">
    <vt:lpwstr>36f7f387-de35-4479-b044-f9d5217ddb8d</vt:lpwstr>
  </property>
</Properties>
</file>