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5A" w:rsidRDefault="0033005A" w:rsidP="0033005A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мая в отделе ЗАГС администрации Параньгинского муниципального района была организована творческая выставка рисунков учащихся Параньгинской детской школы искусств, посвященная Международному Дню семьи «Моя дружная семья». </w:t>
      </w:r>
    </w:p>
    <w:p w:rsidR="0033005A" w:rsidRDefault="0033005A" w:rsidP="0033005A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из рисунков по своей сути уникален – взял ребенка на его семью, на взаимоотношения внутри нее</w:t>
      </w:r>
    </w:p>
    <w:p w:rsidR="0033005A" w:rsidRDefault="0033005A" w:rsidP="0033005A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работы пронизаны любовью к своим родным и гордостью за </w:t>
      </w:r>
      <w:proofErr w:type="gramStart"/>
      <w:r>
        <w:rPr>
          <w:rFonts w:ascii="Times New Roman" w:hAnsi="Times New Roman" w:cs="Times New Roman"/>
          <w:sz w:val="28"/>
        </w:rPr>
        <w:t>своих</w:t>
      </w:r>
      <w:proofErr w:type="gramEnd"/>
      <w:r>
        <w:rPr>
          <w:rFonts w:ascii="Times New Roman" w:hAnsi="Times New Roman" w:cs="Times New Roman"/>
          <w:sz w:val="28"/>
        </w:rPr>
        <w:t xml:space="preserve"> близких. </w:t>
      </w:r>
    </w:p>
    <w:p w:rsidR="0033005A" w:rsidRDefault="0033005A" w:rsidP="0033005A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выставка помогла всем получить заряд положительных эмоций, желание дарить любовь и заботу своим близким</w:t>
      </w:r>
    </w:p>
    <w:p w:rsidR="008B0727" w:rsidRDefault="008B0727" w:rsidP="0033005A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8B0727" w:rsidRPr="0033005A" w:rsidRDefault="008B0727" w:rsidP="008B0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3554973"/>
            <wp:effectExtent l="19050" t="0" r="3175" b="0"/>
            <wp:docPr id="1" name="Рисунок 1" descr="C:\Users\paran\Desktop\photo_2023-05-24_10-35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n\Desktop\photo_2023-05-24_10-35-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727" w:rsidRPr="0033005A" w:rsidSect="003F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05A"/>
    <w:rsid w:val="0033005A"/>
    <w:rsid w:val="003F3E64"/>
    <w:rsid w:val="008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parangasa@admin.com</dc:creator>
  <cp:keywords/>
  <dc:description/>
  <cp:lastModifiedBy>parangasa@admin.com</cp:lastModifiedBy>
  <cp:revision>3</cp:revision>
  <dcterms:created xsi:type="dcterms:W3CDTF">2023-05-24T07:46:00Z</dcterms:created>
  <dcterms:modified xsi:type="dcterms:W3CDTF">2023-05-24T07:51:00Z</dcterms:modified>
</cp:coreProperties>
</file>